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0"/>
        <w:gridCol w:w="5786"/>
      </w:tblGrid>
      <w:tr w:rsidR="00B20403" w:rsidRPr="00B20403" w:rsidTr="007B7E8D">
        <w:trPr>
          <w:trHeight w:val="1134"/>
        </w:trPr>
        <w:tc>
          <w:tcPr>
            <w:tcW w:w="4670" w:type="dxa"/>
          </w:tcPr>
          <w:p w:rsidR="00B20403" w:rsidRPr="00B20403" w:rsidRDefault="00B20403" w:rsidP="007B7E8D">
            <w:pPr>
              <w:pStyle w:val="TableParagraph"/>
              <w:spacing w:line="283" w:lineRule="exact"/>
              <w:ind w:right="1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Pr="00B20403">
              <w:rPr>
                <w:sz w:val="24"/>
                <w:szCs w:val="24"/>
              </w:rPr>
              <w:t>SỞ</w:t>
            </w:r>
            <w:r w:rsidRPr="00B20403">
              <w:rPr>
                <w:spacing w:val="-5"/>
                <w:sz w:val="24"/>
                <w:szCs w:val="24"/>
              </w:rPr>
              <w:t xml:space="preserve"> </w:t>
            </w:r>
            <w:r w:rsidRPr="00B20403">
              <w:rPr>
                <w:sz w:val="24"/>
                <w:szCs w:val="24"/>
              </w:rPr>
              <w:t>GD</w:t>
            </w:r>
            <w:r w:rsidRPr="00B20403">
              <w:rPr>
                <w:sz w:val="24"/>
                <w:szCs w:val="24"/>
                <w:lang w:val="en-US"/>
              </w:rPr>
              <w:t xml:space="preserve"> </w:t>
            </w:r>
            <w:r w:rsidRPr="00B20403">
              <w:rPr>
                <w:sz w:val="24"/>
                <w:szCs w:val="24"/>
              </w:rPr>
              <w:t>&amp;</w:t>
            </w:r>
            <w:r w:rsidRPr="00B20403">
              <w:rPr>
                <w:sz w:val="24"/>
                <w:szCs w:val="24"/>
                <w:lang w:val="en-US"/>
              </w:rPr>
              <w:t xml:space="preserve"> </w:t>
            </w:r>
            <w:r w:rsidRPr="00B20403">
              <w:rPr>
                <w:sz w:val="24"/>
                <w:szCs w:val="24"/>
              </w:rPr>
              <w:t>ĐT</w:t>
            </w:r>
            <w:r w:rsidRPr="00B20403">
              <w:rPr>
                <w:spacing w:val="-4"/>
                <w:sz w:val="24"/>
                <w:szCs w:val="24"/>
              </w:rPr>
              <w:t xml:space="preserve"> </w:t>
            </w:r>
            <w:r w:rsidRPr="00B20403">
              <w:rPr>
                <w:sz w:val="24"/>
                <w:szCs w:val="24"/>
                <w:lang w:val="en-US"/>
              </w:rPr>
              <w:t>HẢI PHÒNG</w:t>
            </w:r>
          </w:p>
          <w:p w:rsidR="00B20403" w:rsidRPr="00B20403" w:rsidRDefault="00B20403" w:rsidP="007B7E8D">
            <w:pPr>
              <w:pStyle w:val="TableParagraph"/>
              <w:spacing w:line="298" w:lineRule="exact"/>
              <w:ind w:right="124"/>
              <w:rPr>
                <w:b/>
                <w:sz w:val="24"/>
                <w:szCs w:val="24"/>
                <w:lang w:val="en-US"/>
              </w:rPr>
            </w:pPr>
            <w:r w:rsidRPr="00B20403">
              <w:rPr>
                <w:b/>
                <w:sz w:val="24"/>
                <w:szCs w:val="24"/>
              </w:rPr>
              <w:t>TRƯỜNG</w:t>
            </w:r>
            <w:r w:rsidRPr="00B204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THPT</w:t>
            </w:r>
            <w:r w:rsidRPr="00B204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  <w:lang w:val="en-US"/>
              </w:rPr>
              <w:t>TÂN TRÀO</w:t>
            </w:r>
          </w:p>
          <w:p w:rsidR="00B20403" w:rsidRPr="00B20403" w:rsidRDefault="00B20403" w:rsidP="007B7E8D">
            <w:pPr>
              <w:pStyle w:val="TableParagraph"/>
              <w:spacing w:before="134"/>
              <w:ind w:right="122"/>
              <w:rPr>
                <w:sz w:val="24"/>
                <w:szCs w:val="24"/>
                <w:lang w:val="en-US"/>
              </w:rPr>
            </w:pPr>
            <w:r w:rsidRPr="00B20403">
              <w:rPr>
                <w:noProof/>
                <w:sz w:val="24"/>
                <w:szCs w:val="24"/>
                <w:lang w:val="en-US"/>
              </w:rPr>
              <w:pict>
                <v:line id="Straight Connector 2" o:spid="_x0000_s1026" style="position:absolute;left:0;text-align:left;flip:y;z-index:251660288;visibility:visible;mso-width-relative:margin;mso-height-relative:margin" from="20.05pt,1.4pt" to="154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" strokecolor="#4579b8 [3044]"/>
              </w:pic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B20403">
              <w:rPr>
                <w:sz w:val="24"/>
                <w:szCs w:val="24"/>
              </w:rPr>
              <w:t>Số:</w:t>
            </w:r>
            <w:r w:rsidRPr="00B20403">
              <w:rPr>
                <w:sz w:val="24"/>
                <w:szCs w:val="24"/>
                <w:lang w:val="en-US"/>
              </w:rPr>
              <w:t xml:space="preserve">    31</w:t>
            </w:r>
            <w:r w:rsidRPr="00B20403">
              <w:rPr>
                <w:spacing w:val="59"/>
                <w:sz w:val="24"/>
                <w:szCs w:val="24"/>
                <w:lang w:val="en-US"/>
              </w:rPr>
              <w:t>/</w:t>
            </w:r>
            <w:r w:rsidRPr="00B20403">
              <w:rPr>
                <w:sz w:val="24"/>
                <w:szCs w:val="24"/>
              </w:rPr>
              <w:t>KH-</w:t>
            </w:r>
            <w:r w:rsidRPr="00B20403">
              <w:rPr>
                <w:sz w:val="24"/>
                <w:szCs w:val="24"/>
                <w:lang w:val="en-US"/>
              </w:rPr>
              <w:t>TTr</w:t>
            </w:r>
          </w:p>
        </w:tc>
        <w:tc>
          <w:tcPr>
            <w:tcW w:w="5786" w:type="dxa"/>
          </w:tcPr>
          <w:p w:rsidR="00B20403" w:rsidRPr="00B20403" w:rsidRDefault="00B20403" w:rsidP="007B7E8D">
            <w:pPr>
              <w:pStyle w:val="TableParagraph"/>
              <w:spacing w:line="291" w:lineRule="exact"/>
              <w:ind w:left="141"/>
              <w:rPr>
                <w:b/>
                <w:sz w:val="24"/>
                <w:szCs w:val="24"/>
              </w:rPr>
            </w:pPr>
            <w:r w:rsidRPr="00B20403">
              <w:rPr>
                <w:b/>
                <w:sz w:val="24"/>
                <w:szCs w:val="24"/>
              </w:rPr>
              <w:t>CỘNG</w:t>
            </w:r>
            <w:r w:rsidRPr="00B2040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HÒA</w:t>
            </w:r>
            <w:r w:rsidRPr="00B204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XÃ</w:t>
            </w:r>
            <w:r w:rsidRPr="00B204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HỘI</w:t>
            </w:r>
            <w:r w:rsidRPr="00B204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CHỦ</w:t>
            </w:r>
            <w:r w:rsidRPr="00B204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NGHĨA</w:t>
            </w:r>
            <w:r w:rsidRPr="00B2040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VIỆT</w:t>
            </w:r>
            <w:r w:rsidRPr="00B204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NAM</w:t>
            </w:r>
          </w:p>
          <w:p w:rsidR="00B20403" w:rsidRPr="00B20403" w:rsidRDefault="00B20403" w:rsidP="007B7E8D">
            <w:pPr>
              <w:pStyle w:val="TableParagraph"/>
              <w:spacing w:before="1"/>
              <w:ind w:left="1264"/>
              <w:rPr>
                <w:b/>
                <w:sz w:val="24"/>
                <w:szCs w:val="24"/>
              </w:rPr>
            </w:pPr>
            <w:r w:rsidRPr="00B20403">
              <w:rPr>
                <w:b/>
                <w:noProof/>
                <w:sz w:val="24"/>
                <w:szCs w:val="24"/>
                <w:lang w:val="en-US"/>
              </w:rPr>
              <w:pict>
                <v:line id="Straight Connector 3" o:spid="_x0000_s1027" style="position:absolute;left:0;text-align:left;flip:y;z-index:251661312;visibility:visible" from="69.6pt,13.65pt" to="215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" strokecolor="#4579b8 [3044]"/>
              </w:pict>
            </w:r>
            <w:r w:rsidRPr="00B20403">
              <w:rPr>
                <w:b/>
                <w:sz w:val="24"/>
                <w:szCs w:val="24"/>
              </w:rPr>
              <w:t>Độc</w:t>
            </w:r>
            <w:r w:rsidRPr="00B204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lập</w:t>
            </w:r>
            <w:r w:rsidRPr="00B204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-</w:t>
            </w:r>
            <w:r w:rsidRPr="00B204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Tự</w:t>
            </w:r>
            <w:r w:rsidRPr="00B204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do</w:t>
            </w:r>
            <w:r w:rsidRPr="00B204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-</w:t>
            </w:r>
            <w:r w:rsidRPr="00B204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Hạnh</w:t>
            </w:r>
            <w:r w:rsidRPr="00B204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0403">
              <w:rPr>
                <w:b/>
                <w:sz w:val="24"/>
                <w:szCs w:val="24"/>
              </w:rPr>
              <w:t>phúc</w:t>
            </w:r>
          </w:p>
          <w:p w:rsidR="00B20403" w:rsidRPr="00B20403" w:rsidRDefault="00B20403" w:rsidP="007B7E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B20403" w:rsidRPr="00B20403" w:rsidRDefault="00B20403" w:rsidP="007B7E8D">
            <w:pPr>
              <w:pStyle w:val="TableParagraph"/>
              <w:spacing w:line="283" w:lineRule="exact"/>
              <w:ind w:left="1398"/>
              <w:rPr>
                <w:i/>
                <w:sz w:val="24"/>
                <w:szCs w:val="24"/>
              </w:rPr>
            </w:pPr>
            <w:r w:rsidRPr="00B20403">
              <w:rPr>
                <w:i/>
                <w:sz w:val="24"/>
                <w:szCs w:val="24"/>
                <w:lang w:val="en-US"/>
              </w:rPr>
              <w:t>An Lão</w:t>
            </w:r>
            <w:r w:rsidRPr="00B20403">
              <w:rPr>
                <w:i/>
                <w:sz w:val="24"/>
                <w:szCs w:val="24"/>
              </w:rPr>
              <w:t>,</w:t>
            </w:r>
            <w:r w:rsidRPr="00B2040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20403">
              <w:rPr>
                <w:i/>
                <w:sz w:val="24"/>
                <w:szCs w:val="24"/>
              </w:rPr>
              <w:t>ngày 27</w:t>
            </w:r>
            <w:r w:rsidRPr="00B2040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20403">
              <w:rPr>
                <w:i/>
                <w:sz w:val="24"/>
                <w:szCs w:val="24"/>
              </w:rPr>
              <w:t>tháng</w:t>
            </w:r>
            <w:r w:rsidRPr="00B2040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20403">
              <w:rPr>
                <w:i/>
                <w:sz w:val="24"/>
                <w:szCs w:val="24"/>
              </w:rPr>
              <w:t>9</w:t>
            </w:r>
            <w:r w:rsidRPr="00B2040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20403">
              <w:rPr>
                <w:i/>
                <w:sz w:val="24"/>
                <w:szCs w:val="24"/>
              </w:rPr>
              <w:t>năm</w:t>
            </w:r>
            <w:r w:rsidRPr="00B2040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20403">
              <w:rPr>
                <w:i/>
                <w:sz w:val="24"/>
                <w:szCs w:val="24"/>
              </w:rPr>
              <w:t>2023</w:t>
            </w:r>
          </w:p>
        </w:tc>
      </w:tr>
    </w:tbl>
    <w:p w:rsidR="00B20403" w:rsidRPr="00B20403" w:rsidRDefault="00B20403" w:rsidP="00B20403">
      <w:pPr>
        <w:pStyle w:val="BodyText"/>
        <w:spacing w:before="3"/>
        <w:ind w:left="0" w:firstLine="0"/>
        <w:jc w:val="left"/>
        <w:rPr>
          <w:sz w:val="24"/>
          <w:szCs w:val="24"/>
        </w:rPr>
      </w:pPr>
    </w:p>
    <w:p w:rsidR="00B20403" w:rsidRPr="00B20403" w:rsidRDefault="00B20403" w:rsidP="00B20403">
      <w:pPr>
        <w:pStyle w:val="Heading1"/>
        <w:spacing w:before="89" w:line="322" w:lineRule="exact"/>
        <w:ind w:left="2726" w:right="-8" w:hanging="4144"/>
        <w:jc w:val="center"/>
        <w:rPr>
          <w:sz w:val="24"/>
          <w:szCs w:val="24"/>
        </w:rPr>
      </w:pPr>
      <w:r w:rsidRPr="00B20403">
        <w:rPr>
          <w:sz w:val="24"/>
          <w:szCs w:val="24"/>
          <w:lang w:val="en-US"/>
        </w:rPr>
        <w:t xml:space="preserve">                          </w:t>
      </w:r>
      <w:r w:rsidRPr="00B20403">
        <w:rPr>
          <w:sz w:val="24"/>
          <w:szCs w:val="24"/>
        </w:rPr>
        <w:t>KẾ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</w:t>
      </w:r>
    </w:p>
    <w:p w:rsidR="00B20403" w:rsidRPr="00B20403" w:rsidRDefault="00B20403" w:rsidP="00B20403">
      <w:pPr>
        <w:spacing w:line="242" w:lineRule="auto"/>
        <w:ind w:left="2552" w:right="966" w:hanging="854"/>
        <w:jc w:val="center"/>
        <w:rPr>
          <w:b/>
          <w:sz w:val="24"/>
          <w:szCs w:val="24"/>
          <w:lang w:val="en-US"/>
        </w:rPr>
      </w:pPr>
      <w:r w:rsidRPr="00B20403">
        <w:rPr>
          <w:b/>
          <w:sz w:val="24"/>
          <w:szCs w:val="24"/>
        </w:rPr>
        <w:t>Dạy học trực tuyến, dạy học trực tiếp kết hợp trực tuyến</w:t>
      </w:r>
      <w:r w:rsidRPr="00B20403">
        <w:rPr>
          <w:b/>
          <w:sz w:val="24"/>
          <w:szCs w:val="24"/>
          <w:lang w:val="en-US"/>
        </w:rPr>
        <w:t xml:space="preserve">  </w:t>
      </w:r>
    </w:p>
    <w:p w:rsidR="00B20403" w:rsidRPr="00B20403" w:rsidRDefault="00B20403" w:rsidP="00B20403">
      <w:pPr>
        <w:spacing w:line="242" w:lineRule="auto"/>
        <w:ind w:right="966"/>
        <w:jc w:val="center"/>
        <w:rPr>
          <w:b/>
          <w:sz w:val="24"/>
          <w:szCs w:val="24"/>
          <w:lang w:val="en-US"/>
        </w:rPr>
      </w:pPr>
      <w:r w:rsidRPr="00B20403">
        <w:rPr>
          <w:noProof/>
          <w:sz w:val="24"/>
          <w:szCs w:val="24"/>
        </w:rPr>
        <w:pict>
          <v:shape id="Freeform 2" o:spid="_x0000_s1028" style="position:absolute;left:0;text-align:left;margin-left:289.2pt;margin-top:19.85pt;width:6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nZ9wIAAIo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" path="m,l1335,e" filled="f">
            <v:path arrowok="t" o:connecttype="custom" o:connectlocs="0,0;847725,0" o:connectangles="0,0"/>
            <w10:wrap type="topAndBottom" anchorx="page"/>
          </v:shape>
        </w:pict>
      </w:r>
      <w:r w:rsidRPr="00B20403">
        <w:rPr>
          <w:b/>
          <w:sz w:val="24"/>
          <w:szCs w:val="24"/>
          <w:lang w:val="en-US"/>
        </w:rPr>
        <w:t xml:space="preserve">                      </w:t>
      </w:r>
      <w:r w:rsidRPr="00B20403">
        <w:rPr>
          <w:b/>
          <w:sz w:val="24"/>
          <w:szCs w:val="24"/>
        </w:rPr>
        <w:t>Năm</w:t>
      </w:r>
      <w:r w:rsidRPr="00B20403">
        <w:rPr>
          <w:b/>
          <w:spacing w:val="-5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học 2023</w:t>
      </w:r>
      <w:r w:rsidRPr="00B20403">
        <w:rPr>
          <w:b/>
          <w:spacing w:val="1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–</w:t>
      </w:r>
      <w:r w:rsidRPr="00B20403">
        <w:rPr>
          <w:b/>
          <w:spacing w:val="-1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2024</w:t>
      </w:r>
      <w:r w:rsidRPr="00B20403">
        <w:rPr>
          <w:b/>
          <w:sz w:val="24"/>
          <w:szCs w:val="24"/>
          <w:lang w:val="en-US"/>
        </w:rPr>
        <w:t>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Căn cứ Quyết định số 2400/QĐ-UBND ngày 10 tháng 8 năm 2023 của Ủy ban nhân dân Thành phố Hải Phòng về ban hành Kế hoạch thời gian năm học 2023 - 2024 đối với giáo dục mầm non, giáo dục phổ thông và giáo dục thường xuyên trên địa bàn thành phố Hải Phòng;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Căn cứ Thông tư 09/2021/TT-BGDĐT ngày 30 tháng 03 năm 2021 của Bộ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 dục và Đào tạo quy định về quản lý và tổ chức dạy học trực tuyến trong cơ sở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phổ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cơ sở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</w:t>
      </w:r>
      <w:r w:rsidRPr="00B20403">
        <w:rPr>
          <w:spacing w:val="4"/>
          <w:sz w:val="24"/>
          <w:szCs w:val="24"/>
        </w:rPr>
        <w:t xml:space="preserve"> </w:t>
      </w:r>
      <w:r w:rsidRPr="00B20403">
        <w:rPr>
          <w:sz w:val="24"/>
          <w:szCs w:val="24"/>
        </w:rPr>
        <w:t>thường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xuyên;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Căn cứ Quyết định số 2475/QĐ-BGDĐT ngày 30/12/2022 của Bộ Giáo dục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 Đào tạo Ban hành Bộ tiêu chí đánh giá mức độ chuyển đổi số của cơ sở giáo dục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phổ thông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và giáo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thường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xuyên;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Căn cứ Kế hoạch số 12/KH-UBND ngày 12/1/2023 của UBND Thành phố Hải Phòng về Kế hoạch chuyển đổi số của Thành phố Hải Phòng năm 2023 và Kế hoạch số 54/KH-UBND ngày 22/2/2023 của UBND Thành phố Hải Phòng về Truyền thông về chuyển đổi số trên địa bàn thành phố Hải Phòng năm 2023;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Căn cứ Kế hoạch số 128/KH-SGDĐT ngày 12/10/2023 về việc Triển khai đánh giá mức độ chuyển đổi số trong các cơ sở giáo dục phổ thông và giáo dục thường xuyên năm học 2022-2023 của Sở Giáo dục và Đào tạo thành phố Hải Phòng;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Căn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cứ</w:t>
      </w:r>
      <w:r w:rsidRPr="00B20403">
        <w:rPr>
          <w:spacing w:val="42"/>
          <w:sz w:val="24"/>
          <w:szCs w:val="24"/>
        </w:rPr>
        <w:t xml:space="preserve"> </w:t>
      </w:r>
      <w:r w:rsidRPr="00B20403">
        <w:rPr>
          <w:sz w:val="24"/>
          <w:szCs w:val="24"/>
        </w:rPr>
        <w:t>Công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văn</w:t>
      </w:r>
      <w:r w:rsidRPr="00B20403">
        <w:rPr>
          <w:spacing w:val="44"/>
          <w:sz w:val="24"/>
          <w:szCs w:val="24"/>
        </w:rPr>
        <w:t xml:space="preserve"> </w:t>
      </w:r>
      <w:r w:rsidRPr="00B20403">
        <w:rPr>
          <w:sz w:val="24"/>
          <w:szCs w:val="24"/>
        </w:rPr>
        <w:t>số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4771/BGDĐT-CNTT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ngày</w:t>
      </w:r>
      <w:r w:rsidRPr="00B20403">
        <w:rPr>
          <w:spacing w:val="40"/>
          <w:sz w:val="24"/>
          <w:szCs w:val="24"/>
        </w:rPr>
        <w:t xml:space="preserve"> </w:t>
      </w:r>
      <w:r w:rsidRPr="00B20403">
        <w:rPr>
          <w:sz w:val="24"/>
          <w:szCs w:val="24"/>
        </w:rPr>
        <w:t>31/08/2023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40"/>
          <w:sz w:val="24"/>
          <w:szCs w:val="24"/>
        </w:rPr>
        <w:t xml:space="preserve"> </w:t>
      </w:r>
      <w:r w:rsidRPr="00B20403">
        <w:rPr>
          <w:sz w:val="24"/>
          <w:szCs w:val="24"/>
        </w:rPr>
        <w:t>Bộ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Giáo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 và Đào tạo về việc hướng dẫn thực hiện nhiệm vụ ứng dụng CNTT, CĐS và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thống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kê giáo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năm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2023-2024;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Thực hiện Công văn số 2156/SGDĐT-TrH ngày 15/8/2023 của Sở Giáo dục và Đào tạo Hải Phòng về việc Hướng dẫn thực hiện nhiệm vụ Giáo dục trung học năm học 2023-2024;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Căn cứ Kế hoạch giáo dục nhà trường năm học 2023 - 2024 số 30/KH-TTr ngày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30/8/2023 của trường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THPT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Tân Trào;</w:t>
      </w:r>
    </w:p>
    <w:p w:rsidR="00B20403" w:rsidRPr="00B20403" w:rsidRDefault="00B20403" w:rsidP="00B20403">
      <w:pPr>
        <w:pStyle w:val="BodyText"/>
        <w:tabs>
          <w:tab w:val="left" w:pos="7797"/>
        </w:tabs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             Căn cứ điều kiện của nhà trường, trường THPT Tân Trào xây dựng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Kế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trực tuyến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năm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2023 -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2024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như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sau:</w:t>
      </w:r>
    </w:p>
    <w:p w:rsidR="00B20403" w:rsidRPr="00B20403" w:rsidRDefault="00B20403" w:rsidP="00B20403">
      <w:pPr>
        <w:pStyle w:val="Heading1"/>
        <w:tabs>
          <w:tab w:val="left" w:pos="1502"/>
        </w:tabs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   I. MỤC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ĐÍCH,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YÊU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CẦU</w:t>
      </w:r>
    </w:p>
    <w:p w:rsidR="00B20403" w:rsidRPr="00B20403" w:rsidRDefault="00B20403" w:rsidP="00B20403">
      <w:pPr>
        <w:tabs>
          <w:tab w:val="left" w:pos="1534"/>
        </w:tabs>
        <w:spacing w:before="60" w:after="60" w:line="360" w:lineRule="exact"/>
        <w:ind w:right="283"/>
        <w:rPr>
          <w:b/>
          <w:sz w:val="24"/>
          <w:szCs w:val="24"/>
        </w:rPr>
      </w:pPr>
      <w:r w:rsidRPr="00B20403">
        <w:rPr>
          <w:b/>
          <w:sz w:val="24"/>
          <w:szCs w:val="24"/>
        </w:rPr>
        <w:t xml:space="preserve">      1. Mục</w:t>
      </w:r>
      <w:r w:rsidRPr="00B20403">
        <w:rPr>
          <w:b/>
          <w:spacing w:val="-3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đích</w:t>
      </w:r>
    </w:p>
    <w:p w:rsidR="00B20403" w:rsidRPr="00B20403" w:rsidRDefault="00B20403" w:rsidP="00B20403">
      <w:pPr>
        <w:pStyle w:val="BodyText"/>
        <w:numPr>
          <w:ilvl w:val="0"/>
          <w:numId w:val="14"/>
        </w:numPr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Nhằm thực hiện kế hoạch dạy học theo đúng biên chế thời gian năm học và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đảm</w:t>
      </w:r>
      <w:r w:rsidRPr="00B20403">
        <w:rPr>
          <w:spacing w:val="-6"/>
          <w:sz w:val="24"/>
          <w:szCs w:val="24"/>
        </w:rPr>
        <w:t xml:space="preserve"> </w:t>
      </w:r>
      <w:r w:rsidRPr="00B20403">
        <w:rPr>
          <w:sz w:val="24"/>
          <w:szCs w:val="24"/>
        </w:rPr>
        <w:t>bảo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kiến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thức,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kỹ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năng, yêu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cầu cần đạt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đối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sinh.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>- Dạy</w:t>
      </w:r>
      <w:r w:rsidRPr="00B20403">
        <w:rPr>
          <w:spacing w:val="30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  <w:r w:rsidRPr="00B20403">
        <w:rPr>
          <w:spacing w:val="33"/>
          <w:sz w:val="24"/>
          <w:szCs w:val="24"/>
        </w:rPr>
        <w:t xml:space="preserve"> </w:t>
      </w:r>
      <w:r w:rsidRPr="00B20403">
        <w:rPr>
          <w:sz w:val="24"/>
          <w:szCs w:val="24"/>
        </w:rPr>
        <w:t>được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thay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thế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29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tiếp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trong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</w:t>
      </w:r>
      <w:r w:rsidRPr="00B20403">
        <w:rPr>
          <w:spacing w:val="30"/>
          <w:sz w:val="24"/>
          <w:szCs w:val="24"/>
        </w:rPr>
        <w:t xml:space="preserve"> </w:t>
      </w:r>
      <w:r w:rsidRPr="00B20403">
        <w:rPr>
          <w:sz w:val="24"/>
          <w:szCs w:val="24"/>
        </w:rPr>
        <w:t>hợp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học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không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thể</w:t>
      </w:r>
      <w:r w:rsidRPr="00B20403">
        <w:rPr>
          <w:spacing w:val="28"/>
          <w:sz w:val="24"/>
          <w:szCs w:val="24"/>
        </w:rPr>
        <w:t xml:space="preserve"> </w:t>
      </w:r>
      <w:r w:rsidRPr="00B20403">
        <w:rPr>
          <w:sz w:val="24"/>
          <w:szCs w:val="24"/>
        </w:rPr>
        <w:t>đến</w:t>
      </w:r>
      <w:r w:rsidRPr="00B20403">
        <w:rPr>
          <w:spacing w:val="30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do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ảnh</w:t>
      </w:r>
      <w:r w:rsidRPr="00B20403">
        <w:rPr>
          <w:spacing w:val="29"/>
          <w:sz w:val="24"/>
          <w:szCs w:val="24"/>
        </w:rPr>
        <w:t xml:space="preserve"> </w:t>
      </w:r>
      <w:r w:rsidRPr="00B20403">
        <w:rPr>
          <w:sz w:val="24"/>
          <w:szCs w:val="24"/>
        </w:rPr>
        <w:t>hưởng</w:t>
      </w:r>
      <w:r w:rsidRPr="00B20403">
        <w:rPr>
          <w:spacing w:val="30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dịch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hoặc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ảnh</w:t>
      </w:r>
      <w:r w:rsidRPr="00B20403">
        <w:rPr>
          <w:spacing w:val="30"/>
          <w:sz w:val="24"/>
          <w:szCs w:val="24"/>
        </w:rPr>
        <w:t xml:space="preserve"> </w:t>
      </w:r>
      <w:r w:rsidRPr="00B20403">
        <w:rPr>
          <w:sz w:val="24"/>
          <w:szCs w:val="24"/>
        </w:rPr>
        <w:t>hưởng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các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yếu</w:t>
      </w:r>
      <w:r w:rsidRPr="00B20403">
        <w:rPr>
          <w:spacing w:val="33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tố </w:t>
      </w:r>
      <w:r w:rsidRPr="00B20403">
        <w:rPr>
          <w:spacing w:val="-68"/>
          <w:sz w:val="24"/>
          <w:szCs w:val="24"/>
        </w:rPr>
        <w:t xml:space="preserve">  </w:t>
      </w:r>
      <w:r w:rsidRPr="00B20403">
        <w:rPr>
          <w:sz w:val="24"/>
          <w:szCs w:val="24"/>
        </w:rPr>
        <w:t>khác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bị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kéo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dài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thời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gian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sinh không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thể đến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>- Dạy học trực tiếp kết hợp dạy học trực tuyến được thực hiện khi một số học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sinh không thể đến </w:t>
      </w:r>
      <w:r w:rsidRPr="00B20403">
        <w:rPr>
          <w:sz w:val="24"/>
          <w:szCs w:val="24"/>
        </w:rPr>
        <w:lastRenderedPageBreak/>
        <w:t>trường do ảnh hưởng của dích bệnh hoặc ảnh hưởng của các yếu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tố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khác và không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thể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đến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jc w:val="left"/>
        <w:rPr>
          <w:sz w:val="24"/>
          <w:szCs w:val="24"/>
        </w:rPr>
      </w:pPr>
      <w:r w:rsidRPr="00B20403">
        <w:rPr>
          <w:sz w:val="24"/>
          <w:szCs w:val="24"/>
        </w:rPr>
        <w:t>- Giúp</w:t>
      </w:r>
      <w:r w:rsidRPr="00B20403">
        <w:rPr>
          <w:spacing w:val="36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37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</w:t>
      </w:r>
      <w:r w:rsidRPr="00B20403">
        <w:rPr>
          <w:spacing w:val="36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36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35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36"/>
          <w:sz w:val="24"/>
          <w:szCs w:val="24"/>
        </w:rPr>
        <w:t xml:space="preserve"> </w:t>
      </w:r>
      <w:r w:rsidRPr="00B20403">
        <w:rPr>
          <w:sz w:val="24"/>
          <w:szCs w:val="24"/>
        </w:rPr>
        <w:t>nâng</w:t>
      </w:r>
      <w:r w:rsidRPr="00B20403">
        <w:rPr>
          <w:spacing w:val="37"/>
          <w:sz w:val="24"/>
          <w:szCs w:val="24"/>
        </w:rPr>
        <w:t xml:space="preserve"> </w:t>
      </w:r>
      <w:r w:rsidRPr="00B20403">
        <w:rPr>
          <w:sz w:val="24"/>
          <w:szCs w:val="24"/>
        </w:rPr>
        <w:t>cao</w:t>
      </w:r>
      <w:r w:rsidRPr="00B20403">
        <w:rPr>
          <w:spacing w:val="36"/>
          <w:sz w:val="24"/>
          <w:szCs w:val="24"/>
        </w:rPr>
        <w:t xml:space="preserve"> </w:t>
      </w:r>
      <w:r w:rsidRPr="00B20403">
        <w:rPr>
          <w:sz w:val="24"/>
          <w:szCs w:val="24"/>
        </w:rPr>
        <w:t>kiến</w:t>
      </w:r>
      <w:r w:rsidRPr="00B20403">
        <w:rPr>
          <w:spacing w:val="36"/>
          <w:sz w:val="24"/>
          <w:szCs w:val="24"/>
        </w:rPr>
        <w:t xml:space="preserve"> </w:t>
      </w:r>
      <w:r w:rsidRPr="00B20403">
        <w:rPr>
          <w:sz w:val="24"/>
          <w:szCs w:val="24"/>
        </w:rPr>
        <w:t>thức,</w:t>
      </w:r>
      <w:r w:rsidRPr="00B20403">
        <w:rPr>
          <w:spacing w:val="36"/>
          <w:sz w:val="24"/>
          <w:szCs w:val="24"/>
        </w:rPr>
        <w:t xml:space="preserve"> </w:t>
      </w:r>
      <w:r w:rsidRPr="00B20403">
        <w:rPr>
          <w:sz w:val="24"/>
          <w:szCs w:val="24"/>
        </w:rPr>
        <w:t>kỹ</w:t>
      </w:r>
      <w:r w:rsidRPr="00B20403">
        <w:rPr>
          <w:spacing w:val="34"/>
          <w:sz w:val="24"/>
          <w:szCs w:val="24"/>
        </w:rPr>
        <w:t xml:space="preserve"> </w:t>
      </w:r>
      <w:r w:rsidRPr="00B20403">
        <w:rPr>
          <w:sz w:val="24"/>
          <w:szCs w:val="24"/>
        </w:rPr>
        <w:t>năng</w:t>
      </w:r>
      <w:r w:rsidRPr="00B20403">
        <w:rPr>
          <w:spacing w:val="36"/>
          <w:sz w:val="24"/>
          <w:szCs w:val="24"/>
        </w:rPr>
        <w:t xml:space="preserve"> </w:t>
      </w:r>
      <w:r w:rsidRPr="00B20403">
        <w:rPr>
          <w:sz w:val="24"/>
          <w:szCs w:val="24"/>
        </w:rPr>
        <w:t>sử</w:t>
      </w:r>
      <w:r w:rsidRPr="00B20403">
        <w:rPr>
          <w:spacing w:val="35"/>
          <w:sz w:val="24"/>
          <w:szCs w:val="24"/>
        </w:rPr>
        <w:t xml:space="preserve"> </w:t>
      </w:r>
      <w:r w:rsidRPr="00B20403">
        <w:rPr>
          <w:sz w:val="24"/>
          <w:szCs w:val="24"/>
        </w:rPr>
        <w:t>dụng</w:t>
      </w:r>
      <w:r w:rsidRPr="00B20403">
        <w:rPr>
          <w:spacing w:val="36"/>
          <w:sz w:val="24"/>
          <w:szCs w:val="24"/>
        </w:rPr>
        <w:t xml:space="preserve"> </w:t>
      </w:r>
      <w:r w:rsidRPr="00B20403">
        <w:rPr>
          <w:sz w:val="24"/>
          <w:szCs w:val="24"/>
        </w:rPr>
        <w:t>thiết</w:t>
      </w:r>
      <w:r w:rsidRPr="00B20403">
        <w:rPr>
          <w:spacing w:val="36"/>
          <w:sz w:val="24"/>
          <w:szCs w:val="24"/>
        </w:rPr>
        <w:t xml:space="preserve"> bị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công nghệ ứng dụng vào giảng dạy và học tập, góp phần thúc đẩy tiến độ chuyển đổi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số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trong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nhà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nói riêng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trong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ngành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nói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chung.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>- Mở rộng cơ hội tiếp cận giáo dục cho học sinh, tạo điều kiện để học sinh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được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ở mọi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nơi,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mọi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lúc.</w:t>
      </w:r>
    </w:p>
    <w:p w:rsidR="00B20403" w:rsidRPr="00B20403" w:rsidRDefault="00B20403" w:rsidP="00B20403">
      <w:pPr>
        <w:pStyle w:val="Heading1"/>
        <w:tabs>
          <w:tab w:val="left" w:pos="1534"/>
        </w:tabs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2. Yêu cầu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>- Dạy học trực tuyến phải đảm bảo đúng quy định tại Thông tư 09/2021/TT-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BGDĐT</w:t>
      </w:r>
      <w:r w:rsidRPr="00B20403">
        <w:rPr>
          <w:spacing w:val="11"/>
          <w:sz w:val="24"/>
          <w:szCs w:val="24"/>
        </w:rPr>
        <w:t xml:space="preserve"> </w:t>
      </w:r>
      <w:r w:rsidRPr="00B20403">
        <w:rPr>
          <w:sz w:val="24"/>
          <w:szCs w:val="24"/>
        </w:rPr>
        <w:t>ngày</w:t>
      </w:r>
      <w:r w:rsidRPr="00B20403">
        <w:rPr>
          <w:spacing w:val="10"/>
          <w:sz w:val="24"/>
          <w:szCs w:val="24"/>
        </w:rPr>
        <w:t xml:space="preserve"> </w:t>
      </w:r>
      <w:r w:rsidRPr="00B20403">
        <w:rPr>
          <w:sz w:val="24"/>
          <w:szCs w:val="24"/>
        </w:rPr>
        <w:t>30</w:t>
      </w:r>
      <w:r w:rsidRPr="00B20403">
        <w:rPr>
          <w:spacing w:val="13"/>
          <w:sz w:val="24"/>
          <w:szCs w:val="24"/>
        </w:rPr>
        <w:t xml:space="preserve"> </w:t>
      </w:r>
      <w:r w:rsidRPr="00B20403">
        <w:rPr>
          <w:sz w:val="24"/>
          <w:szCs w:val="24"/>
        </w:rPr>
        <w:t>tháng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03</w:t>
      </w:r>
      <w:r w:rsidRPr="00B20403">
        <w:rPr>
          <w:spacing w:val="11"/>
          <w:sz w:val="24"/>
          <w:szCs w:val="24"/>
        </w:rPr>
        <w:t xml:space="preserve"> </w:t>
      </w:r>
      <w:r w:rsidRPr="00B20403">
        <w:rPr>
          <w:sz w:val="24"/>
          <w:szCs w:val="24"/>
        </w:rPr>
        <w:t>năm</w:t>
      </w:r>
      <w:r w:rsidRPr="00B20403">
        <w:rPr>
          <w:spacing w:val="8"/>
          <w:sz w:val="24"/>
          <w:szCs w:val="24"/>
        </w:rPr>
        <w:t xml:space="preserve"> </w:t>
      </w:r>
      <w:r w:rsidRPr="00B20403">
        <w:rPr>
          <w:sz w:val="24"/>
          <w:szCs w:val="24"/>
        </w:rPr>
        <w:t>2021</w:t>
      </w:r>
      <w:r w:rsidRPr="00B20403">
        <w:rPr>
          <w:spacing w:val="14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10"/>
          <w:sz w:val="24"/>
          <w:szCs w:val="24"/>
        </w:rPr>
        <w:t xml:space="preserve"> </w:t>
      </w:r>
      <w:r w:rsidRPr="00B20403">
        <w:rPr>
          <w:sz w:val="24"/>
          <w:szCs w:val="24"/>
        </w:rPr>
        <w:t>Bộ</w:t>
      </w:r>
      <w:r w:rsidRPr="00B20403">
        <w:rPr>
          <w:spacing w:val="14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13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</w:t>
      </w:r>
      <w:r w:rsidRPr="00B20403">
        <w:rPr>
          <w:spacing w:val="11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13"/>
          <w:sz w:val="24"/>
          <w:szCs w:val="24"/>
        </w:rPr>
        <w:t xml:space="preserve"> </w:t>
      </w:r>
      <w:r w:rsidRPr="00B20403">
        <w:rPr>
          <w:sz w:val="24"/>
          <w:szCs w:val="24"/>
        </w:rPr>
        <w:t>Đào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tạo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quy</w:t>
      </w:r>
      <w:r w:rsidRPr="00B20403">
        <w:rPr>
          <w:spacing w:val="9"/>
          <w:sz w:val="24"/>
          <w:szCs w:val="24"/>
        </w:rPr>
        <w:t xml:space="preserve"> </w:t>
      </w:r>
      <w:r w:rsidRPr="00B20403">
        <w:rPr>
          <w:sz w:val="24"/>
          <w:szCs w:val="24"/>
        </w:rPr>
        <w:t>định</w:t>
      </w:r>
      <w:r w:rsidRPr="00B20403">
        <w:rPr>
          <w:spacing w:val="14"/>
          <w:sz w:val="24"/>
          <w:szCs w:val="24"/>
        </w:rPr>
        <w:t xml:space="preserve"> </w:t>
      </w:r>
      <w:r w:rsidRPr="00B20403">
        <w:rPr>
          <w:sz w:val="24"/>
          <w:szCs w:val="24"/>
        </w:rPr>
        <w:t>về</w:t>
      </w:r>
      <w:r w:rsidRPr="00B20403">
        <w:rPr>
          <w:spacing w:val="10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quản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lý và tổ chức dạy học trực tuyến trong cơ sở giáo dục phổ thông và cơ sở giáo dục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thờng</w:t>
      </w:r>
      <w:r w:rsidRPr="00B20403">
        <w:rPr>
          <w:spacing w:val="-6"/>
          <w:sz w:val="24"/>
          <w:szCs w:val="24"/>
        </w:rPr>
        <w:t xml:space="preserve"> </w:t>
      </w:r>
      <w:r w:rsidRPr="00B20403">
        <w:rPr>
          <w:sz w:val="24"/>
          <w:szCs w:val="24"/>
        </w:rPr>
        <w:t>xuyên.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>- Nội dung dạy học trực tuyến phải đáp ứng được mức độ cần đạt của chuẩn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kiến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thức,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kỹ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năng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môn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>- Đảm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bảo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các</w:t>
      </w:r>
      <w:r w:rsidRPr="00B20403">
        <w:rPr>
          <w:spacing w:val="22"/>
          <w:sz w:val="24"/>
          <w:szCs w:val="24"/>
        </w:rPr>
        <w:t xml:space="preserve"> </w:t>
      </w:r>
      <w:r w:rsidRPr="00B20403">
        <w:rPr>
          <w:sz w:val="24"/>
          <w:szCs w:val="24"/>
        </w:rPr>
        <w:t>điều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kiện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tối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thiểu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về</w:t>
      </w:r>
      <w:r w:rsidRPr="00B20403">
        <w:rPr>
          <w:spacing w:val="22"/>
          <w:sz w:val="24"/>
          <w:szCs w:val="24"/>
        </w:rPr>
        <w:t xml:space="preserve"> </w:t>
      </w:r>
      <w:r w:rsidRPr="00B20403">
        <w:rPr>
          <w:sz w:val="24"/>
          <w:szCs w:val="24"/>
        </w:rPr>
        <w:t>hạ</w:t>
      </w:r>
      <w:r w:rsidRPr="00B20403">
        <w:rPr>
          <w:spacing w:val="21"/>
          <w:sz w:val="24"/>
          <w:szCs w:val="24"/>
        </w:rPr>
        <w:t xml:space="preserve"> </w:t>
      </w:r>
      <w:r w:rsidRPr="00B20403">
        <w:rPr>
          <w:sz w:val="24"/>
          <w:szCs w:val="24"/>
        </w:rPr>
        <w:t>tầng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kỹ</w:t>
      </w:r>
      <w:r w:rsidRPr="00B20403">
        <w:rPr>
          <w:spacing w:val="18"/>
          <w:sz w:val="24"/>
          <w:szCs w:val="24"/>
        </w:rPr>
        <w:t xml:space="preserve"> </w:t>
      </w:r>
      <w:r w:rsidRPr="00B20403">
        <w:rPr>
          <w:sz w:val="24"/>
          <w:szCs w:val="24"/>
        </w:rPr>
        <w:t>thuật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22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  <w:r w:rsidRPr="00B20403">
        <w:rPr>
          <w:spacing w:val="23"/>
          <w:sz w:val="24"/>
          <w:szCs w:val="24"/>
        </w:rPr>
        <w:t xml:space="preserve"> và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đội ngũ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 viên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đáp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ứng được yêu cầu tổ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trực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>- Tuân thủ các quy định hiện hành về an toàn thông tin, quy định về dữ liệu,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tin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cá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nhân,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sở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hữu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trí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tuệ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các quy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định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 pháp luật.</w:t>
      </w:r>
    </w:p>
    <w:p w:rsidR="00B20403" w:rsidRPr="00B20403" w:rsidRDefault="00B20403" w:rsidP="00B20403">
      <w:pPr>
        <w:pStyle w:val="BodyText"/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 - Tổ chức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kiểm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tra, đánh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giá 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đúng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quy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chế.</w:t>
      </w:r>
    </w:p>
    <w:p w:rsidR="00B20403" w:rsidRPr="00B20403" w:rsidRDefault="00B20403" w:rsidP="00B20403">
      <w:pPr>
        <w:pStyle w:val="Heading1"/>
        <w:numPr>
          <w:ilvl w:val="0"/>
          <w:numId w:val="5"/>
        </w:numPr>
        <w:tabs>
          <w:tab w:val="left" w:pos="1612"/>
        </w:tabs>
        <w:spacing w:before="60" w:after="60" w:line="360" w:lineRule="exact"/>
        <w:ind w:left="709" w:right="283" w:hanging="425"/>
        <w:rPr>
          <w:sz w:val="24"/>
          <w:szCs w:val="24"/>
        </w:rPr>
      </w:pPr>
      <w:r w:rsidRPr="00B20403">
        <w:rPr>
          <w:sz w:val="24"/>
          <w:szCs w:val="24"/>
        </w:rPr>
        <w:t>NỘI DUNG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THỰC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</w:t>
      </w:r>
    </w:p>
    <w:p w:rsidR="00B20403" w:rsidRPr="00B20403" w:rsidRDefault="00B20403" w:rsidP="00B20403">
      <w:pPr>
        <w:pStyle w:val="ListParagraph"/>
        <w:numPr>
          <w:ilvl w:val="1"/>
          <w:numId w:val="5"/>
        </w:numPr>
        <w:tabs>
          <w:tab w:val="left" w:pos="567"/>
          <w:tab w:val="left" w:pos="9897"/>
        </w:tabs>
        <w:spacing w:before="60" w:after="60" w:line="360" w:lineRule="exact"/>
        <w:ind w:left="1552" w:right="283" w:hanging="1268"/>
        <w:rPr>
          <w:b/>
          <w:sz w:val="24"/>
          <w:szCs w:val="24"/>
        </w:rPr>
      </w:pPr>
      <w:r w:rsidRPr="00B20403">
        <w:rPr>
          <w:b/>
          <w:sz w:val="24"/>
          <w:szCs w:val="24"/>
        </w:rPr>
        <w:t>Hệ</w:t>
      </w:r>
      <w:r w:rsidRPr="00B20403">
        <w:rPr>
          <w:b/>
          <w:spacing w:val="16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thống</w:t>
      </w:r>
      <w:r w:rsidRPr="00B20403">
        <w:rPr>
          <w:b/>
          <w:spacing w:val="18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phần</w:t>
      </w:r>
      <w:r w:rsidRPr="00B20403">
        <w:rPr>
          <w:b/>
          <w:spacing w:val="17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mềm</w:t>
      </w:r>
      <w:r w:rsidRPr="00B20403">
        <w:rPr>
          <w:b/>
          <w:spacing w:val="13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dạy</w:t>
      </w:r>
      <w:r w:rsidRPr="00B20403">
        <w:rPr>
          <w:b/>
          <w:spacing w:val="18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học</w:t>
      </w:r>
      <w:r w:rsidRPr="00B20403">
        <w:rPr>
          <w:b/>
          <w:spacing w:val="15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trực</w:t>
      </w:r>
      <w:r w:rsidRPr="00B20403">
        <w:rPr>
          <w:b/>
          <w:spacing w:val="16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tuyến</w:t>
      </w:r>
      <w:r w:rsidRPr="00B20403">
        <w:rPr>
          <w:b/>
          <w:spacing w:val="15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và</w:t>
      </w:r>
      <w:r w:rsidRPr="00B20403">
        <w:rPr>
          <w:b/>
          <w:spacing w:val="18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hạ</w:t>
      </w:r>
      <w:r w:rsidRPr="00B20403">
        <w:rPr>
          <w:b/>
          <w:spacing w:val="17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tầng</w:t>
      </w:r>
      <w:r w:rsidRPr="00B20403">
        <w:rPr>
          <w:b/>
          <w:spacing w:val="18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công</w:t>
      </w:r>
      <w:r w:rsidRPr="00B20403">
        <w:rPr>
          <w:b/>
          <w:spacing w:val="16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nghệ</w:t>
      </w:r>
      <w:r w:rsidRPr="00B20403">
        <w:rPr>
          <w:b/>
          <w:spacing w:val="16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thông tin</w:t>
      </w:r>
    </w:p>
    <w:p w:rsidR="00B20403" w:rsidRPr="00B20403" w:rsidRDefault="00B20403" w:rsidP="00B20403">
      <w:pPr>
        <w:pStyle w:val="BodyText"/>
        <w:numPr>
          <w:ilvl w:val="0"/>
          <w:numId w:val="13"/>
        </w:numPr>
        <w:spacing w:before="60" w:after="60" w:line="360" w:lineRule="exact"/>
        <w:ind w:right="283"/>
        <w:jc w:val="left"/>
        <w:rPr>
          <w:sz w:val="24"/>
          <w:szCs w:val="24"/>
        </w:rPr>
      </w:pPr>
      <w:r w:rsidRPr="00B20403">
        <w:rPr>
          <w:sz w:val="24"/>
          <w:szCs w:val="24"/>
        </w:rPr>
        <w:t>Thống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nhất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sử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dụng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Hệ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thống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Micrsoft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Teams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tên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miền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…..@haiphong.itrithuc.vn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để tổ chức dạy học trực tuyến. Mỗi giáo viên được cấp một tài khoản với vai trò giáo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viên, mỗi học sinh được cấp một tài khoản với vai trò học sinh để tham gia giảng dạy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z w:val="24"/>
          <w:szCs w:val="24"/>
        </w:rPr>
        <w:t>tập.</w:t>
      </w:r>
    </w:p>
    <w:p w:rsidR="00B20403" w:rsidRPr="00B20403" w:rsidRDefault="00B20403" w:rsidP="00B20403">
      <w:pPr>
        <w:pStyle w:val="BodyText"/>
        <w:numPr>
          <w:ilvl w:val="0"/>
          <w:numId w:val="13"/>
        </w:numPr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Việc tập huấn sử dụng phần mềm chỉ thực hiện với học sinh đầu cấp (giáo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 và học sinh khác đã sử dụng từ những năm học trước). Trường hợp giáo viên và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sinh có nhu cầu tập huấn thì đăng ký với nhà trường (thông qua thầy Vũ Văn Nhân)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z w:val="24"/>
          <w:szCs w:val="24"/>
        </w:rPr>
        <w:t>để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z w:val="24"/>
          <w:szCs w:val="24"/>
        </w:rPr>
        <w:t>được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z w:val="24"/>
          <w:szCs w:val="24"/>
        </w:rPr>
        <w:t>xếp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z w:val="24"/>
          <w:szCs w:val="24"/>
        </w:rPr>
        <w:t>lịch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z w:val="24"/>
          <w:szCs w:val="24"/>
        </w:rPr>
        <w:t>tập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huấn.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Thời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gian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z w:val="24"/>
          <w:szCs w:val="24"/>
        </w:rPr>
        <w:t>hoàn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thành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z w:val="24"/>
          <w:szCs w:val="24"/>
        </w:rPr>
        <w:t>tập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huấn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trong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tháng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z w:val="24"/>
          <w:szCs w:val="24"/>
        </w:rPr>
        <w:t>10/2023.</w:t>
      </w:r>
    </w:p>
    <w:p w:rsidR="00B20403" w:rsidRPr="00B20403" w:rsidRDefault="00B20403" w:rsidP="00B20403">
      <w:pPr>
        <w:pStyle w:val="Heading1"/>
        <w:numPr>
          <w:ilvl w:val="1"/>
          <w:numId w:val="5"/>
        </w:numPr>
        <w:tabs>
          <w:tab w:val="left" w:pos="709"/>
        </w:tabs>
        <w:spacing w:before="60" w:after="60" w:line="360" w:lineRule="exact"/>
        <w:ind w:left="1526" w:right="283" w:hanging="1100"/>
        <w:rPr>
          <w:sz w:val="24"/>
          <w:szCs w:val="24"/>
        </w:rPr>
      </w:pPr>
      <w:r w:rsidRPr="00B20403">
        <w:rPr>
          <w:sz w:val="24"/>
          <w:szCs w:val="24"/>
        </w:rPr>
        <w:t>Tổ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tuyến,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 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tiếp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kết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hợp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</w:p>
    <w:p w:rsidR="00B20403" w:rsidRPr="00B20403" w:rsidRDefault="00B20403" w:rsidP="00B20403">
      <w:pPr>
        <w:pStyle w:val="ListParagraph"/>
        <w:numPr>
          <w:ilvl w:val="0"/>
          <w:numId w:val="8"/>
        </w:numPr>
        <w:tabs>
          <w:tab w:val="left" w:pos="1558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Tổ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b/>
          <w:sz w:val="24"/>
          <w:szCs w:val="24"/>
        </w:rPr>
        <w:t xml:space="preserve">- </w:t>
      </w:r>
      <w:r w:rsidRPr="00B20403">
        <w:rPr>
          <w:sz w:val="24"/>
          <w:szCs w:val="24"/>
        </w:rPr>
        <w:t>Hoạt động dạy học trực tuyến được thực hiện theo các bài học hoặc chủ đề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trong chương trình giáo dục phổ thông, bảo đảm sự tương tác giữa giáo viên và học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sinh trong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quá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trình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học.</w:t>
      </w:r>
    </w:p>
    <w:p w:rsidR="00B20403" w:rsidRPr="00B20403" w:rsidRDefault="00B20403" w:rsidP="00B20403">
      <w:pPr>
        <w:tabs>
          <w:tab w:val="left" w:pos="141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 xml:space="preserve">    - Lớp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học: mỗi lớp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tiếp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được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tổ chức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thành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1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lớp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tuyến.</w:t>
      </w:r>
    </w:p>
    <w:p w:rsidR="00B20403" w:rsidRPr="00B20403" w:rsidRDefault="00B20403" w:rsidP="00B20403">
      <w:pPr>
        <w:tabs>
          <w:tab w:val="left" w:pos="141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 xml:space="preserve">    - Học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tập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 thực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 các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hoạt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động chính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z w:val="24"/>
          <w:szCs w:val="24"/>
        </w:rPr>
        <w:t>sau:</w:t>
      </w:r>
    </w:p>
    <w:p w:rsidR="00B20403" w:rsidRPr="00B20403" w:rsidRDefault="00B20403" w:rsidP="00B20403">
      <w:pPr>
        <w:pStyle w:val="BodyText"/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b/>
          <w:sz w:val="24"/>
          <w:szCs w:val="24"/>
        </w:rPr>
        <w:t xml:space="preserve">      + </w:t>
      </w:r>
      <w:r w:rsidRPr="00B20403">
        <w:rPr>
          <w:sz w:val="24"/>
          <w:szCs w:val="24"/>
        </w:rPr>
        <w:t>Tham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gia học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do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+ Thực hiện các hoạt động học tập và kiểm tra, đánh giá theo yêu cầu của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b/>
          <w:sz w:val="24"/>
          <w:szCs w:val="24"/>
        </w:rPr>
        <w:t xml:space="preserve">  + </w:t>
      </w:r>
      <w:r w:rsidRPr="00B20403">
        <w:rPr>
          <w:sz w:val="24"/>
          <w:szCs w:val="24"/>
        </w:rPr>
        <w:t>Khai thác nội dung học tập từ học liệu dạy học trực tuyến; đặt câu hỏi và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trả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lời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câu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hỏi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đối với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 các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khác.</w:t>
      </w:r>
    </w:p>
    <w:p w:rsidR="00B20403" w:rsidRPr="00B20403" w:rsidRDefault="00B20403" w:rsidP="00B20403">
      <w:pPr>
        <w:tabs>
          <w:tab w:val="left" w:pos="141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 xml:space="preserve">     - Giáo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thực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 các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hoạt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động chính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sau: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b/>
          <w:sz w:val="24"/>
          <w:szCs w:val="24"/>
        </w:rPr>
        <w:t xml:space="preserve"> +</w:t>
      </w:r>
      <w:r w:rsidRPr="00B20403">
        <w:rPr>
          <w:b/>
          <w:spacing w:val="70"/>
          <w:sz w:val="24"/>
          <w:szCs w:val="24"/>
        </w:rPr>
        <w:t xml:space="preserve"> </w:t>
      </w:r>
      <w:r w:rsidRPr="00B20403">
        <w:rPr>
          <w:sz w:val="24"/>
          <w:szCs w:val="24"/>
        </w:rPr>
        <w:t>Xây dựng bài dạy chuẩn bị các phương tiện phù hợp để thực hiện nhiệm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vụ giáo dục. Tổ chức xây giờ học trực tuyến theo tiết học/bài học/chuyên đề để giảng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bài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hướng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dẫn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tập,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lastRenderedPageBreak/>
        <w:t>lĩnh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hội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kiến thức;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b/>
          <w:sz w:val="24"/>
          <w:szCs w:val="24"/>
        </w:rPr>
        <w:t xml:space="preserve">+ </w:t>
      </w:r>
      <w:r w:rsidRPr="00B20403">
        <w:rPr>
          <w:sz w:val="24"/>
          <w:szCs w:val="24"/>
        </w:rPr>
        <w:t>Giao nhiệm vụ học tập, giao tài liệu và kiểm tra, đánh giá kết quả học tập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quy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định.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b/>
          <w:sz w:val="24"/>
          <w:szCs w:val="24"/>
        </w:rPr>
        <w:t xml:space="preserve">+ </w:t>
      </w:r>
      <w:r w:rsidRPr="00B20403">
        <w:rPr>
          <w:sz w:val="24"/>
          <w:szCs w:val="24"/>
        </w:rPr>
        <w:t xml:space="preserve">Theo dõi và hỗ trợ học sinh khai thác nội dung học tập từ học liệu dạy học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tuyến;</w:t>
      </w:r>
    </w:p>
    <w:p w:rsidR="00B20403" w:rsidRPr="00B20403" w:rsidRDefault="00B20403" w:rsidP="00B20403">
      <w:pPr>
        <w:pStyle w:val="BodyText"/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b/>
          <w:sz w:val="24"/>
          <w:szCs w:val="24"/>
        </w:rPr>
        <w:t xml:space="preserve">    +</w:t>
      </w:r>
      <w:r w:rsidRPr="00B20403">
        <w:rPr>
          <w:b/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Tư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vấn,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hỗ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trợ,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trả lời câu hỏi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giải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đáp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thắc mắc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 học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z w:val="24"/>
          <w:szCs w:val="24"/>
        </w:rPr>
        <w:t>sinh;</w:t>
      </w:r>
    </w:p>
    <w:p w:rsidR="00B20403" w:rsidRPr="00B20403" w:rsidRDefault="00B20403" w:rsidP="00B20403">
      <w:pPr>
        <w:pStyle w:val="BodyText"/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b/>
          <w:spacing w:val="-1"/>
          <w:sz w:val="24"/>
          <w:szCs w:val="24"/>
        </w:rPr>
        <w:t xml:space="preserve">    +</w:t>
      </w:r>
      <w:r w:rsidRPr="00B20403">
        <w:rPr>
          <w:b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Nắm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sĩ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số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học</w:t>
      </w:r>
      <w:r w:rsidRPr="00B20403">
        <w:rPr>
          <w:sz w:val="24"/>
          <w:szCs w:val="24"/>
        </w:rPr>
        <w:t xml:space="preserve"> sinh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từng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tiết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và ghi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sổ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đầu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bài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quy</w:t>
      </w:r>
      <w:r w:rsidRPr="00B20403">
        <w:rPr>
          <w:spacing w:val="-25"/>
          <w:sz w:val="24"/>
          <w:szCs w:val="24"/>
        </w:rPr>
        <w:t xml:space="preserve"> </w:t>
      </w:r>
      <w:r w:rsidRPr="00B20403">
        <w:rPr>
          <w:sz w:val="24"/>
          <w:szCs w:val="24"/>
        </w:rPr>
        <w:t>định.</w:t>
      </w:r>
    </w:p>
    <w:p w:rsidR="00B20403" w:rsidRPr="00B20403" w:rsidRDefault="00B20403" w:rsidP="00B20403">
      <w:pPr>
        <w:pStyle w:val="ListParagraph"/>
        <w:numPr>
          <w:ilvl w:val="0"/>
          <w:numId w:val="8"/>
        </w:numPr>
        <w:tabs>
          <w:tab w:val="left" w:pos="1558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Tổ chức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tiếp kết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hợp 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trực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     Trong trường hợp một số học sinh không thể đến trường do ảnh hưởng của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dịch</w:t>
      </w:r>
      <w:r w:rsidRPr="00B20403">
        <w:rPr>
          <w:spacing w:val="10"/>
          <w:sz w:val="24"/>
          <w:szCs w:val="24"/>
        </w:rPr>
        <w:t xml:space="preserve"> </w:t>
      </w:r>
      <w:r w:rsidRPr="00B20403">
        <w:rPr>
          <w:sz w:val="24"/>
          <w:szCs w:val="24"/>
        </w:rPr>
        <w:t>bệnh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hoặc</w:t>
      </w:r>
      <w:r w:rsidRPr="00B20403">
        <w:rPr>
          <w:spacing w:val="13"/>
          <w:sz w:val="24"/>
          <w:szCs w:val="24"/>
        </w:rPr>
        <w:t xml:space="preserve"> </w:t>
      </w:r>
      <w:r w:rsidRPr="00B20403">
        <w:rPr>
          <w:sz w:val="24"/>
          <w:szCs w:val="24"/>
        </w:rPr>
        <w:t>ảnh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hưởng</w:t>
      </w:r>
      <w:r w:rsidRPr="00B20403">
        <w:rPr>
          <w:spacing w:val="13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các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yêu</w:t>
      </w:r>
      <w:r w:rsidRPr="00B20403">
        <w:rPr>
          <w:spacing w:val="13"/>
          <w:sz w:val="24"/>
          <w:szCs w:val="24"/>
        </w:rPr>
        <w:t xml:space="preserve"> </w:t>
      </w:r>
      <w:r w:rsidRPr="00B20403">
        <w:rPr>
          <w:sz w:val="24"/>
          <w:szCs w:val="24"/>
        </w:rPr>
        <w:t>tố</w:t>
      </w:r>
      <w:r w:rsidRPr="00B20403">
        <w:rPr>
          <w:spacing w:val="10"/>
          <w:sz w:val="24"/>
          <w:szCs w:val="24"/>
        </w:rPr>
        <w:t xml:space="preserve"> </w:t>
      </w:r>
      <w:r w:rsidRPr="00B20403">
        <w:rPr>
          <w:sz w:val="24"/>
          <w:szCs w:val="24"/>
        </w:rPr>
        <w:t>khác</w:t>
      </w:r>
      <w:r w:rsidRPr="00B20403">
        <w:rPr>
          <w:spacing w:val="13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9"/>
          <w:sz w:val="24"/>
          <w:szCs w:val="24"/>
        </w:rPr>
        <w:t xml:space="preserve"> </w:t>
      </w:r>
      <w:r w:rsidRPr="00B20403">
        <w:rPr>
          <w:sz w:val="24"/>
          <w:szCs w:val="24"/>
        </w:rPr>
        <w:t>không</w:t>
      </w:r>
      <w:r w:rsidRPr="00B20403">
        <w:rPr>
          <w:spacing w:val="10"/>
          <w:sz w:val="24"/>
          <w:szCs w:val="24"/>
        </w:rPr>
        <w:t xml:space="preserve"> </w:t>
      </w:r>
      <w:r w:rsidRPr="00B20403">
        <w:rPr>
          <w:sz w:val="24"/>
          <w:szCs w:val="24"/>
        </w:rPr>
        <w:t>thể</w:t>
      </w:r>
      <w:r w:rsidRPr="00B20403">
        <w:rPr>
          <w:spacing w:val="13"/>
          <w:sz w:val="24"/>
          <w:szCs w:val="24"/>
        </w:rPr>
        <w:t xml:space="preserve"> </w:t>
      </w:r>
      <w:r w:rsidRPr="00B20403">
        <w:rPr>
          <w:sz w:val="24"/>
          <w:szCs w:val="24"/>
        </w:rPr>
        <w:t>đến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trường,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nhà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trường </w:t>
      </w:r>
      <w:r w:rsidRPr="00B20403">
        <w:rPr>
          <w:spacing w:val="-68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tổ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chức</w:t>
      </w:r>
      <w:r w:rsidRPr="00B20403">
        <w:rPr>
          <w:sz w:val="24"/>
          <w:szCs w:val="24"/>
        </w:rPr>
        <w:t xml:space="preserve"> 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trực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tiếp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kết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hợp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trực tuyến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cụ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thể như</w:t>
      </w:r>
      <w:r w:rsidRPr="00B20403">
        <w:rPr>
          <w:spacing w:val="-25"/>
          <w:sz w:val="24"/>
          <w:szCs w:val="24"/>
        </w:rPr>
        <w:t xml:space="preserve"> </w:t>
      </w:r>
      <w:r w:rsidRPr="00B20403">
        <w:rPr>
          <w:sz w:val="24"/>
          <w:szCs w:val="24"/>
        </w:rPr>
        <w:t>sau:</w:t>
      </w:r>
    </w:p>
    <w:p w:rsidR="00B20403" w:rsidRPr="00B20403" w:rsidRDefault="00B20403" w:rsidP="00B20403">
      <w:pPr>
        <w:pStyle w:val="ListParagraph"/>
        <w:tabs>
          <w:tab w:val="left" w:pos="1438"/>
        </w:tabs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    -  Bố trí mỗi một khối lớp có một phòng học được trang bị thiết bị dạy học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trực</w:t>
      </w:r>
      <w:r w:rsidRPr="00B20403">
        <w:rPr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tuyến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(đường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truyền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internet,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máy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tính,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hệ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thống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âm</w:t>
      </w:r>
      <w:r w:rsidRPr="00B20403">
        <w:rPr>
          <w:spacing w:val="-19"/>
          <w:sz w:val="24"/>
          <w:szCs w:val="24"/>
        </w:rPr>
        <w:t xml:space="preserve"> </w:t>
      </w:r>
      <w:r w:rsidRPr="00B20403">
        <w:rPr>
          <w:sz w:val="24"/>
          <w:szCs w:val="24"/>
        </w:rPr>
        <w:t>thanh,...).</w:t>
      </w:r>
    </w:p>
    <w:p w:rsidR="00B20403" w:rsidRPr="00B20403" w:rsidRDefault="00B20403" w:rsidP="00B20403">
      <w:pPr>
        <w:tabs>
          <w:tab w:val="left" w:pos="1457"/>
        </w:tabs>
        <w:spacing w:before="60" w:after="60" w:line="360" w:lineRule="exact"/>
        <w:ind w:right="115" w:firstLine="142"/>
        <w:rPr>
          <w:sz w:val="24"/>
          <w:szCs w:val="24"/>
        </w:rPr>
      </w:pPr>
      <w:r w:rsidRPr="00B20403">
        <w:rPr>
          <w:sz w:val="24"/>
          <w:szCs w:val="24"/>
        </w:rPr>
        <w:t xml:space="preserve">            - Lựa chọn một lớp học trực tiếp tại phòng học được bố trí dạy học trực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tuyến. Các học   sinh cùng khối lớp và không thể đến trường được bố trí học trực tuyến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cùng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lớp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7"/>
          <w:sz w:val="24"/>
          <w:szCs w:val="24"/>
        </w:rPr>
        <w:t xml:space="preserve">   </w:t>
      </w:r>
      <w:bookmarkStart w:id="0" w:name="_GoBack"/>
      <w:bookmarkEnd w:id="0"/>
      <w:r w:rsidRPr="00B20403">
        <w:rPr>
          <w:sz w:val="24"/>
          <w:szCs w:val="24"/>
        </w:rPr>
        <w:t>tiếp.</w:t>
      </w:r>
    </w:p>
    <w:p w:rsidR="00B20403" w:rsidRPr="00B20403" w:rsidRDefault="00B20403" w:rsidP="00B20403">
      <w:pPr>
        <w:pStyle w:val="Heading1"/>
        <w:tabs>
          <w:tab w:val="left" w:pos="1534"/>
        </w:tabs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    3. Kiểm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tra,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đánh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giá trong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</w:p>
    <w:p w:rsidR="00B20403" w:rsidRPr="00B20403" w:rsidRDefault="00B20403" w:rsidP="00B20403">
      <w:pPr>
        <w:tabs>
          <w:tab w:val="left" w:pos="1483"/>
        </w:tabs>
        <w:spacing w:before="60" w:after="60" w:line="360" w:lineRule="exact"/>
        <w:ind w:left="284" w:right="283"/>
        <w:jc w:val="both"/>
        <w:rPr>
          <w:sz w:val="24"/>
          <w:szCs w:val="24"/>
        </w:rPr>
      </w:pPr>
      <w:r w:rsidRPr="00B20403">
        <w:rPr>
          <w:sz w:val="24"/>
          <w:szCs w:val="24"/>
        </w:rPr>
        <w:t xml:space="preserve">      -  Đối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lớp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10,11: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kiểm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tra,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đánh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tư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số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22/2021/TT- BGDĐT ngày 20/7/2021 của Bộ trưởng Bộ GD&amp;ĐT về việc Quy định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về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đánh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sinh trung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cơ sở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sinh trung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phổ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thông.</w:t>
      </w:r>
    </w:p>
    <w:p w:rsidR="00B20403" w:rsidRPr="00B20403" w:rsidRDefault="00B20403" w:rsidP="00B20403">
      <w:pPr>
        <w:tabs>
          <w:tab w:val="left" w:pos="1483"/>
        </w:tabs>
        <w:spacing w:before="60" w:after="60" w:line="360" w:lineRule="exact"/>
        <w:ind w:left="284" w:right="283"/>
        <w:jc w:val="both"/>
        <w:rPr>
          <w:sz w:val="24"/>
          <w:szCs w:val="24"/>
        </w:rPr>
      </w:pPr>
      <w:r w:rsidRPr="00B20403">
        <w:rPr>
          <w:sz w:val="24"/>
          <w:szCs w:val="24"/>
        </w:rPr>
        <w:t xml:space="preserve">      - Đối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 lớp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12: Tổ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 kiểm tra, đánh giá học sinh theo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tư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58/2011/TT-BGDĐT ngày 12/12/2011 của Bộ trưởng Bộ GD&amp;ĐT về việc Ban hành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Quy chế đánh giá, xếp loại học sinh trung học cơ sở và học sinh trung học phổ thông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 Thông tư số 26/2020/TT-BGDĐT ngày 26/8/2020 của Bộ trưởng Bộ GD&amp;ĐT về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việc sửa đổi, bổ sung một số điều của Quy chế đánh giá, xếp loại học sinh trung học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cơ sở và học sinh trung học phổ thông ban hành kèm theo Thông tư số 58/2011/TT-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BGDĐT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ngày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12/12/2011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 Bộ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trưởng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Bộ</w:t>
      </w:r>
      <w:r w:rsidRPr="00B20403">
        <w:rPr>
          <w:spacing w:val="-11"/>
          <w:sz w:val="24"/>
          <w:szCs w:val="24"/>
        </w:rPr>
        <w:t xml:space="preserve"> </w:t>
      </w:r>
      <w:r w:rsidRPr="00B20403">
        <w:rPr>
          <w:sz w:val="24"/>
          <w:szCs w:val="24"/>
        </w:rPr>
        <w:t>GD&amp;ĐT.</w:t>
      </w:r>
    </w:p>
    <w:p w:rsidR="00B20403" w:rsidRPr="00B20403" w:rsidRDefault="00B20403" w:rsidP="00B20403">
      <w:pPr>
        <w:pStyle w:val="Heading1"/>
        <w:tabs>
          <w:tab w:val="left" w:pos="1534"/>
        </w:tabs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4. Học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liệu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 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pacing w:val="-4"/>
          <w:sz w:val="24"/>
          <w:szCs w:val="24"/>
        </w:rPr>
      </w:pPr>
      <w:r w:rsidRPr="00B20403">
        <w:rPr>
          <w:sz w:val="24"/>
          <w:szCs w:val="24"/>
        </w:rPr>
        <w:t xml:space="preserve"> - Giáo viên, nhóm trưởng bộ môn xây dựng học liệu dạy học trực tuyến bao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gồm: Chương trình dạy học trực tuyến, bài giảng đa phương tiện; hướng dẫn thí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nghiệm, thực hành; phần mềm mô phỏng; hệ thống câu hỏi, bài tập luyện tập và kiểm tra,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đánh giá; tài liệu</w:t>
      </w:r>
      <w:r w:rsidRPr="00B20403">
        <w:rPr>
          <w:spacing w:val="-4"/>
          <w:sz w:val="24"/>
          <w:szCs w:val="24"/>
        </w:rPr>
        <w:t xml:space="preserve">  </w:t>
      </w:r>
      <w:r w:rsidRPr="00B20403">
        <w:rPr>
          <w:sz w:val="24"/>
          <w:szCs w:val="24"/>
        </w:rPr>
        <w:t>tham</w:t>
      </w:r>
      <w:r w:rsidRPr="00B20403">
        <w:rPr>
          <w:spacing w:val="-6"/>
          <w:sz w:val="24"/>
          <w:szCs w:val="24"/>
        </w:rPr>
        <w:t xml:space="preserve"> </w:t>
      </w:r>
      <w:r w:rsidRPr="00B20403">
        <w:rPr>
          <w:sz w:val="24"/>
          <w:szCs w:val="24"/>
        </w:rPr>
        <w:t>khảo,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bổ trợ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theo quy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định của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Bộ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Đào</w:t>
      </w:r>
      <w:r w:rsidRPr="00B20403">
        <w:rPr>
          <w:spacing w:val="7"/>
          <w:sz w:val="24"/>
          <w:szCs w:val="24"/>
        </w:rPr>
        <w:t xml:space="preserve"> </w:t>
      </w:r>
      <w:r w:rsidRPr="00B20403">
        <w:rPr>
          <w:sz w:val="24"/>
          <w:szCs w:val="24"/>
        </w:rPr>
        <w:t>tạo.</w:t>
      </w:r>
    </w:p>
    <w:p w:rsidR="00B20403" w:rsidRPr="00B20403" w:rsidRDefault="00B20403" w:rsidP="00B20403">
      <w:pPr>
        <w:tabs>
          <w:tab w:val="left" w:pos="1416"/>
        </w:tabs>
        <w:spacing w:before="60" w:after="60" w:line="360" w:lineRule="exact"/>
        <w:ind w:left="284" w:right="283"/>
        <w:jc w:val="both"/>
        <w:rPr>
          <w:sz w:val="24"/>
          <w:szCs w:val="24"/>
        </w:rPr>
        <w:sectPr w:rsidR="00B20403" w:rsidRPr="00B20403" w:rsidSect="00B20403">
          <w:headerReference w:type="default" r:id="rId5"/>
          <w:pgSz w:w="11900" w:h="16860"/>
          <w:pgMar w:top="1020" w:right="560" w:bottom="280" w:left="1276" w:header="727" w:footer="0" w:gutter="0"/>
          <w:pgNumType w:start="2"/>
          <w:cols w:space="720"/>
        </w:sectPr>
      </w:pP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30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lastRenderedPageBreak/>
        <w:t>Học liệu dạy học trực tuyến phù hợp với nội dung bài học, chủ đề học tập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 hoạt động dạy học của giáo viên và học sinh; bảo đảm tính khoa học, sư phạm và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phù hợp.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23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Học</w:t>
      </w:r>
      <w:r w:rsidRPr="00B20403">
        <w:rPr>
          <w:spacing w:val="3"/>
          <w:sz w:val="24"/>
          <w:szCs w:val="24"/>
        </w:rPr>
        <w:t xml:space="preserve"> </w:t>
      </w:r>
      <w:r w:rsidRPr="00B20403">
        <w:rPr>
          <w:sz w:val="24"/>
          <w:szCs w:val="24"/>
        </w:rPr>
        <w:t>liệu</w:t>
      </w:r>
      <w:r w:rsidRPr="00B20403">
        <w:rPr>
          <w:spacing w:val="5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3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4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  <w:r w:rsidRPr="00B20403">
        <w:rPr>
          <w:spacing w:val="5"/>
          <w:sz w:val="24"/>
          <w:szCs w:val="24"/>
        </w:rPr>
        <w:t xml:space="preserve"> </w:t>
      </w:r>
      <w:r w:rsidRPr="00B20403">
        <w:rPr>
          <w:sz w:val="24"/>
          <w:szCs w:val="24"/>
        </w:rPr>
        <w:t>phải</w:t>
      </w:r>
      <w:r w:rsidRPr="00B20403">
        <w:rPr>
          <w:spacing w:val="4"/>
          <w:sz w:val="24"/>
          <w:szCs w:val="24"/>
        </w:rPr>
        <w:t xml:space="preserve"> </w:t>
      </w:r>
      <w:r w:rsidRPr="00B20403">
        <w:rPr>
          <w:sz w:val="24"/>
          <w:szCs w:val="24"/>
        </w:rPr>
        <w:t>được</w:t>
      </w:r>
      <w:r w:rsidRPr="00B20403">
        <w:rPr>
          <w:spacing w:val="5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5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trưởng</w:t>
      </w:r>
      <w:r w:rsidRPr="00B20403">
        <w:rPr>
          <w:spacing w:val="4"/>
          <w:sz w:val="24"/>
          <w:szCs w:val="24"/>
        </w:rPr>
        <w:t xml:space="preserve"> </w:t>
      </w:r>
      <w:r w:rsidRPr="00B20403">
        <w:rPr>
          <w:sz w:val="24"/>
          <w:szCs w:val="24"/>
        </w:rPr>
        <w:t>chuyên</w:t>
      </w:r>
      <w:r w:rsidRPr="00B20403">
        <w:rPr>
          <w:spacing w:val="5"/>
          <w:sz w:val="24"/>
          <w:szCs w:val="24"/>
        </w:rPr>
        <w:t xml:space="preserve"> </w:t>
      </w:r>
      <w:r w:rsidRPr="00B20403">
        <w:rPr>
          <w:sz w:val="24"/>
          <w:szCs w:val="24"/>
        </w:rPr>
        <w:t>môn</w:t>
      </w:r>
      <w:r w:rsidRPr="00B20403">
        <w:rPr>
          <w:spacing w:val="4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</w:t>
      </w:r>
      <w:r w:rsidRPr="00B20403">
        <w:rPr>
          <w:spacing w:val="2"/>
          <w:sz w:val="24"/>
          <w:szCs w:val="24"/>
        </w:rPr>
        <w:t xml:space="preserve"> </w:t>
      </w:r>
      <w:r w:rsidRPr="00B20403">
        <w:rPr>
          <w:sz w:val="24"/>
          <w:szCs w:val="24"/>
        </w:rPr>
        <w:t>qua</w:t>
      </w:r>
      <w:r w:rsidRPr="00B20403">
        <w:rPr>
          <w:spacing w:val="2"/>
          <w:sz w:val="24"/>
          <w:szCs w:val="24"/>
        </w:rPr>
        <w:t xml:space="preserve"> </w:t>
      </w:r>
      <w:r w:rsidRPr="00B20403">
        <w:rPr>
          <w:sz w:val="24"/>
          <w:szCs w:val="24"/>
        </w:rPr>
        <w:t>và được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nhà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phê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duyệt.</w:t>
      </w:r>
    </w:p>
    <w:p w:rsidR="00B20403" w:rsidRPr="00B20403" w:rsidRDefault="00B20403" w:rsidP="00B20403">
      <w:pPr>
        <w:pStyle w:val="Heading1"/>
        <w:tabs>
          <w:tab w:val="left" w:pos="1534"/>
        </w:tabs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5. Quản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lý và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lưu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trữ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hồ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sơ dạy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7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</w:p>
    <w:p w:rsidR="00B20403" w:rsidRPr="00B20403" w:rsidRDefault="00B20403" w:rsidP="00B20403">
      <w:pPr>
        <w:pStyle w:val="BodyText"/>
        <w:spacing w:before="60" w:after="60" w:line="360" w:lineRule="exact"/>
        <w:ind w:left="0" w:right="283" w:firstLine="0"/>
        <w:jc w:val="left"/>
        <w:rPr>
          <w:sz w:val="24"/>
          <w:szCs w:val="24"/>
        </w:rPr>
      </w:pPr>
      <w:r w:rsidRPr="00B20403">
        <w:rPr>
          <w:sz w:val="24"/>
          <w:szCs w:val="24"/>
        </w:rPr>
        <w:t xml:space="preserve">   Hồ sơ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được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bảo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quản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lưu trữ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tại nhà trường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gồm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có: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16"/>
          <w:tab w:val="left" w:pos="2419"/>
          <w:tab w:val="left" w:pos="3139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Hồ sơ, minh</w:t>
      </w:r>
      <w:r w:rsidRPr="00B20403">
        <w:rPr>
          <w:spacing w:val="68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chứng</w:t>
      </w:r>
      <w:r w:rsidRPr="00B20403">
        <w:rPr>
          <w:spacing w:val="66"/>
          <w:sz w:val="24"/>
          <w:szCs w:val="24"/>
        </w:rPr>
        <w:t xml:space="preserve"> </w:t>
      </w:r>
      <w:r w:rsidRPr="00B20403">
        <w:rPr>
          <w:sz w:val="24"/>
          <w:szCs w:val="24"/>
        </w:rPr>
        <w:t>về</w:t>
      </w:r>
      <w:r w:rsidRPr="00B20403">
        <w:rPr>
          <w:spacing w:val="68"/>
          <w:sz w:val="24"/>
          <w:szCs w:val="24"/>
        </w:rPr>
        <w:t xml:space="preserve"> </w:t>
      </w:r>
      <w:r w:rsidRPr="00B20403">
        <w:rPr>
          <w:sz w:val="24"/>
          <w:szCs w:val="24"/>
        </w:rPr>
        <w:t>các</w:t>
      </w:r>
      <w:r w:rsidRPr="00B20403">
        <w:rPr>
          <w:spacing w:val="66"/>
          <w:sz w:val="24"/>
          <w:szCs w:val="24"/>
        </w:rPr>
        <w:t xml:space="preserve"> </w:t>
      </w:r>
      <w:r w:rsidRPr="00B20403">
        <w:rPr>
          <w:sz w:val="24"/>
          <w:szCs w:val="24"/>
        </w:rPr>
        <w:t>yêu</w:t>
      </w:r>
      <w:r w:rsidRPr="00B20403">
        <w:rPr>
          <w:spacing w:val="69"/>
          <w:sz w:val="24"/>
          <w:szCs w:val="24"/>
        </w:rPr>
        <w:t xml:space="preserve"> </w:t>
      </w:r>
      <w:r w:rsidRPr="00B20403">
        <w:rPr>
          <w:sz w:val="24"/>
          <w:szCs w:val="24"/>
        </w:rPr>
        <w:t>cầu</w:t>
      </w:r>
      <w:r w:rsidRPr="00B20403">
        <w:rPr>
          <w:spacing w:val="69"/>
          <w:sz w:val="24"/>
          <w:szCs w:val="24"/>
        </w:rPr>
        <w:t xml:space="preserve"> </w:t>
      </w:r>
      <w:r w:rsidRPr="00B20403">
        <w:rPr>
          <w:sz w:val="24"/>
          <w:szCs w:val="24"/>
        </w:rPr>
        <w:t>quy</w:t>
      </w:r>
      <w:r w:rsidRPr="00B20403">
        <w:rPr>
          <w:spacing w:val="64"/>
          <w:sz w:val="24"/>
          <w:szCs w:val="24"/>
        </w:rPr>
        <w:t xml:space="preserve"> </w:t>
      </w:r>
      <w:r w:rsidRPr="00B20403">
        <w:rPr>
          <w:sz w:val="24"/>
          <w:szCs w:val="24"/>
        </w:rPr>
        <w:t>định</w:t>
      </w:r>
      <w:r w:rsidRPr="00B20403">
        <w:rPr>
          <w:spacing w:val="66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66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</w:t>
      </w:r>
      <w:r w:rsidRPr="00B20403">
        <w:rPr>
          <w:spacing w:val="66"/>
          <w:sz w:val="24"/>
          <w:szCs w:val="24"/>
        </w:rPr>
        <w:t xml:space="preserve"> </w:t>
      </w:r>
      <w:r w:rsidRPr="00B20403">
        <w:rPr>
          <w:sz w:val="24"/>
          <w:szCs w:val="24"/>
        </w:rPr>
        <w:t>tư</w:t>
      </w:r>
      <w:r w:rsidRPr="00B20403">
        <w:rPr>
          <w:spacing w:val="67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số </w:t>
      </w:r>
      <w:r w:rsidRPr="00B20403">
        <w:rPr>
          <w:spacing w:val="-67"/>
          <w:sz w:val="24"/>
          <w:szCs w:val="24"/>
        </w:rPr>
        <w:t xml:space="preserve">    </w:t>
      </w:r>
      <w:r w:rsidRPr="00B20403">
        <w:rPr>
          <w:sz w:val="24"/>
          <w:szCs w:val="24"/>
        </w:rPr>
        <w:t>09/2021/TTBGDĐT, ngày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30 tháng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03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năm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2021 của</w:t>
      </w:r>
      <w:r w:rsidRPr="00B20403">
        <w:rPr>
          <w:spacing w:val="-6"/>
          <w:sz w:val="24"/>
          <w:szCs w:val="24"/>
        </w:rPr>
        <w:t xml:space="preserve"> </w:t>
      </w:r>
      <w:r w:rsidRPr="00B20403">
        <w:rPr>
          <w:sz w:val="24"/>
          <w:szCs w:val="24"/>
        </w:rPr>
        <w:t>BGDĐT.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40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Dữ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liệu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về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quá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trình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18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  <w:r w:rsidRPr="00B20403">
        <w:rPr>
          <w:spacing w:val="21"/>
          <w:sz w:val="24"/>
          <w:szCs w:val="24"/>
        </w:rPr>
        <w:t xml:space="preserve"> </w:t>
      </w:r>
      <w:r w:rsidRPr="00B20403">
        <w:rPr>
          <w:sz w:val="24"/>
          <w:szCs w:val="24"/>
        </w:rPr>
        <w:t>trên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hệ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thống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18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20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tuyến </w:t>
      </w:r>
      <w:r w:rsidRPr="00B20403">
        <w:rPr>
          <w:spacing w:val="-67"/>
          <w:sz w:val="24"/>
          <w:szCs w:val="24"/>
        </w:rPr>
        <w:t xml:space="preserve">    </w:t>
      </w:r>
      <w:r w:rsidRPr="00B20403">
        <w:rPr>
          <w:sz w:val="24"/>
          <w:szCs w:val="24"/>
        </w:rPr>
        <w:t>Microsoft team.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30"/>
        </w:tabs>
        <w:spacing w:before="60" w:after="60" w:line="360" w:lineRule="exact"/>
        <w:ind w:right="283"/>
        <w:jc w:val="left"/>
        <w:rPr>
          <w:sz w:val="24"/>
          <w:szCs w:val="24"/>
        </w:rPr>
      </w:pPr>
      <w:r w:rsidRPr="00B20403">
        <w:rPr>
          <w:sz w:val="24"/>
          <w:szCs w:val="24"/>
        </w:rPr>
        <w:t>Kế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7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2"/>
          <w:sz w:val="24"/>
          <w:szCs w:val="24"/>
        </w:rPr>
        <w:t xml:space="preserve"> </w:t>
      </w:r>
      <w:r w:rsidRPr="00B20403">
        <w:rPr>
          <w:sz w:val="24"/>
          <w:szCs w:val="24"/>
        </w:rPr>
        <w:t>kế</w:t>
      </w:r>
      <w:r w:rsidRPr="00B20403">
        <w:rPr>
          <w:spacing w:val="3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dục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tiếp</w:t>
      </w:r>
      <w:r w:rsidRPr="00B20403">
        <w:rPr>
          <w:spacing w:val="-6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nhà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</w:t>
      </w:r>
      <w:r w:rsidRPr="00B20403">
        <w:rPr>
          <w:spacing w:val="-67"/>
          <w:sz w:val="24"/>
          <w:szCs w:val="24"/>
        </w:rPr>
        <w:t xml:space="preserve">              </w:t>
      </w:r>
      <w:r w:rsidRPr="00B20403">
        <w:rPr>
          <w:spacing w:val="-3"/>
          <w:sz w:val="24"/>
          <w:szCs w:val="24"/>
        </w:rPr>
        <w:t>và</w:t>
      </w:r>
      <w:r w:rsidRPr="00B20403">
        <w:rPr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kế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hoạch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bài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dạy</w:t>
      </w:r>
      <w:r w:rsidRPr="00B20403">
        <w:rPr>
          <w:spacing w:val="-18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chi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tiết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theo</w:t>
      </w:r>
      <w:r w:rsidRPr="00B20403">
        <w:rPr>
          <w:spacing w:val="-11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PPCT,</w:t>
      </w:r>
      <w:r w:rsidRPr="00B20403">
        <w:rPr>
          <w:spacing w:val="-18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bài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dạy/tuần,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tháng,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năm</w:t>
      </w:r>
      <w:r w:rsidRPr="00B20403">
        <w:rPr>
          <w:spacing w:val="-20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cho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từng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môn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học.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0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pacing w:val="-1"/>
          <w:sz w:val="24"/>
          <w:szCs w:val="24"/>
        </w:rPr>
        <w:t>Hồ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sơ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kiểm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tra,</w:t>
      </w:r>
      <w:r w:rsidRPr="00B20403">
        <w:rPr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đánh</w:t>
      </w:r>
      <w:r w:rsidRPr="00B20403">
        <w:rPr>
          <w:spacing w:val="2"/>
          <w:sz w:val="24"/>
          <w:szCs w:val="24"/>
        </w:rPr>
        <w:t xml:space="preserve"> </w:t>
      </w:r>
      <w:r w:rsidRPr="00B20403">
        <w:rPr>
          <w:sz w:val="24"/>
          <w:szCs w:val="24"/>
        </w:rPr>
        <w:t>giá quá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trình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kết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quả học tập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8"/>
          <w:sz w:val="24"/>
          <w:szCs w:val="24"/>
        </w:rPr>
        <w:t xml:space="preserve"> </w:t>
      </w:r>
      <w:r w:rsidRPr="00B20403">
        <w:rPr>
          <w:sz w:val="24"/>
          <w:szCs w:val="24"/>
        </w:rPr>
        <w:t>sinh.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1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Lưu giữ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hồ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sơ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 theo quy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định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z w:val="24"/>
          <w:szCs w:val="24"/>
        </w:rPr>
        <w:t>hành.</w:t>
      </w:r>
    </w:p>
    <w:p w:rsidR="00B20403" w:rsidRPr="00B20403" w:rsidRDefault="00B20403" w:rsidP="00B20403">
      <w:pPr>
        <w:pStyle w:val="Heading1"/>
        <w:numPr>
          <w:ilvl w:val="0"/>
          <w:numId w:val="10"/>
        </w:numPr>
        <w:tabs>
          <w:tab w:val="left" w:pos="1534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Hạ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tầng công nghệ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tin</w:t>
      </w:r>
    </w:p>
    <w:p w:rsidR="00B20403" w:rsidRPr="00B20403" w:rsidRDefault="00B20403" w:rsidP="00B20403">
      <w:pPr>
        <w:pStyle w:val="BodyText"/>
        <w:numPr>
          <w:ilvl w:val="0"/>
          <w:numId w:val="3"/>
        </w:numPr>
        <w:spacing w:before="60" w:after="60" w:line="360" w:lineRule="exact"/>
        <w:ind w:right="-143"/>
        <w:jc w:val="left"/>
        <w:rPr>
          <w:sz w:val="24"/>
          <w:szCs w:val="24"/>
        </w:rPr>
      </w:pPr>
      <w:r w:rsidRPr="00B20403">
        <w:rPr>
          <w:sz w:val="24"/>
          <w:szCs w:val="24"/>
        </w:rPr>
        <w:t>Hạ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tầng</w:t>
      </w:r>
      <w:r w:rsidRPr="00B20403">
        <w:rPr>
          <w:spacing w:val="18"/>
          <w:sz w:val="24"/>
          <w:szCs w:val="24"/>
        </w:rPr>
        <w:t xml:space="preserve"> </w:t>
      </w:r>
      <w:r w:rsidRPr="00B20403">
        <w:rPr>
          <w:sz w:val="24"/>
          <w:szCs w:val="24"/>
        </w:rPr>
        <w:t>công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nghệ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tin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phải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đảm</w:t>
      </w:r>
      <w:r w:rsidRPr="00B20403">
        <w:rPr>
          <w:spacing w:val="12"/>
          <w:sz w:val="24"/>
          <w:szCs w:val="24"/>
        </w:rPr>
        <w:t xml:space="preserve"> </w:t>
      </w:r>
      <w:r w:rsidRPr="00B20403">
        <w:rPr>
          <w:sz w:val="24"/>
          <w:szCs w:val="24"/>
        </w:rPr>
        <w:t>bảo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phục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vụ</w:t>
      </w:r>
      <w:r w:rsidRPr="00B20403">
        <w:rPr>
          <w:spacing w:val="18"/>
          <w:sz w:val="24"/>
          <w:szCs w:val="24"/>
        </w:rPr>
        <w:t xml:space="preserve"> </w:t>
      </w:r>
      <w:r w:rsidRPr="00B20403">
        <w:rPr>
          <w:sz w:val="24"/>
          <w:szCs w:val="24"/>
        </w:rPr>
        <w:t>quản</w:t>
      </w:r>
      <w:r w:rsidRPr="00B20403">
        <w:rPr>
          <w:spacing w:val="18"/>
          <w:sz w:val="24"/>
          <w:szCs w:val="24"/>
        </w:rPr>
        <w:t xml:space="preserve"> </w:t>
      </w:r>
      <w:r w:rsidRPr="00B20403">
        <w:rPr>
          <w:sz w:val="24"/>
          <w:szCs w:val="24"/>
        </w:rPr>
        <w:t>lý</w:t>
      </w:r>
      <w:r w:rsidRPr="00B20403">
        <w:rPr>
          <w:spacing w:val="15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15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18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dạy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47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Bảo đảm yêu cầu về đường truyền Internet và thiết bị kết nối, máy tính,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thiết bị đầu cuối có cấu hình phù hợp để cài đặt hệ thống phần mềm dạy học trực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tuyến Microsoft Team; bảo đảm cho giáo viên và học sinh truy cập, khai thác sử dụng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các chức năng của hệ thống phần mềm dạy học trực tuyến để thực hiện hoạt động dạy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và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kiểm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tra, đánh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13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21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Bảo đảm an toàn thông tin, các quy định về dữ liệu và bảo mật thông tin  cá nhân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quy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định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khi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 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trực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tuyến.</w:t>
      </w:r>
    </w:p>
    <w:p w:rsidR="00B20403" w:rsidRPr="00B20403" w:rsidRDefault="00B20403" w:rsidP="00B20403">
      <w:pPr>
        <w:pStyle w:val="Heading1"/>
        <w:tabs>
          <w:tab w:val="left" w:pos="1721"/>
        </w:tabs>
        <w:spacing w:before="60" w:after="60" w:line="360" w:lineRule="exact"/>
        <w:ind w:left="0" w:right="283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</w:t>
      </w:r>
      <w:r w:rsidRPr="00B20403">
        <w:rPr>
          <w:sz w:val="24"/>
          <w:szCs w:val="24"/>
          <w:lang w:val="en-US"/>
        </w:rPr>
        <w:t xml:space="preserve">III. </w:t>
      </w:r>
      <w:r w:rsidRPr="00B20403">
        <w:rPr>
          <w:sz w:val="24"/>
          <w:szCs w:val="24"/>
        </w:rPr>
        <w:t>TỔ CHỨC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THỰC</w:t>
      </w:r>
      <w:r w:rsidRPr="00B20403">
        <w:rPr>
          <w:spacing w:val="-7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</w:t>
      </w:r>
    </w:p>
    <w:p w:rsidR="00B20403" w:rsidRPr="00B20403" w:rsidRDefault="00B20403" w:rsidP="00B20403">
      <w:pPr>
        <w:pStyle w:val="ListParagraph"/>
        <w:numPr>
          <w:ilvl w:val="0"/>
          <w:numId w:val="12"/>
        </w:numPr>
        <w:tabs>
          <w:tab w:val="left" w:pos="1534"/>
        </w:tabs>
        <w:spacing w:before="60" w:after="60" w:line="360" w:lineRule="exact"/>
        <w:ind w:right="283"/>
        <w:rPr>
          <w:b/>
          <w:sz w:val="24"/>
          <w:szCs w:val="24"/>
        </w:rPr>
      </w:pPr>
      <w:r w:rsidRPr="00B20403">
        <w:rPr>
          <w:b/>
          <w:sz w:val="24"/>
          <w:szCs w:val="24"/>
        </w:rPr>
        <w:t>Ban</w:t>
      </w:r>
      <w:r w:rsidRPr="00B20403">
        <w:rPr>
          <w:b/>
          <w:spacing w:val="-3"/>
          <w:sz w:val="24"/>
          <w:szCs w:val="24"/>
        </w:rPr>
        <w:t xml:space="preserve"> </w:t>
      </w:r>
      <w:r w:rsidRPr="00B20403">
        <w:rPr>
          <w:b/>
          <w:sz w:val="24"/>
          <w:szCs w:val="24"/>
          <w:lang w:val="en-US"/>
        </w:rPr>
        <w:t>G</w:t>
      </w:r>
      <w:r w:rsidRPr="00B20403">
        <w:rPr>
          <w:b/>
          <w:sz w:val="24"/>
          <w:szCs w:val="24"/>
        </w:rPr>
        <w:t>iám</w:t>
      </w:r>
      <w:r w:rsidRPr="00B20403">
        <w:rPr>
          <w:b/>
          <w:spacing w:val="-10"/>
          <w:sz w:val="24"/>
          <w:szCs w:val="24"/>
        </w:rPr>
        <w:t xml:space="preserve"> </w:t>
      </w:r>
      <w:r w:rsidRPr="00B20403">
        <w:rPr>
          <w:b/>
          <w:sz w:val="24"/>
          <w:szCs w:val="24"/>
        </w:rPr>
        <w:t>hiệu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23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 xml:space="preserve"> Xây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dựng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kế</w:t>
      </w:r>
      <w:r w:rsidRPr="00B20403">
        <w:rPr>
          <w:spacing w:val="3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hoạch,</w:t>
      </w:r>
      <w:r w:rsidRPr="00B20403">
        <w:rPr>
          <w:spacing w:val="3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6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</w:t>
      </w:r>
      <w:r w:rsidRPr="00B20403">
        <w:rPr>
          <w:spacing w:val="2"/>
          <w:sz w:val="24"/>
          <w:szCs w:val="24"/>
        </w:rPr>
        <w:t xml:space="preserve"> </w:t>
      </w:r>
      <w:r w:rsidRPr="00B20403">
        <w:rPr>
          <w:sz w:val="24"/>
          <w:szCs w:val="24"/>
        </w:rPr>
        <w:t>lấy</w:t>
      </w:r>
      <w:r w:rsidRPr="00B20403">
        <w:rPr>
          <w:spacing w:val="2"/>
          <w:sz w:val="24"/>
          <w:szCs w:val="24"/>
        </w:rPr>
        <w:t xml:space="preserve"> </w:t>
      </w:r>
      <w:r w:rsidRPr="00B20403">
        <w:rPr>
          <w:sz w:val="24"/>
          <w:szCs w:val="24"/>
        </w:rPr>
        <w:t>ý</w:t>
      </w:r>
      <w:r w:rsidRPr="00B20403">
        <w:rPr>
          <w:spacing w:val="2"/>
          <w:sz w:val="24"/>
          <w:szCs w:val="24"/>
        </w:rPr>
        <w:t xml:space="preserve"> </w:t>
      </w:r>
      <w:r w:rsidRPr="00B20403">
        <w:rPr>
          <w:sz w:val="24"/>
          <w:szCs w:val="24"/>
        </w:rPr>
        <w:t>kiến</w:t>
      </w:r>
      <w:r w:rsidRPr="00B20403">
        <w:rPr>
          <w:spacing w:val="3"/>
          <w:sz w:val="24"/>
          <w:szCs w:val="24"/>
        </w:rPr>
        <w:t xml:space="preserve"> </w:t>
      </w:r>
      <w:r w:rsidRPr="00B20403">
        <w:rPr>
          <w:sz w:val="24"/>
          <w:szCs w:val="24"/>
        </w:rPr>
        <w:t>hội</w:t>
      </w:r>
      <w:r w:rsidRPr="00B20403">
        <w:rPr>
          <w:spacing w:val="3"/>
          <w:sz w:val="24"/>
          <w:szCs w:val="24"/>
        </w:rPr>
        <w:t xml:space="preserve"> </w:t>
      </w:r>
      <w:r w:rsidRPr="00B20403">
        <w:rPr>
          <w:sz w:val="24"/>
          <w:szCs w:val="24"/>
        </w:rPr>
        <w:t>đồng</w:t>
      </w:r>
      <w:r w:rsidRPr="00B20403">
        <w:rPr>
          <w:spacing w:val="4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trường;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3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</w:t>
      </w:r>
      <w:r w:rsidRPr="00B20403">
        <w:rPr>
          <w:spacing w:val="5"/>
          <w:sz w:val="24"/>
          <w:szCs w:val="24"/>
        </w:rPr>
        <w:t xml:space="preserve"> </w:t>
      </w:r>
      <w:r w:rsidRPr="00B20403">
        <w:rPr>
          <w:sz w:val="24"/>
          <w:szCs w:val="24"/>
        </w:rPr>
        <w:t>triển</w:t>
      </w:r>
      <w:r w:rsidRPr="00B20403">
        <w:rPr>
          <w:spacing w:val="2"/>
          <w:sz w:val="24"/>
          <w:szCs w:val="24"/>
        </w:rPr>
        <w:t xml:space="preserve"> </w:t>
      </w:r>
      <w:r w:rsidRPr="00B20403">
        <w:rPr>
          <w:sz w:val="24"/>
          <w:szCs w:val="24"/>
        </w:rPr>
        <w:t>khai,</w:t>
      </w:r>
      <w:r w:rsidRPr="00B20403">
        <w:rPr>
          <w:spacing w:val="-67"/>
          <w:sz w:val="24"/>
          <w:szCs w:val="24"/>
        </w:rPr>
        <w:t xml:space="preserve">   </w:t>
      </w:r>
      <w:r w:rsidRPr="00B20403">
        <w:rPr>
          <w:sz w:val="24"/>
          <w:szCs w:val="24"/>
        </w:rPr>
        <w:t xml:space="preserve"> phân công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thực</w:t>
      </w:r>
      <w:r w:rsidRPr="00B20403">
        <w:rPr>
          <w:spacing w:val="-6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52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Thông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tin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đến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sinh,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phụ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huynh</w:t>
      </w:r>
      <w:r w:rsidRPr="00B20403">
        <w:rPr>
          <w:spacing w:val="1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19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về</w:t>
      </w:r>
      <w:r w:rsidRPr="00B20403">
        <w:rPr>
          <w:spacing w:val="25"/>
          <w:sz w:val="24"/>
          <w:szCs w:val="24"/>
        </w:rPr>
        <w:t xml:space="preserve"> </w:t>
      </w:r>
      <w:r w:rsidRPr="00B20403">
        <w:rPr>
          <w:sz w:val="24"/>
          <w:szCs w:val="24"/>
        </w:rPr>
        <w:t>việc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</w:t>
      </w:r>
      <w:r w:rsidRPr="00B20403">
        <w:rPr>
          <w:spacing w:val="18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22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trực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tuyến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do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tình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hình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dịch</w:t>
      </w:r>
      <w:r w:rsidRPr="00B20403">
        <w:rPr>
          <w:spacing w:val="-11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bệnh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hoặc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bị</w:t>
      </w:r>
      <w:r w:rsidRPr="00B20403">
        <w:rPr>
          <w:spacing w:val="-6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thiên</w:t>
      </w:r>
      <w:r w:rsidRPr="00B20403">
        <w:rPr>
          <w:spacing w:val="-13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tai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kéo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dài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học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sinh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không</w:t>
      </w:r>
      <w:r w:rsidRPr="00B20403">
        <w:rPr>
          <w:spacing w:val="-13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thể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đến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trường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0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pacing w:val="-1"/>
          <w:sz w:val="24"/>
          <w:szCs w:val="24"/>
        </w:rPr>
        <w:t>Triển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khai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kế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hoạch</w:t>
      </w:r>
      <w:r w:rsidRPr="00B20403">
        <w:rPr>
          <w:sz w:val="24"/>
          <w:szCs w:val="24"/>
        </w:rPr>
        <w:t xml:space="preserve"> đến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toàn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bộ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viên,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nhân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-17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45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Lập phương án quản lý việc học của học sinh và dạy học trực tuyến của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 viên và học sinh; thống kê, báo cáo, lưu trữ hồ sơ học tập, giảng dạy trực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tuyến,…đúng quy</w:t>
      </w:r>
      <w:r w:rsidRPr="00B20403">
        <w:rPr>
          <w:spacing w:val="-8"/>
          <w:sz w:val="24"/>
          <w:szCs w:val="24"/>
        </w:rPr>
        <w:t xml:space="preserve"> </w:t>
      </w:r>
      <w:r w:rsidRPr="00B20403">
        <w:rPr>
          <w:sz w:val="24"/>
          <w:szCs w:val="24"/>
        </w:rPr>
        <w:t>định.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47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Phân công phụ trách việc ghi nhận, điểm danh tình hình học tập (và các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thông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tin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báo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cáo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lastRenderedPageBreak/>
        <w:t>đột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xuất)</w:t>
      </w:r>
      <w:r w:rsidRPr="00B20403">
        <w:rPr>
          <w:sz w:val="24"/>
          <w:szCs w:val="24"/>
        </w:rPr>
        <w:t xml:space="preserve"> của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sinh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 giảng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các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khối</w:t>
      </w:r>
      <w:r w:rsidRPr="00B20403">
        <w:rPr>
          <w:spacing w:val="-21"/>
          <w:sz w:val="24"/>
          <w:szCs w:val="24"/>
        </w:rPr>
        <w:t xml:space="preserve"> </w:t>
      </w:r>
      <w:r w:rsidRPr="00B20403">
        <w:rPr>
          <w:sz w:val="24"/>
          <w:szCs w:val="24"/>
        </w:rPr>
        <w:t>lớp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50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Lập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phương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án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chuyển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nội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dung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tập</w:t>
      </w:r>
      <w:r w:rsidRPr="00B20403">
        <w:rPr>
          <w:spacing w:val="33"/>
          <w:sz w:val="24"/>
          <w:szCs w:val="24"/>
        </w:rPr>
        <w:t xml:space="preserve"> </w:t>
      </w:r>
      <w:r w:rsidRPr="00B20403">
        <w:rPr>
          <w:sz w:val="24"/>
          <w:szCs w:val="24"/>
        </w:rPr>
        <w:t>và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các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>yêu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cầu</w:t>
      </w:r>
      <w:r w:rsidRPr="00B20403">
        <w:rPr>
          <w:spacing w:val="33"/>
          <w:sz w:val="24"/>
          <w:szCs w:val="24"/>
        </w:rPr>
        <w:t xml:space="preserve"> </w:t>
      </w:r>
      <w:r w:rsidRPr="00B20403">
        <w:rPr>
          <w:sz w:val="24"/>
          <w:szCs w:val="24"/>
        </w:rPr>
        <w:t>đến</w:t>
      </w:r>
      <w:r w:rsidRPr="00B20403">
        <w:rPr>
          <w:spacing w:val="32"/>
          <w:sz w:val="24"/>
          <w:szCs w:val="24"/>
        </w:rPr>
        <w:t xml:space="preserve"> </w:t>
      </w:r>
      <w:r w:rsidRPr="00B20403">
        <w:rPr>
          <w:sz w:val="24"/>
          <w:szCs w:val="24"/>
        </w:rPr>
        <w:t>những</w:t>
      </w:r>
      <w:r w:rsidRPr="00B20403">
        <w:rPr>
          <w:spacing w:val="31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học </w:t>
      </w:r>
      <w:r w:rsidRPr="00B20403">
        <w:rPr>
          <w:spacing w:val="-68"/>
          <w:sz w:val="24"/>
          <w:szCs w:val="24"/>
        </w:rPr>
        <w:t xml:space="preserve"> </w:t>
      </w:r>
      <w:r w:rsidRPr="00B20403">
        <w:rPr>
          <w:sz w:val="24"/>
          <w:szCs w:val="24"/>
        </w:rPr>
        <w:t>sinh không có điều kiện học tập trực tuyến. Lập phương án phụ đạo, bổ sung kiến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thức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sau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khi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sinh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đi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lại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tiếp.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1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Tổ chức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báo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cáo,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lưu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trữ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hồ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sơ 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trực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tuyến.</w:t>
      </w:r>
    </w:p>
    <w:p w:rsidR="00B20403" w:rsidRPr="00B20403" w:rsidRDefault="00B20403" w:rsidP="00B20403">
      <w:pPr>
        <w:pStyle w:val="Heading1"/>
        <w:numPr>
          <w:ilvl w:val="0"/>
          <w:numId w:val="12"/>
        </w:numPr>
        <w:tabs>
          <w:tab w:val="left" w:pos="1534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Đối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 tổ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chuyên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z w:val="24"/>
          <w:szCs w:val="24"/>
        </w:rPr>
        <w:t>môn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33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Triển khai kế hoạch dạy học trực tuyến của trường đến toàn thể giáo viên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của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tổ. Chịu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trách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nhiệm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chính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về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chuyên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môn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 tiến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độ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thực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kế</w:t>
      </w:r>
      <w:r w:rsidRPr="00B20403">
        <w:rPr>
          <w:spacing w:val="-25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21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 xml:space="preserve">Xây dựng kế hoạch dạy học trực tuyến đảm bảo thực hiện chương trình, kế </w:t>
      </w:r>
      <w:r w:rsidRPr="00B20403">
        <w:rPr>
          <w:spacing w:val="-67"/>
          <w:sz w:val="24"/>
          <w:szCs w:val="24"/>
        </w:rPr>
        <w:t xml:space="preserve">    </w:t>
      </w:r>
      <w:r w:rsidRPr="00B20403">
        <w:rPr>
          <w:spacing w:val="-1"/>
          <w:sz w:val="24"/>
          <w:szCs w:val="24"/>
        </w:rPr>
        <w:t>hoạch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giảng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chung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2"/>
          <w:sz w:val="24"/>
          <w:szCs w:val="24"/>
        </w:rPr>
        <w:t xml:space="preserve"> </w:t>
      </w:r>
      <w:r w:rsidRPr="00B20403">
        <w:rPr>
          <w:sz w:val="24"/>
          <w:szCs w:val="24"/>
        </w:rPr>
        <w:t>tổ,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kế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kiểm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tra</w:t>
      </w:r>
      <w:r w:rsidRPr="00B20403">
        <w:rPr>
          <w:spacing w:val="-18"/>
          <w:sz w:val="24"/>
          <w:szCs w:val="24"/>
        </w:rPr>
        <w:t xml:space="preserve"> </w:t>
      </w:r>
      <w:r w:rsidRPr="00B20403">
        <w:rPr>
          <w:sz w:val="24"/>
          <w:szCs w:val="24"/>
        </w:rPr>
        <w:t>đánh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33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Duyệt và chịu trách nhiệm về nội dung bài học, chủ đề. Quản lý, nắm bắt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tình hình thực hiện dạy học trực tuyến của thành viên trong tổ. Phản ánh kịp thời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những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khó</w:t>
      </w:r>
      <w:r w:rsidRPr="00B20403">
        <w:rPr>
          <w:spacing w:val="25"/>
          <w:sz w:val="24"/>
          <w:szCs w:val="24"/>
        </w:rPr>
        <w:t xml:space="preserve"> </w:t>
      </w:r>
      <w:r w:rsidRPr="00B20403">
        <w:rPr>
          <w:sz w:val="24"/>
          <w:szCs w:val="24"/>
        </w:rPr>
        <w:t>khăn,</w:t>
      </w:r>
      <w:r w:rsidRPr="00B20403">
        <w:rPr>
          <w:spacing w:val="21"/>
          <w:sz w:val="24"/>
          <w:szCs w:val="24"/>
        </w:rPr>
        <w:t xml:space="preserve"> </w:t>
      </w:r>
      <w:r w:rsidRPr="00B20403">
        <w:rPr>
          <w:sz w:val="24"/>
          <w:szCs w:val="24"/>
        </w:rPr>
        <w:t>vướng</w:t>
      </w:r>
      <w:r w:rsidRPr="00B20403">
        <w:rPr>
          <w:spacing w:val="25"/>
          <w:sz w:val="24"/>
          <w:szCs w:val="24"/>
        </w:rPr>
        <w:t xml:space="preserve"> </w:t>
      </w:r>
      <w:r w:rsidRPr="00B20403">
        <w:rPr>
          <w:sz w:val="24"/>
          <w:szCs w:val="24"/>
        </w:rPr>
        <w:t>mắc</w:t>
      </w:r>
      <w:r w:rsidRPr="00B20403">
        <w:rPr>
          <w:spacing w:val="25"/>
          <w:sz w:val="24"/>
          <w:szCs w:val="24"/>
        </w:rPr>
        <w:t xml:space="preserve"> </w:t>
      </w:r>
      <w:r w:rsidRPr="00B20403">
        <w:rPr>
          <w:sz w:val="24"/>
          <w:szCs w:val="24"/>
        </w:rPr>
        <w:t>đến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lãnh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đạo</w:t>
      </w:r>
      <w:r w:rsidRPr="00B20403">
        <w:rPr>
          <w:spacing w:val="25"/>
          <w:sz w:val="24"/>
          <w:szCs w:val="24"/>
        </w:rPr>
        <w:t xml:space="preserve"> </w:t>
      </w:r>
      <w:r w:rsidRPr="00B20403">
        <w:rPr>
          <w:sz w:val="24"/>
          <w:szCs w:val="24"/>
        </w:rPr>
        <w:t>nhà</w:t>
      </w:r>
      <w:r w:rsidRPr="00B20403">
        <w:rPr>
          <w:spacing w:val="22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trường;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thực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báo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cáo,</w:t>
      </w:r>
      <w:r w:rsidRPr="00B20403">
        <w:rPr>
          <w:spacing w:val="21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thống kê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khi được yêu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cầu.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2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TTCM thường xuyên trao đổi rút kinh nghiệm thực tế trong quá trình triển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khai đến giáo viên bộ môn, học sinh, chỉnh sửa kế hoạch tổ và đề xuất tham mưu cho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lãnh đạo trường kịp thời; báo cáo lãnh đạo về tiến độ thực hiện kế hoạch theo mẫu và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khi có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yêu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cầu đột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xuất.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35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Thống nhất trong toàn giáo viên tổ về cách thức đánh giá việc học tập bộ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môn đối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sinh: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b/>
          <w:sz w:val="24"/>
          <w:szCs w:val="24"/>
        </w:rPr>
        <w:t xml:space="preserve">+ </w:t>
      </w:r>
      <w:r w:rsidRPr="00B20403">
        <w:rPr>
          <w:sz w:val="24"/>
          <w:szCs w:val="24"/>
        </w:rPr>
        <w:t>Căn cứ số điểm kiểm tra thường xuyên, kế hoạch kiểm tra đánh giá và số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tiết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TKB thống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nhất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các hình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thức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kiểm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tra, cách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lấy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điểm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cho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33"/>
          <w:sz w:val="24"/>
          <w:szCs w:val="24"/>
        </w:rPr>
        <w:t xml:space="preserve"> </w:t>
      </w:r>
      <w:r w:rsidRPr="00B20403">
        <w:rPr>
          <w:sz w:val="24"/>
          <w:szCs w:val="24"/>
        </w:rPr>
        <w:t>sinh.</w:t>
      </w:r>
    </w:p>
    <w:p w:rsidR="00B20403" w:rsidRPr="00B20403" w:rsidRDefault="00B20403" w:rsidP="00B20403">
      <w:pPr>
        <w:pStyle w:val="BodyText"/>
        <w:spacing w:before="60" w:after="60" w:line="360" w:lineRule="exact"/>
        <w:ind w:right="283" w:firstLine="0"/>
        <w:rPr>
          <w:sz w:val="24"/>
          <w:szCs w:val="24"/>
        </w:rPr>
      </w:pPr>
      <w:r w:rsidRPr="00B20403">
        <w:rPr>
          <w:b/>
          <w:sz w:val="24"/>
          <w:szCs w:val="24"/>
        </w:rPr>
        <w:t xml:space="preserve">+ </w:t>
      </w:r>
      <w:r w:rsidRPr="00B20403">
        <w:rPr>
          <w:sz w:val="24"/>
          <w:szCs w:val="24"/>
        </w:rPr>
        <w:t>Kế hoạch và cách đánh giá học sinh về dạy học trực tuyến. Thông báo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trước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cho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sinh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biết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kế hoạch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kiểm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tra.</w:t>
      </w:r>
    </w:p>
    <w:p w:rsidR="00B20403" w:rsidRPr="00B20403" w:rsidRDefault="00B20403" w:rsidP="00B20403">
      <w:pPr>
        <w:pStyle w:val="Heading1"/>
        <w:numPr>
          <w:ilvl w:val="0"/>
          <w:numId w:val="12"/>
        </w:numPr>
        <w:tabs>
          <w:tab w:val="left" w:pos="1534"/>
        </w:tabs>
        <w:spacing w:before="60" w:after="60" w:line="360" w:lineRule="exact"/>
        <w:ind w:right="283" w:hanging="282"/>
        <w:rPr>
          <w:sz w:val="24"/>
          <w:szCs w:val="24"/>
        </w:rPr>
      </w:pPr>
      <w:r w:rsidRPr="00B20403">
        <w:rPr>
          <w:sz w:val="24"/>
          <w:szCs w:val="24"/>
        </w:rPr>
        <w:t>Đối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 giáo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bộ</w:t>
      </w:r>
      <w:r w:rsidRPr="00B20403">
        <w:rPr>
          <w:spacing w:val="3"/>
          <w:sz w:val="24"/>
          <w:szCs w:val="24"/>
        </w:rPr>
        <w:t xml:space="preserve"> </w:t>
      </w:r>
      <w:r w:rsidRPr="00B20403">
        <w:rPr>
          <w:sz w:val="24"/>
          <w:szCs w:val="24"/>
        </w:rPr>
        <w:t>môn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18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Thực hiện đúng kế hoạch giảng dạy trực tuyến, theo thời khóa biểu của nhà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trường,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kế hoạch thực hiện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chương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trình của tổ chuyên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môn;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2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Lập kế hoạch kiểm tra, đánh giá thường xuyên và thực hiện kiểm tra, đánh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sinh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kế</w:t>
      </w:r>
      <w:r w:rsidRPr="00B20403">
        <w:rPr>
          <w:spacing w:val="-7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16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 xml:space="preserve">Thực hiện tốt sự phân công, thống nhất trong tổ để kịp thời hạn tổ chức dạy </w:t>
      </w:r>
      <w:r w:rsidRPr="00B20403">
        <w:rPr>
          <w:spacing w:val="-67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cho học sinh; không thực hiện rời rạc, thiếu đồng bộ; chịu trách nhiệm về việc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chậm</w:t>
      </w:r>
      <w:r w:rsidRPr="00B20403">
        <w:rPr>
          <w:spacing w:val="-6"/>
          <w:sz w:val="24"/>
          <w:szCs w:val="24"/>
        </w:rPr>
        <w:t xml:space="preserve"> </w:t>
      </w:r>
      <w:r w:rsidRPr="00B20403">
        <w:rPr>
          <w:sz w:val="24"/>
          <w:szCs w:val="24"/>
        </w:rPr>
        <w:t>trễ làm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ảnh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hưởng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đến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kế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 tổ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và của</w:t>
      </w:r>
      <w:r w:rsidRPr="00B20403">
        <w:rPr>
          <w:spacing w:val="-13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trường.</w:t>
      </w:r>
    </w:p>
    <w:p w:rsidR="00B20403" w:rsidRPr="00B20403" w:rsidRDefault="00B20403" w:rsidP="00B20403">
      <w:pPr>
        <w:pStyle w:val="ListParagraph"/>
        <w:numPr>
          <w:ilvl w:val="0"/>
          <w:numId w:val="3"/>
        </w:numPr>
        <w:tabs>
          <w:tab w:val="left" w:pos="1450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Thông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tin kịp thời với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 viên chủ nhiệm, với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lãnh đạo nhà</w:t>
      </w:r>
      <w:r w:rsidRPr="00B20403">
        <w:rPr>
          <w:spacing w:val="70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 về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tình</w:t>
      </w:r>
      <w:r w:rsidRPr="00B20403">
        <w:rPr>
          <w:spacing w:val="21"/>
          <w:sz w:val="24"/>
          <w:szCs w:val="24"/>
        </w:rPr>
        <w:t xml:space="preserve"> </w:t>
      </w:r>
      <w:r w:rsidRPr="00B20403">
        <w:rPr>
          <w:sz w:val="24"/>
          <w:szCs w:val="24"/>
        </w:rPr>
        <w:t>hình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21"/>
          <w:sz w:val="24"/>
          <w:szCs w:val="24"/>
        </w:rPr>
        <w:t xml:space="preserve"> </w:t>
      </w:r>
      <w:r w:rsidRPr="00B20403">
        <w:rPr>
          <w:sz w:val="24"/>
          <w:szCs w:val="24"/>
        </w:rPr>
        <w:t>tập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21"/>
          <w:sz w:val="24"/>
          <w:szCs w:val="24"/>
        </w:rPr>
        <w:t xml:space="preserve"> </w:t>
      </w:r>
      <w:r w:rsidRPr="00B20403">
        <w:rPr>
          <w:sz w:val="24"/>
          <w:szCs w:val="24"/>
        </w:rPr>
        <w:t>lớp</w:t>
      </w:r>
      <w:r w:rsidRPr="00B20403">
        <w:rPr>
          <w:spacing w:val="22"/>
          <w:sz w:val="24"/>
          <w:szCs w:val="24"/>
        </w:rPr>
        <w:t xml:space="preserve"> </w:t>
      </w:r>
      <w:r w:rsidRPr="00B20403">
        <w:rPr>
          <w:sz w:val="24"/>
          <w:szCs w:val="24"/>
        </w:rPr>
        <w:t>giảng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dạy;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phối</w:t>
      </w:r>
      <w:r w:rsidRPr="00B20403">
        <w:rPr>
          <w:spacing w:val="22"/>
          <w:sz w:val="24"/>
          <w:szCs w:val="24"/>
        </w:rPr>
        <w:t xml:space="preserve"> </w:t>
      </w:r>
      <w:r w:rsidRPr="00B20403">
        <w:rPr>
          <w:sz w:val="24"/>
          <w:szCs w:val="24"/>
        </w:rPr>
        <w:t>hợp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giáo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chủ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>nhiệm,</w:t>
      </w:r>
      <w:r w:rsidRPr="00B20403">
        <w:rPr>
          <w:spacing w:val="23"/>
          <w:sz w:val="24"/>
          <w:szCs w:val="24"/>
        </w:rPr>
        <w:t xml:space="preserve"> </w:t>
      </w:r>
      <w:r w:rsidRPr="00B20403">
        <w:rPr>
          <w:sz w:val="24"/>
          <w:szCs w:val="24"/>
        </w:rPr>
        <w:t>phụ</w:t>
      </w:r>
      <w:r w:rsidRPr="00B20403">
        <w:rPr>
          <w:spacing w:val="24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huynh </w:t>
      </w:r>
      <w:r w:rsidRPr="00B20403">
        <w:rPr>
          <w:spacing w:val="-1"/>
          <w:sz w:val="24"/>
          <w:szCs w:val="24"/>
        </w:rPr>
        <w:t>học sinh</w:t>
      </w:r>
      <w:r w:rsidRPr="00B20403">
        <w:rPr>
          <w:sz w:val="24"/>
          <w:szCs w:val="24"/>
        </w:rPr>
        <w:t xml:space="preserve"> để có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phương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án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kịp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thời cho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tham</w:t>
      </w:r>
      <w:r w:rsidRPr="00B20403">
        <w:rPr>
          <w:spacing w:val="-6"/>
          <w:sz w:val="24"/>
          <w:szCs w:val="24"/>
        </w:rPr>
        <w:t xml:space="preserve"> </w:t>
      </w:r>
      <w:r w:rsidRPr="00B20403">
        <w:rPr>
          <w:sz w:val="24"/>
          <w:szCs w:val="24"/>
        </w:rPr>
        <w:t>gia học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tập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tốt</w:t>
      </w:r>
      <w:r w:rsidRPr="00B20403">
        <w:rPr>
          <w:spacing w:val="-18"/>
          <w:sz w:val="24"/>
          <w:szCs w:val="24"/>
        </w:rPr>
        <w:t xml:space="preserve"> </w:t>
      </w:r>
      <w:r w:rsidRPr="00B20403">
        <w:rPr>
          <w:sz w:val="24"/>
          <w:szCs w:val="24"/>
        </w:rPr>
        <w:t>nhất.</w:t>
      </w:r>
    </w:p>
    <w:p w:rsidR="00B20403" w:rsidRPr="00B20403" w:rsidRDefault="00B20403" w:rsidP="00B20403">
      <w:pPr>
        <w:pStyle w:val="Heading1"/>
        <w:numPr>
          <w:ilvl w:val="0"/>
          <w:numId w:val="12"/>
        </w:numPr>
        <w:tabs>
          <w:tab w:val="left" w:pos="1534"/>
        </w:tabs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lastRenderedPageBreak/>
        <w:t>Đối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 giáo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 chủ</w:t>
      </w:r>
      <w:r w:rsidRPr="00B20403">
        <w:rPr>
          <w:spacing w:val="-7"/>
          <w:sz w:val="24"/>
          <w:szCs w:val="24"/>
        </w:rPr>
        <w:t xml:space="preserve"> </w:t>
      </w:r>
      <w:r w:rsidRPr="00B20403">
        <w:rPr>
          <w:sz w:val="24"/>
          <w:szCs w:val="24"/>
        </w:rPr>
        <w:t>nhiệm</w:t>
      </w:r>
    </w:p>
    <w:p w:rsidR="00B20403" w:rsidRPr="00B20403" w:rsidRDefault="00B20403" w:rsidP="00B20403">
      <w:pPr>
        <w:pStyle w:val="BodyText"/>
        <w:numPr>
          <w:ilvl w:val="0"/>
          <w:numId w:val="3"/>
        </w:numPr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Thực</w:t>
      </w:r>
      <w:r w:rsidRPr="00B20403">
        <w:rPr>
          <w:spacing w:val="-11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z w:val="24"/>
          <w:szCs w:val="24"/>
        </w:rPr>
        <w:t>các</w:t>
      </w:r>
      <w:r w:rsidRPr="00B20403">
        <w:rPr>
          <w:spacing w:val="-11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hoạt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z w:val="24"/>
          <w:szCs w:val="24"/>
        </w:rPr>
        <w:t>động</w:t>
      </w:r>
      <w:r w:rsidRPr="00B20403">
        <w:rPr>
          <w:spacing w:val="-8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z w:val="24"/>
          <w:szCs w:val="24"/>
        </w:rPr>
        <w:t>yêu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z w:val="24"/>
          <w:szCs w:val="24"/>
        </w:rPr>
        <w:t>cầu</w:t>
      </w:r>
      <w:r w:rsidRPr="00B20403">
        <w:rPr>
          <w:spacing w:val="-7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-11"/>
          <w:sz w:val="24"/>
          <w:szCs w:val="24"/>
        </w:rPr>
        <w:t xml:space="preserve"> </w:t>
      </w:r>
      <w:r w:rsidRPr="00B20403">
        <w:rPr>
          <w:sz w:val="24"/>
          <w:szCs w:val="24"/>
        </w:rPr>
        <w:t>nhà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z w:val="24"/>
          <w:szCs w:val="24"/>
        </w:rPr>
        <w:t>trường:</w:t>
      </w:r>
      <w:r w:rsidRPr="00B20403">
        <w:rPr>
          <w:spacing w:val="-11"/>
          <w:sz w:val="24"/>
          <w:szCs w:val="24"/>
        </w:rPr>
        <w:t xml:space="preserve"> </w:t>
      </w:r>
      <w:r w:rsidRPr="00B20403">
        <w:rPr>
          <w:sz w:val="24"/>
          <w:szCs w:val="24"/>
        </w:rPr>
        <w:t>khảo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z w:val="24"/>
          <w:szCs w:val="24"/>
        </w:rPr>
        <w:t>sát,</w:t>
      </w:r>
      <w:r w:rsidRPr="00B20403">
        <w:rPr>
          <w:spacing w:val="-11"/>
          <w:sz w:val="24"/>
          <w:szCs w:val="24"/>
        </w:rPr>
        <w:t xml:space="preserve"> </w:t>
      </w:r>
      <w:r w:rsidRPr="00B20403">
        <w:rPr>
          <w:sz w:val="24"/>
          <w:szCs w:val="24"/>
        </w:rPr>
        <w:t>nắm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tình  hình </w:t>
      </w:r>
      <w:r w:rsidRPr="00B20403">
        <w:rPr>
          <w:spacing w:val="-67"/>
          <w:sz w:val="24"/>
          <w:szCs w:val="24"/>
        </w:rPr>
        <w:t xml:space="preserve">         </w:t>
      </w:r>
      <w:r w:rsidRPr="00B20403">
        <w:rPr>
          <w:spacing w:val="-1"/>
          <w:sz w:val="24"/>
          <w:szCs w:val="24"/>
        </w:rPr>
        <w:t>và</w:t>
      </w:r>
      <w:r w:rsidRPr="00B20403">
        <w:rPr>
          <w:spacing w:val="-10"/>
          <w:sz w:val="24"/>
          <w:szCs w:val="24"/>
        </w:rPr>
        <w:t xml:space="preserve">  </w:t>
      </w:r>
      <w:r w:rsidRPr="00B20403">
        <w:rPr>
          <w:spacing w:val="-1"/>
          <w:sz w:val="24"/>
          <w:szCs w:val="24"/>
        </w:rPr>
        <w:t>điều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kiện,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trang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thiết</w:t>
      </w:r>
      <w:r w:rsidRPr="00B20403">
        <w:rPr>
          <w:spacing w:val="-13"/>
          <w:sz w:val="24"/>
          <w:szCs w:val="24"/>
        </w:rPr>
        <w:t xml:space="preserve"> </w:t>
      </w:r>
      <w:r w:rsidRPr="00B20403">
        <w:rPr>
          <w:spacing w:val="-1"/>
          <w:sz w:val="24"/>
          <w:szCs w:val="24"/>
        </w:rPr>
        <w:t>bị</w:t>
      </w:r>
      <w:r w:rsidRPr="00B20403">
        <w:rPr>
          <w:spacing w:val="-8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z w:val="24"/>
          <w:szCs w:val="24"/>
        </w:rPr>
        <w:t>tập</w:t>
      </w:r>
      <w:r w:rsidRPr="00B20403">
        <w:rPr>
          <w:spacing w:val="-13"/>
          <w:sz w:val="24"/>
          <w:szCs w:val="24"/>
        </w:rPr>
        <w:t xml:space="preserve"> </w:t>
      </w:r>
      <w:r w:rsidRPr="00B20403">
        <w:rPr>
          <w:sz w:val="24"/>
          <w:szCs w:val="24"/>
        </w:rPr>
        <w:t>qua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z w:val="24"/>
          <w:szCs w:val="24"/>
        </w:rPr>
        <w:t>internet,</w:t>
      </w:r>
      <w:r w:rsidRPr="00B20403">
        <w:rPr>
          <w:spacing w:val="-17"/>
          <w:sz w:val="24"/>
          <w:szCs w:val="24"/>
        </w:rPr>
        <w:t xml:space="preserve"> </w:t>
      </w:r>
      <w:r w:rsidRPr="00B20403">
        <w:rPr>
          <w:sz w:val="24"/>
          <w:szCs w:val="24"/>
        </w:rPr>
        <w:t>online</w:t>
      </w:r>
      <w:r w:rsidRPr="00B20403">
        <w:rPr>
          <w:spacing w:val="-17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</w:t>
      </w:r>
      <w:r w:rsidRPr="00B20403">
        <w:rPr>
          <w:spacing w:val="-1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z w:val="24"/>
          <w:szCs w:val="24"/>
        </w:rPr>
        <w:t>sinh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z w:val="24"/>
          <w:szCs w:val="24"/>
        </w:rPr>
        <w:t>lớp</w:t>
      </w:r>
      <w:r w:rsidRPr="00B20403">
        <w:rPr>
          <w:spacing w:val="-13"/>
          <w:sz w:val="24"/>
          <w:szCs w:val="24"/>
        </w:rPr>
        <w:t xml:space="preserve"> </w:t>
      </w:r>
      <w:r w:rsidRPr="00B20403">
        <w:rPr>
          <w:sz w:val="24"/>
          <w:szCs w:val="24"/>
        </w:rPr>
        <w:t>chủ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z w:val="24"/>
          <w:szCs w:val="24"/>
        </w:rPr>
        <w:t xml:space="preserve">nhiệm. Trao </w:t>
      </w:r>
      <w:r w:rsidRPr="00B20403">
        <w:rPr>
          <w:spacing w:val="-68"/>
          <w:sz w:val="24"/>
          <w:szCs w:val="24"/>
        </w:rPr>
        <w:t xml:space="preserve">                   </w:t>
      </w:r>
      <w:r w:rsidRPr="00B20403">
        <w:rPr>
          <w:sz w:val="24"/>
          <w:szCs w:val="24"/>
        </w:rPr>
        <w:t>đổi cụ thể tình về việc tạo điều kiện học tập trực tuyến cho học sinh, báo cáo kịp thời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như</w:t>
      </w:r>
      <w:r w:rsidRPr="00B20403">
        <w:rPr>
          <w:spacing w:val="-16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cầu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và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hỗ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trợ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pacing w:val="-3"/>
          <w:sz w:val="24"/>
          <w:szCs w:val="24"/>
        </w:rPr>
        <w:t>của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nhà</w:t>
      </w:r>
      <w:r w:rsidRPr="00B20403">
        <w:rPr>
          <w:spacing w:val="-13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trường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để</w:t>
      </w:r>
      <w:r w:rsidRPr="00B20403">
        <w:rPr>
          <w:spacing w:val="-10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đảm</w:t>
      </w:r>
      <w:r w:rsidRPr="00B20403">
        <w:rPr>
          <w:spacing w:val="-20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bảo</w:t>
      </w:r>
      <w:r w:rsidRPr="00B20403">
        <w:rPr>
          <w:spacing w:val="-9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học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sinh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tham</w:t>
      </w:r>
      <w:r w:rsidRPr="00B20403">
        <w:rPr>
          <w:spacing w:val="-18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gia</w:t>
      </w:r>
      <w:r w:rsidRPr="00B20403">
        <w:rPr>
          <w:spacing w:val="-12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học</w:t>
      </w:r>
      <w:r w:rsidRPr="00B20403">
        <w:rPr>
          <w:spacing w:val="-13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trực</w:t>
      </w:r>
      <w:r w:rsidRPr="00B20403">
        <w:rPr>
          <w:spacing w:val="-15"/>
          <w:sz w:val="24"/>
          <w:szCs w:val="24"/>
        </w:rPr>
        <w:t xml:space="preserve"> </w:t>
      </w:r>
      <w:r w:rsidRPr="00B20403">
        <w:rPr>
          <w:spacing w:val="-2"/>
          <w:sz w:val="24"/>
          <w:szCs w:val="24"/>
        </w:rPr>
        <w:t>tuyến.</w:t>
      </w:r>
    </w:p>
    <w:p w:rsidR="00B20403" w:rsidRPr="00B20403" w:rsidRDefault="00B20403" w:rsidP="00B20403">
      <w:pPr>
        <w:pStyle w:val="BodyText"/>
        <w:numPr>
          <w:ilvl w:val="0"/>
          <w:numId w:val="3"/>
        </w:numPr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Giáo viên chủ nhiệm tạo nhóm PHHS của lớp chủ nhiệm để thông tin kịp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thời các thông báo của nhà trường, thông báo về tình hình học tập của học sinh cho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phụ huynh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sinh,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có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các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giải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pháp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quản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lý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sinh.</w:t>
      </w:r>
    </w:p>
    <w:p w:rsidR="00B20403" w:rsidRPr="00B20403" w:rsidRDefault="00B20403" w:rsidP="00B20403">
      <w:pPr>
        <w:pStyle w:val="BodyText"/>
        <w:numPr>
          <w:ilvl w:val="0"/>
          <w:numId w:val="3"/>
        </w:numPr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Nắm tình hình của lớp chủ nhiệm thông qua giáo viên bộ môn, ban cán sự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lớp để có căn cứ đánh giá hạnh kiểm (kết quả rèn luyện) học sinh sau này. Báo kết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quả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tập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 tuyến cho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phụ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huynh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sinh.</w:t>
      </w:r>
    </w:p>
    <w:p w:rsidR="00B20403" w:rsidRPr="00B20403" w:rsidRDefault="00B20403" w:rsidP="00B20403">
      <w:pPr>
        <w:pStyle w:val="BodyText"/>
        <w:numPr>
          <w:ilvl w:val="0"/>
          <w:numId w:val="3"/>
        </w:numPr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Phối hợp với cha, mẹ học sinh tạo điều kiện cho học sinh học tập trực tuyến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theo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đúng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kế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và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đạt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hiệu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quả.</w:t>
      </w:r>
    </w:p>
    <w:p w:rsidR="00B20403" w:rsidRPr="00B20403" w:rsidRDefault="00B20403" w:rsidP="00B20403">
      <w:pPr>
        <w:pStyle w:val="Heading1"/>
        <w:numPr>
          <w:ilvl w:val="0"/>
          <w:numId w:val="12"/>
        </w:numPr>
        <w:tabs>
          <w:tab w:val="left" w:pos="1534"/>
        </w:tabs>
        <w:spacing w:before="60" w:after="60" w:line="360" w:lineRule="exact"/>
        <w:ind w:right="283" w:hanging="282"/>
        <w:rPr>
          <w:sz w:val="24"/>
          <w:szCs w:val="24"/>
        </w:rPr>
      </w:pPr>
      <w:r w:rsidRPr="00B20403">
        <w:rPr>
          <w:sz w:val="24"/>
          <w:szCs w:val="24"/>
        </w:rPr>
        <w:t>Đối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nhân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viên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phụ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trách công nghệ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thông</w:t>
      </w:r>
      <w:r w:rsidRPr="00B20403">
        <w:rPr>
          <w:spacing w:val="-7"/>
          <w:sz w:val="24"/>
          <w:szCs w:val="24"/>
        </w:rPr>
        <w:t xml:space="preserve"> </w:t>
      </w:r>
      <w:r w:rsidRPr="00B20403">
        <w:rPr>
          <w:sz w:val="24"/>
          <w:szCs w:val="24"/>
        </w:rPr>
        <w:t>tin</w:t>
      </w:r>
    </w:p>
    <w:p w:rsidR="00B20403" w:rsidRPr="00B20403" w:rsidRDefault="00B20403" w:rsidP="00B20403">
      <w:pPr>
        <w:pStyle w:val="BodyText"/>
        <w:numPr>
          <w:ilvl w:val="0"/>
          <w:numId w:val="3"/>
        </w:numPr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 xml:space="preserve"> Quản lý phần mềm dạy học trực tuyến, tạo tài khoản cho CB, GV và học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sinh; thống kê, báo cáo theo yêu cầu của ngành. Lưu ý việc lưu trữ, xử lý số liệu theo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quy định. Hỗ trợ tổ chuyên môn, giáo viên bộ môn việc giao bài, lấy link bài học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(dạng clip),...</w:t>
      </w:r>
    </w:p>
    <w:p w:rsidR="00B20403" w:rsidRPr="00B20403" w:rsidRDefault="00B20403" w:rsidP="00B20403">
      <w:pPr>
        <w:pStyle w:val="BodyText"/>
        <w:numPr>
          <w:ilvl w:val="0"/>
          <w:numId w:val="3"/>
        </w:numPr>
        <w:spacing w:before="60" w:after="60" w:line="360" w:lineRule="exact"/>
        <w:ind w:right="283"/>
        <w:rPr>
          <w:sz w:val="24"/>
          <w:szCs w:val="24"/>
        </w:rPr>
      </w:pPr>
      <w:r w:rsidRPr="00B20403">
        <w:rPr>
          <w:sz w:val="24"/>
          <w:szCs w:val="24"/>
        </w:rPr>
        <w:t>Thực hiện các việc khác liên quan khi được lãnh đạo nhà trường yêu cầu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trong thời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gian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 dạy</w:t>
      </w:r>
      <w:r w:rsidRPr="00B20403">
        <w:rPr>
          <w:spacing w:val="-4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 tuyến.</w:t>
      </w:r>
    </w:p>
    <w:p w:rsidR="00B20403" w:rsidRPr="00B20403" w:rsidRDefault="00B20403" w:rsidP="00B20403">
      <w:pPr>
        <w:pStyle w:val="Heading1"/>
        <w:numPr>
          <w:ilvl w:val="0"/>
          <w:numId w:val="12"/>
        </w:numPr>
        <w:tabs>
          <w:tab w:val="left" w:pos="1534"/>
        </w:tabs>
        <w:spacing w:before="60" w:after="60" w:line="360" w:lineRule="exact"/>
        <w:ind w:right="283" w:hanging="282"/>
        <w:rPr>
          <w:sz w:val="24"/>
          <w:szCs w:val="24"/>
        </w:rPr>
      </w:pPr>
      <w:r w:rsidRPr="00B20403">
        <w:rPr>
          <w:sz w:val="24"/>
          <w:szCs w:val="24"/>
          <w:lang w:val="en-US"/>
        </w:rPr>
        <w:t>Bộ phận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văn</w:t>
      </w:r>
      <w:r w:rsidRPr="00B20403">
        <w:rPr>
          <w:spacing w:val="-1"/>
          <w:sz w:val="24"/>
          <w:szCs w:val="24"/>
        </w:rPr>
        <w:t xml:space="preserve"> </w:t>
      </w:r>
      <w:r w:rsidRPr="00B20403">
        <w:rPr>
          <w:sz w:val="24"/>
          <w:szCs w:val="24"/>
        </w:rPr>
        <w:t>phòng</w:t>
      </w:r>
    </w:p>
    <w:p w:rsidR="00B20403" w:rsidRPr="00B20403" w:rsidRDefault="00B20403" w:rsidP="00B20403">
      <w:pPr>
        <w:pStyle w:val="BodyText"/>
        <w:spacing w:before="60" w:after="60" w:line="360" w:lineRule="exact"/>
        <w:ind w:left="0" w:right="284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  Thực</w:t>
      </w:r>
      <w:r w:rsidRPr="00B20403">
        <w:rPr>
          <w:spacing w:val="39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hiện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các</w:t>
      </w:r>
      <w:r w:rsidRPr="00B20403">
        <w:rPr>
          <w:spacing w:val="38"/>
          <w:sz w:val="24"/>
          <w:szCs w:val="24"/>
        </w:rPr>
        <w:t xml:space="preserve"> </w:t>
      </w:r>
      <w:r w:rsidRPr="00B20403">
        <w:rPr>
          <w:sz w:val="24"/>
          <w:szCs w:val="24"/>
        </w:rPr>
        <w:t>nhiệm</w:t>
      </w:r>
      <w:r w:rsidRPr="00B20403">
        <w:rPr>
          <w:spacing w:val="38"/>
          <w:sz w:val="24"/>
          <w:szCs w:val="24"/>
        </w:rPr>
        <w:t xml:space="preserve"> </w:t>
      </w:r>
      <w:r w:rsidRPr="00B20403">
        <w:rPr>
          <w:sz w:val="24"/>
          <w:szCs w:val="24"/>
        </w:rPr>
        <w:t>vụ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được</w:t>
      </w:r>
      <w:r w:rsidRPr="00B20403">
        <w:rPr>
          <w:spacing w:val="40"/>
          <w:sz w:val="24"/>
          <w:szCs w:val="24"/>
        </w:rPr>
        <w:t xml:space="preserve"> </w:t>
      </w:r>
      <w:r w:rsidRPr="00B20403">
        <w:rPr>
          <w:sz w:val="24"/>
          <w:szCs w:val="24"/>
        </w:rPr>
        <w:t>phân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công,</w:t>
      </w:r>
      <w:r w:rsidRPr="00B20403">
        <w:rPr>
          <w:spacing w:val="37"/>
          <w:sz w:val="24"/>
          <w:szCs w:val="24"/>
        </w:rPr>
        <w:t xml:space="preserve"> </w:t>
      </w:r>
      <w:r w:rsidRPr="00B20403">
        <w:rPr>
          <w:sz w:val="24"/>
          <w:szCs w:val="24"/>
        </w:rPr>
        <w:t>phối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hợp</w:t>
      </w:r>
      <w:r w:rsidRPr="00B20403">
        <w:rPr>
          <w:spacing w:val="39"/>
          <w:sz w:val="24"/>
          <w:szCs w:val="24"/>
        </w:rPr>
        <w:t xml:space="preserve"> </w:t>
      </w:r>
      <w:r w:rsidRPr="00B20403">
        <w:rPr>
          <w:sz w:val="24"/>
          <w:szCs w:val="24"/>
        </w:rPr>
        <w:t>để</w:t>
      </w:r>
      <w:r w:rsidRPr="00B20403">
        <w:rPr>
          <w:spacing w:val="38"/>
          <w:sz w:val="24"/>
          <w:szCs w:val="24"/>
        </w:rPr>
        <w:t xml:space="preserve"> </w:t>
      </w:r>
      <w:r w:rsidRPr="00B20403">
        <w:rPr>
          <w:sz w:val="24"/>
          <w:szCs w:val="24"/>
        </w:rPr>
        <w:t>hoàn</w:t>
      </w:r>
      <w:r w:rsidRPr="00B20403">
        <w:rPr>
          <w:spacing w:val="41"/>
          <w:sz w:val="24"/>
          <w:szCs w:val="24"/>
        </w:rPr>
        <w:t xml:space="preserve"> </w:t>
      </w:r>
      <w:r w:rsidRPr="00B20403">
        <w:rPr>
          <w:sz w:val="24"/>
          <w:szCs w:val="24"/>
        </w:rPr>
        <w:t>thành</w:t>
      </w:r>
      <w:r w:rsidRPr="00B20403">
        <w:rPr>
          <w:spacing w:val="40"/>
          <w:sz w:val="24"/>
          <w:szCs w:val="24"/>
        </w:rPr>
        <w:t xml:space="preserve"> </w:t>
      </w:r>
      <w:r w:rsidRPr="00B20403">
        <w:rPr>
          <w:sz w:val="24"/>
          <w:szCs w:val="24"/>
        </w:rPr>
        <w:t>tốt</w:t>
      </w:r>
      <w:r w:rsidRPr="00B20403">
        <w:rPr>
          <w:spacing w:val="38"/>
          <w:sz w:val="24"/>
          <w:szCs w:val="24"/>
        </w:rPr>
        <w:t xml:space="preserve"> </w:t>
      </w:r>
      <w:r w:rsidRPr="00B20403">
        <w:rPr>
          <w:sz w:val="24"/>
          <w:szCs w:val="24"/>
        </w:rPr>
        <w:t>kế hoạch.</w:t>
      </w:r>
    </w:p>
    <w:p w:rsidR="00B20403" w:rsidRPr="00B20403" w:rsidRDefault="00B20403" w:rsidP="00B20403">
      <w:pPr>
        <w:pStyle w:val="BodyText"/>
        <w:spacing w:before="60" w:after="60" w:line="360" w:lineRule="exact"/>
        <w:ind w:left="0" w:right="284" w:firstLine="0"/>
        <w:rPr>
          <w:sz w:val="24"/>
          <w:szCs w:val="24"/>
        </w:rPr>
      </w:pPr>
      <w:r w:rsidRPr="00B20403">
        <w:rPr>
          <w:sz w:val="24"/>
          <w:szCs w:val="24"/>
        </w:rPr>
        <w:t xml:space="preserve">     Trên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đây</w:t>
      </w:r>
      <w:r w:rsidRPr="00B20403">
        <w:rPr>
          <w:spacing w:val="11"/>
          <w:sz w:val="24"/>
          <w:szCs w:val="24"/>
        </w:rPr>
        <w:t xml:space="preserve"> </w:t>
      </w:r>
      <w:r w:rsidRPr="00B20403">
        <w:rPr>
          <w:sz w:val="24"/>
          <w:szCs w:val="24"/>
        </w:rPr>
        <w:t>là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Kế</w:t>
      </w:r>
      <w:r w:rsidRPr="00B20403">
        <w:rPr>
          <w:spacing w:val="15"/>
          <w:sz w:val="24"/>
          <w:szCs w:val="24"/>
        </w:rPr>
        <w:t xml:space="preserve"> </w:t>
      </w:r>
      <w:r w:rsidRPr="00B20403">
        <w:rPr>
          <w:sz w:val="24"/>
          <w:szCs w:val="24"/>
        </w:rPr>
        <w:t>hoạch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tổ</w:t>
      </w:r>
      <w:r w:rsidRPr="00B20403">
        <w:rPr>
          <w:spacing w:val="17"/>
          <w:sz w:val="24"/>
          <w:szCs w:val="24"/>
        </w:rPr>
        <w:t xml:space="preserve"> </w:t>
      </w:r>
      <w:r w:rsidRPr="00B20403">
        <w:rPr>
          <w:sz w:val="24"/>
          <w:szCs w:val="24"/>
        </w:rPr>
        <w:t>chức</w:t>
      </w:r>
      <w:r w:rsidRPr="00B20403">
        <w:rPr>
          <w:spacing w:val="15"/>
          <w:sz w:val="24"/>
          <w:szCs w:val="24"/>
        </w:rPr>
        <w:t xml:space="preserve"> </w:t>
      </w:r>
      <w:r w:rsidRPr="00B20403">
        <w:rPr>
          <w:sz w:val="24"/>
          <w:szCs w:val="24"/>
        </w:rPr>
        <w:t>dạy</w:t>
      </w:r>
      <w:r w:rsidRPr="00B20403">
        <w:rPr>
          <w:spacing w:val="1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trực</w:t>
      </w:r>
      <w:r w:rsidRPr="00B20403">
        <w:rPr>
          <w:spacing w:val="15"/>
          <w:sz w:val="24"/>
          <w:szCs w:val="24"/>
        </w:rPr>
        <w:t xml:space="preserve"> </w:t>
      </w:r>
      <w:r w:rsidRPr="00B20403">
        <w:rPr>
          <w:sz w:val="24"/>
          <w:szCs w:val="24"/>
        </w:rPr>
        <w:t>tuyến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năm</w:t>
      </w:r>
      <w:r w:rsidRPr="00B20403">
        <w:rPr>
          <w:spacing w:val="1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</w:t>
      </w:r>
      <w:r w:rsidRPr="00B20403">
        <w:rPr>
          <w:spacing w:val="15"/>
          <w:sz w:val="24"/>
          <w:szCs w:val="24"/>
        </w:rPr>
        <w:t xml:space="preserve"> </w:t>
      </w:r>
      <w:r w:rsidRPr="00B20403">
        <w:rPr>
          <w:sz w:val="24"/>
          <w:szCs w:val="24"/>
        </w:rPr>
        <w:t>2023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-</w:t>
      </w:r>
      <w:r w:rsidRPr="00B20403">
        <w:rPr>
          <w:spacing w:val="14"/>
          <w:sz w:val="24"/>
          <w:szCs w:val="24"/>
        </w:rPr>
        <w:t xml:space="preserve"> </w:t>
      </w:r>
      <w:r w:rsidRPr="00B20403">
        <w:rPr>
          <w:sz w:val="24"/>
          <w:szCs w:val="24"/>
        </w:rPr>
        <w:t>2024</w:t>
      </w:r>
      <w:r w:rsidRPr="00B20403">
        <w:rPr>
          <w:spacing w:val="16"/>
          <w:sz w:val="24"/>
          <w:szCs w:val="24"/>
        </w:rPr>
        <w:t xml:space="preserve"> </w:t>
      </w:r>
      <w:r w:rsidRPr="00B20403">
        <w:rPr>
          <w:sz w:val="24"/>
          <w:szCs w:val="24"/>
        </w:rPr>
        <w:t>của trường THPT Tân Trào. Nhà trường yêu cầu cán bộ, giáo viên, nhân viên và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học sinh nghiêm túc thực hiện. Trong quá trình thực hiện, nếu có vấn đề phát sinh,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vướng mắc liên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hệ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với</w:t>
      </w:r>
      <w:r w:rsidRPr="00B20403">
        <w:rPr>
          <w:spacing w:val="1"/>
          <w:sz w:val="24"/>
          <w:szCs w:val="24"/>
        </w:rPr>
        <w:t xml:space="preserve"> </w:t>
      </w:r>
      <w:r w:rsidRPr="00B20403">
        <w:rPr>
          <w:sz w:val="24"/>
          <w:szCs w:val="24"/>
        </w:rPr>
        <w:t>Ban</w:t>
      </w:r>
      <w:r w:rsidRPr="00B20403">
        <w:rPr>
          <w:spacing w:val="-3"/>
          <w:sz w:val="24"/>
          <w:szCs w:val="24"/>
        </w:rPr>
        <w:t xml:space="preserve"> </w:t>
      </w:r>
      <w:r w:rsidRPr="00B20403">
        <w:rPr>
          <w:sz w:val="24"/>
          <w:szCs w:val="24"/>
        </w:rPr>
        <w:t>giám</w:t>
      </w:r>
      <w:r w:rsidRPr="00B20403">
        <w:rPr>
          <w:spacing w:val="-5"/>
          <w:sz w:val="24"/>
          <w:szCs w:val="24"/>
        </w:rPr>
        <w:t xml:space="preserve"> </w:t>
      </w:r>
      <w:r w:rsidRPr="00B20403">
        <w:rPr>
          <w:sz w:val="24"/>
          <w:szCs w:val="24"/>
        </w:rPr>
        <w:t>hiệu để được giải</w:t>
      </w:r>
      <w:r w:rsidRPr="00B20403">
        <w:rPr>
          <w:spacing w:val="-2"/>
          <w:sz w:val="24"/>
          <w:szCs w:val="24"/>
        </w:rPr>
        <w:t xml:space="preserve"> </w:t>
      </w:r>
      <w:r w:rsidRPr="00B20403">
        <w:rPr>
          <w:sz w:val="24"/>
          <w:szCs w:val="24"/>
        </w:rPr>
        <w:t>đáp.</w:t>
      </w:r>
    </w:p>
    <w:p w:rsidR="00B20403" w:rsidRPr="00B20403" w:rsidRDefault="00B20403" w:rsidP="00B20403">
      <w:pPr>
        <w:pStyle w:val="BodyText"/>
        <w:spacing w:before="60" w:after="60" w:line="360" w:lineRule="exact"/>
        <w:ind w:left="0" w:right="284"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01"/>
        <w:gridCol w:w="4729"/>
      </w:tblGrid>
      <w:tr w:rsidR="00B20403" w:rsidRPr="00B20403" w:rsidTr="007B7E8D">
        <w:tc>
          <w:tcPr>
            <w:tcW w:w="4701" w:type="dxa"/>
          </w:tcPr>
          <w:p w:rsidR="00B20403" w:rsidRPr="00B20403" w:rsidRDefault="00B20403" w:rsidP="007B7E8D">
            <w:pPr>
              <w:shd w:val="clear" w:color="auto" w:fill="FFFFFF"/>
              <w:spacing w:line="240" w:lineRule="exact"/>
              <w:rPr>
                <w:b/>
                <w:bCs/>
                <w:i/>
                <w:sz w:val="24"/>
                <w:szCs w:val="24"/>
              </w:rPr>
            </w:pPr>
            <w:r w:rsidRPr="00B20403">
              <w:rPr>
                <w:b/>
                <w:bCs/>
                <w:i/>
                <w:sz w:val="24"/>
                <w:szCs w:val="24"/>
              </w:rPr>
              <w:t xml:space="preserve">Nơi nhận: </w:t>
            </w:r>
          </w:p>
          <w:p w:rsidR="00B20403" w:rsidRPr="00B20403" w:rsidRDefault="00B20403" w:rsidP="007B7E8D">
            <w:pPr>
              <w:shd w:val="clear" w:color="auto" w:fill="FFFFFF"/>
              <w:spacing w:line="240" w:lineRule="exact"/>
              <w:rPr>
                <w:bCs/>
                <w:sz w:val="24"/>
                <w:szCs w:val="24"/>
              </w:rPr>
            </w:pPr>
            <w:r w:rsidRPr="00B20403">
              <w:rPr>
                <w:bCs/>
                <w:sz w:val="24"/>
                <w:szCs w:val="24"/>
              </w:rPr>
              <w:t>- Sở GD&amp;ĐT (để b/c);</w:t>
            </w:r>
          </w:p>
          <w:p w:rsidR="00B20403" w:rsidRPr="00B20403" w:rsidRDefault="00B20403" w:rsidP="007B7E8D">
            <w:pPr>
              <w:shd w:val="clear" w:color="auto" w:fill="FFFFFF"/>
              <w:spacing w:line="240" w:lineRule="exact"/>
              <w:rPr>
                <w:bCs/>
                <w:sz w:val="24"/>
                <w:szCs w:val="24"/>
              </w:rPr>
            </w:pPr>
            <w:r w:rsidRPr="00B20403">
              <w:rPr>
                <w:bCs/>
                <w:sz w:val="24"/>
                <w:szCs w:val="24"/>
              </w:rPr>
              <w:t>- BGH (để p/h);</w:t>
            </w:r>
          </w:p>
          <w:p w:rsidR="00B20403" w:rsidRPr="00B20403" w:rsidRDefault="00B20403" w:rsidP="007B7E8D">
            <w:pPr>
              <w:shd w:val="clear" w:color="auto" w:fill="FFFFFF"/>
              <w:spacing w:line="240" w:lineRule="exact"/>
              <w:rPr>
                <w:bCs/>
                <w:sz w:val="24"/>
                <w:szCs w:val="24"/>
              </w:rPr>
            </w:pPr>
            <w:r w:rsidRPr="00B20403">
              <w:rPr>
                <w:bCs/>
                <w:sz w:val="24"/>
                <w:szCs w:val="24"/>
              </w:rPr>
              <w:t>- TTCM (để t/h);</w:t>
            </w:r>
          </w:p>
          <w:p w:rsidR="00B20403" w:rsidRPr="00B20403" w:rsidRDefault="00B20403" w:rsidP="007B7E8D">
            <w:pPr>
              <w:shd w:val="clear" w:color="auto" w:fill="FFFFFF"/>
              <w:spacing w:line="240" w:lineRule="exact"/>
              <w:rPr>
                <w:bCs/>
                <w:sz w:val="24"/>
                <w:szCs w:val="24"/>
              </w:rPr>
            </w:pPr>
            <w:r w:rsidRPr="00B20403">
              <w:rPr>
                <w:bCs/>
                <w:sz w:val="24"/>
                <w:szCs w:val="24"/>
              </w:rPr>
              <w:t>- Lưu: VT, CM.</w:t>
            </w:r>
          </w:p>
          <w:p w:rsidR="00B20403" w:rsidRPr="00B20403" w:rsidRDefault="00B20403" w:rsidP="007B7E8D">
            <w:pPr>
              <w:shd w:val="clear" w:color="auto" w:fill="FFFFFF"/>
              <w:spacing w:line="320" w:lineRule="exact"/>
              <w:ind w:hanging="374"/>
              <w:jc w:val="center"/>
              <w:rPr>
                <w:b/>
                <w:bCs/>
                <w:sz w:val="24"/>
                <w:szCs w:val="24"/>
              </w:rPr>
            </w:pPr>
          </w:p>
          <w:p w:rsidR="00B20403" w:rsidRPr="00B20403" w:rsidRDefault="00B20403" w:rsidP="007B7E8D">
            <w:pPr>
              <w:shd w:val="clear" w:color="auto" w:fill="FFFFFF"/>
              <w:spacing w:line="320" w:lineRule="exact"/>
              <w:ind w:hanging="3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:rsidR="00B20403" w:rsidRPr="00B20403" w:rsidRDefault="00B20403" w:rsidP="007B7E8D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B20403">
              <w:rPr>
                <w:b/>
                <w:bCs/>
                <w:sz w:val="24"/>
                <w:szCs w:val="24"/>
              </w:rPr>
              <w:t>HIỆU TRƯỞNG</w:t>
            </w:r>
          </w:p>
          <w:p w:rsidR="00B20403" w:rsidRPr="00B20403" w:rsidRDefault="00B20403" w:rsidP="007B7E8D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B20403" w:rsidRPr="00B20403" w:rsidRDefault="00B20403" w:rsidP="007B7E8D"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 w:rsidR="00B20403" w:rsidRPr="00B20403" w:rsidRDefault="00B20403" w:rsidP="007B7E8D"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 w:rsidR="00B20403" w:rsidRPr="00B20403" w:rsidRDefault="00B20403" w:rsidP="007B7E8D"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 w:rsidR="00B20403" w:rsidRPr="00B20403" w:rsidRDefault="00B20403" w:rsidP="007B7E8D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B20403" w:rsidRPr="00B20403" w:rsidRDefault="00B20403" w:rsidP="007B7E8D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B20403">
              <w:rPr>
                <w:b/>
                <w:bCs/>
                <w:sz w:val="24"/>
                <w:szCs w:val="24"/>
              </w:rPr>
              <w:t>Nguyễn Thị Thanh Hà</w:t>
            </w:r>
          </w:p>
        </w:tc>
      </w:tr>
    </w:tbl>
    <w:p w:rsidR="00B20403" w:rsidRPr="00B20403" w:rsidRDefault="00B20403" w:rsidP="00B20403">
      <w:pPr>
        <w:pStyle w:val="BodyText"/>
        <w:spacing w:before="60" w:after="60" w:line="360" w:lineRule="exact"/>
        <w:ind w:left="0" w:right="284" w:firstLine="0"/>
        <w:rPr>
          <w:sz w:val="24"/>
          <w:szCs w:val="24"/>
        </w:rPr>
      </w:pPr>
    </w:p>
    <w:p w:rsidR="006271D5" w:rsidRPr="00B20403" w:rsidRDefault="006271D5">
      <w:pPr>
        <w:rPr>
          <w:sz w:val="24"/>
          <w:szCs w:val="24"/>
        </w:rPr>
      </w:pPr>
    </w:p>
    <w:sectPr w:rsidR="006271D5" w:rsidRPr="00B20403" w:rsidSect="00627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A5" w:rsidRDefault="00B20403">
    <w:pPr>
      <w:pStyle w:val="BodyText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B04"/>
    <w:multiLevelType w:val="hybridMultilevel"/>
    <w:tmpl w:val="4AF05688"/>
    <w:lvl w:ilvl="0" w:tplc="0D946002">
      <w:numFmt w:val="bullet"/>
      <w:lvlText w:val="-"/>
      <w:lvlJc w:val="left"/>
      <w:pPr>
        <w:ind w:left="34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9378E0CA">
      <w:numFmt w:val="bullet"/>
      <w:lvlText w:val="•"/>
      <w:lvlJc w:val="left"/>
      <w:pPr>
        <w:ind w:left="720" w:hanging="142"/>
      </w:pPr>
      <w:rPr>
        <w:rFonts w:hint="default"/>
        <w:lang w:eastAsia="en-US" w:bidi="ar-SA"/>
      </w:rPr>
    </w:lvl>
    <w:lvl w:ilvl="2" w:tplc="5D748DAE">
      <w:numFmt w:val="bullet"/>
      <w:lvlText w:val="•"/>
      <w:lvlJc w:val="left"/>
      <w:pPr>
        <w:ind w:left="1101" w:hanging="142"/>
      </w:pPr>
      <w:rPr>
        <w:rFonts w:hint="default"/>
        <w:lang w:eastAsia="en-US" w:bidi="ar-SA"/>
      </w:rPr>
    </w:lvl>
    <w:lvl w:ilvl="3" w:tplc="F1F4D18E">
      <w:numFmt w:val="bullet"/>
      <w:lvlText w:val="•"/>
      <w:lvlJc w:val="left"/>
      <w:pPr>
        <w:ind w:left="1481" w:hanging="142"/>
      </w:pPr>
      <w:rPr>
        <w:rFonts w:hint="default"/>
        <w:lang w:eastAsia="en-US" w:bidi="ar-SA"/>
      </w:rPr>
    </w:lvl>
    <w:lvl w:ilvl="4" w:tplc="B260A862">
      <w:numFmt w:val="bullet"/>
      <w:lvlText w:val="•"/>
      <w:lvlJc w:val="left"/>
      <w:pPr>
        <w:ind w:left="1862" w:hanging="142"/>
      </w:pPr>
      <w:rPr>
        <w:rFonts w:hint="default"/>
        <w:lang w:eastAsia="en-US" w:bidi="ar-SA"/>
      </w:rPr>
    </w:lvl>
    <w:lvl w:ilvl="5" w:tplc="2ECEF946">
      <w:numFmt w:val="bullet"/>
      <w:lvlText w:val="•"/>
      <w:lvlJc w:val="left"/>
      <w:pPr>
        <w:ind w:left="2242" w:hanging="142"/>
      </w:pPr>
      <w:rPr>
        <w:rFonts w:hint="default"/>
        <w:lang w:eastAsia="en-US" w:bidi="ar-SA"/>
      </w:rPr>
    </w:lvl>
    <w:lvl w:ilvl="6" w:tplc="B69041C0">
      <w:numFmt w:val="bullet"/>
      <w:lvlText w:val="•"/>
      <w:lvlJc w:val="left"/>
      <w:pPr>
        <w:ind w:left="2623" w:hanging="142"/>
      </w:pPr>
      <w:rPr>
        <w:rFonts w:hint="default"/>
        <w:lang w:eastAsia="en-US" w:bidi="ar-SA"/>
      </w:rPr>
    </w:lvl>
    <w:lvl w:ilvl="7" w:tplc="D30AE69E">
      <w:numFmt w:val="bullet"/>
      <w:lvlText w:val="•"/>
      <w:lvlJc w:val="left"/>
      <w:pPr>
        <w:ind w:left="3003" w:hanging="142"/>
      </w:pPr>
      <w:rPr>
        <w:rFonts w:hint="default"/>
        <w:lang w:eastAsia="en-US" w:bidi="ar-SA"/>
      </w:rPr>
    </w:lvl>
    <w:lvl w:ilvl="8" w:tplc="CB7AB04A">
      <w:numFmt w:val="bullet"/>
      <w:lvlText w:val="•"/>
      <w:lvlJc w:val="left"/>
      <w:pPr>
        <w:ind w:left="3384" w:hanging="142"/>
      </w:pPr>
      <w:rPr>
        <w:rFonts w:hint="default"/>
        <w:lang w:eastAsia="en-US" w:bidi="ar-SA"/>
      </w:rPr>
    </w:lvl>
  </w:abstractNum>
  <w:abstractNum w:abstractNumId="1">
    <w:nsid w:val="2245785E"/>
    <w:multiLevelType w:val="hybridMultilevel"/>
    <w:tmpl w:val="FDFEC560"/>
    <w:lvl w:ilvl="0" w:tplc="9C642FD2">
      <w:start w:val="2"/>
      <w:numFmt w:val="bullet"/>
      <w:lvlText w:val="-"/>
      <w:lvlJc w:val="left"/>
      <w:pPr>
        <w:ind w:left="5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">
    <w:nsid w:val="273F5CB2"/>
    <w:multiLevelType w:val="hybridMultilevel"/>
    <w:tmpl w:val="2C005066"/>
    <w:lvl w:ilvl="0" w:tplc="532ADAA2">
      <w:start w:val="1"/>
      <w:numFmt w:val="low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2B8305F4"/>
    <w:multiLevelType w:val="hybridMultilevel"/>
    <w:tmpl w:val="6A188F76"/>
    <w:lvl w:ilvl="0" w:tplc="A3823B68">
      <w:start w:val="2"/>
      <w:numFmt w:val="bullet"/>
      <w:lvlText w:val="-"/>
      <w:lvlJc w:val="left"/>
      <w:pPr>
        <w:ind w:left="6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4">
    <w:nsid w:val="2EC31868"/>
    <w:multiLevelType w:val="hybridMultilevel"/>
    <w:tmpl w:val="6AB4E738"/>
    <w:lvl w:ilvl="0" w:tplc="EBB40C82">
      <w:start w:val="1"/>
      <w:numFmt w:val="lowerLetter"/>
      <w:lvlText w:val="%1)"/>
      <w:lvlJc w:val="left"/>
      <w:pPr>
        <w:ind w:left="1865" w:hanging="305"/>
      </w:pPr>
      <w:rPr>
        <w:rFonts w:hint="default"/>
        <w:b w:val="0"/>
        <w:bCs/>
        <w:w w:val="100"/>
        <w:lang w:eastAsia="en-US" w:bidi="ar-SA"/>
      </w:rPr>
    </w:lvl>
    <w:lvl w:ilvl="1" w:tplc="B2EC8C6E">
      <w:numFmt w:val="bullet"/>
      <w:lvlText w:val="•"/>
      <w:lvlJc w:val="left"/>
      <w:pPr>
        <w:ind w:left="2471" w:hanging="305"/>
      </w:pPr>
      <w:rPr>
        <w:rFonts w:hint="default"/>
        <w:lang w:eastAsia="en-US" w:bidi="ar-SA"/>
      </w:rPr>
    </w:lvl>
    <w:lvl w:ilvl="2" w:tplc="CF4633DC">
      <w:numFmt w:val="bullet"/>
      <w:lvlText w:val="•"/>
      <w:lvlJc w:val="left"/>
      <w:pPr>
        <w:ind w:left="3383" w:hanging="305"/>
      </w:pPr>
      <w:rPr>
        <w:rFonts w:hint="default"/>
        <w:lang w:eastAsia="en-US" w:bidi="ar-SA"/>
      </w:rPr>
    </w:lvl>
    <w:lvl w:ilvl="3" w:tplc="DAA447A0">
      <w:numFmt w:val="bullet"/>
      <w:lvlText w:val="•"/>
      <w:lvlJc w:val="left"/>
      <w:pPr>
        <w:ind w:left="4295" w:hanging="305"/>
      </w:pPr>
      <w:rPr>
        <w:rFonts w:hint="default"/>
        <w:lang w:eastAsia="en-US" w:bidi="ar-SA"/>
      </w:rPr>
    </w:lvl>
    <w:lvl w:ilvl="4" w:tplc="2096638A">
      <w:numFmt w:val="bullet"/>
      <w:lvlText w:val="•"/>
      <w:lvlJc w:val="left"/>
      <w:pPr>
        <w:ind w:left="5207" w:hanging="305"/>
      </w:pPr>
      <w:rPr>
        <w:rFonts w:hint="default"/>
        <w:lang w:eastAsia="en-US" w:bidi="ar-SA"/>
      </w:rPr>
    </w:lvl>
    <w:lvl w:ilvl="5" w:tplc="FFD2E150">
      <w:numFmt w:val="bullet"/>
      <w:lvlText w:val="•"/>
      <w:lvlJc w:val="left"/>
      <w:pPr>
        <w:ind w:left="6119" w:hanging="305"/>
      </w:pPr>
      <w:rPr>
        <w:rFonts w:hint="default"/>
        <w:lang w:eastAsia="en-US" w:bidi="ar-SA"/>
      </w:rPr>
    </w:lvl>
    <w:lvl w:ilvl="6" w:tplc="5310E788">
      <w:numFmt w:val="bullet"/>
      <w:lvlText w:val="•"/>
      <w:lvlJc w:val="left"/>
      <w:pPr>
        <w:ind w:left="7031" w:hanging="305"/>
      </w:pPr>
      <w:rPr>
        <w:rFonts w:hint="default"/>
        <w:lang w:eastAsia="en-US" w:bidi="ar-SA"/>
      </w:rPr>
    </w:lvl>
    <w:lvl w:ilvl="7" w:tplc="C8AC07E2">
      <w:numFmt w:val="bullet"/>
      <w:lvlText w:val="•"/>
      <w:lvlJc w:val="left"/>
      <w:pPr>
        <w:ind w:left="7943" w:hanging="305"/>
      </w:pPr>
      <w:rPr>
        <w:rFonts w:hint="default"/>
        <w:lang w:eastAsia="en-US" w:bidi="ar-SA"/>
      </w:rPr>
    </w:lvl>
    <w:lvl w:ilvl="8" w:tplc="DFB2468C">
      <w:numFmt w:val="bullet"/>
      <w:lvlText w:val="•"/>
      <w:lvlJc w:val="left"/>
      <w:pPr>
        <w:ind w:left="8855" w:hanging="305"/>
      </w:pPr>
      <w:rPr>
        <w:rFonts w:hint="default"/>
        <w:lang w:eastAsia="en-US" w:bidi="ar-SA"/>
      </w:rPr>
    </w:lvl>
  </w:abstractNum>
  <w:abstractNum w:abstractNumId="5">
    <w:nsid w:val="52E61411"/>
    <w:multiLevelType w:val="hybridMultilevel"/>
    <w:tmpl w:val="ECA65370"/>
    <w:lvl w:ilvl="0" w:tplc="74FECD8A">
      <w:start w:val="1"/>
      <w:numFmt w:val="decimal"/>
      <w:lvlText w:val="%1."/>
      <w:lvlJc w:val="left"/>
      <w:pPr>
        <w:ind w:left="153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2D49588">
      <w:numFmt w:val="bullet"/>
      <w:lvlText w:val="•"/>
      <w:lvlJc w:val="left"/>
      <w:pPr>
        <w:ind w:left="2453" w:hanging="281"/>
      </w:pPr>
      <w:rPr>
        <w:rFonts w:hint="default"/>
        <w:lang w:eastAsia="en-US" w:bidi="ar-SA"/>
      </w:rPr>
    </w:lvl>
    <w:lvl w:ilvl="2" w:tplc="281060C6">
      <w:numFmt w:val="bullet"/>
      <w:lvlText w:val="•"/>
      <w:lvlJc w:val="left"/>
      <w:pPr>
        <w:ind w:left="3367" w:hanging="281"/>
      </w:pPr>
      <w:rPr>
        <w:rFonts w:hint="default"/>
        <w:lang w:eastAsia="en-US" w:bidi="ar-SA"/>
      </w:rPr>
    </w:lvl>
    <w:lvl w:ilvl="3" w:tplc="FC12E23C">
      <w:numFmt w:val="bullet"/>
      <w:lvlText w:val="•"/>
      <w:lvlJc w:val="left"/>
      <w:pPr>
        <w:ind w:left="4281" w:hanging="281"/>
      </w:pPr>
      <w:rPr>
        <w:rFonts w:hint="default"/>
        <w:lang w:eastAsia="en-US" w:bidi="ar-SA"/>
      </w:rPr>
    </w:lvl>
    <w:lvl w:ilvl="4" w:tplc="BF4C56D0">
      <w:numFmt w:val="bullet"/>
      <w:lvlText w:val="•"/>
      <w:lvlJc w:val="left"/>
      <w:pPr>
        <w:ind w:left="5195" w:hanging="281"/>
      </w:pPr>
      <w:rPr>
        <w:rFonts w:hint="default"/>
        <w:lang w:eastAsia="en-US" w:bidi="ar-SA"/>
      </w:rPr>
    </w:lvl>
    <w:lvl w:ilvl="5" w:tplc="00A63ED8">
      <w:numFmt w:val="bullet"/>
      <w:lvlText w:val="•"/>
      <w:lvlJc w:val="left"/>
      <w:pPr>
        <w:ind w:left="6109" w:hanging="281"/>
      </w:pPr>
      <w:rPr>
        <w:rFonts w:hint="default"/>
        <w:lang w:eastAsia="en-US" w:bidi="ar-SA"/>
      </w:rPr>
    </w:lvl>
    <w:lvl w:ilvl="6" w:tplc="59A6C6DA">
      <w:numFmt w:val="bullet"/>
      <w:lvlText w:val="•"/>
      <w:lvlJc w:val="left"/>
      <w:pPr>
        <w:ind w:left="7023" w:hanging="281"/>
      </w:pPr>
      <w:rPr>
        <w:rFonts w:hint="default"/>
        <w:lang w:eastAsia="en-US" w:bidi="ar-SA"/>
      </w:rPr>
    </w:lvl>
    <w:lvl w:ilvl="7" w:tplc="33141038">
      <w:numFmt w:val="bullet"/>
      <w:lvlText w:val="•"/>
      <w:lvlJc w:val="left"/>
      <w:pPr>
        <w:ind w:left="7937" w:hanging="281"/>
      </w:pPr>
      <w:rPr>
        <w:rFonts w:hint="default"/>
        <w:lang w:eastAsia="en-US" w:bidi="ar-SA"/>
      </w:rPr>
    </w:lvl>
    <w:lvl w:ilvl="8" w:tplc="8C261062">
      <w:numFmt w:val="bullet"/>
      <w:lvlText w:val="•"/>
      <w:lvlJc w:val="left"/>
      <w:pPr>
        <w:ind w:left="8851" w:hanging="281"/>
      </w:pPr>
      <w:rPr>
        <w:rFonts w:hint="default"/>
        <w:lang w:eastAsia="en-US" w:bidi="ar-SA"/>
      </w:rPr>
    </w:lvl>
  </w:abstractNum>
  <w:abstractNum w:abstractNumId="6">
    <w:nsid w:val="5BDB3133"/>
    <w:multiLevelType w:val="hybridMultilevel"/>
    <w:tmpl w:val="049065D6"/>
    <w:lvl w:ilvl="0" w:tplc="CAC0C9DE">
      <w:start w:val="1"/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>
    <w:nsid w:val="5EB22C5F"/>
    <w:multiLevelType w:val="hybridMultilevel"/>
    <w:tmpl w:val="D3366A4A"/>
    <w:lvl w:ilvl="0" w:tplc="40BE0E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17B7D53"/>
    <w:multiLevelType w:val="hybridMultilevel"/>
    <w:tmpl w:val="5D0AAB32"/>
    <w:lvl w:ilvl="0" w:tplc="0B2E50B6">
      <w:start w:val="1"/>
      <w:numFmt w:val="upperRoman"/>
      <w:lvlText w:val="%1."/>
      <w:lvlJc w:val="left"/>
      <w:pPr>
        <w:ind w:left="1502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DD1AAF48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5E2AF50">
      <w:numFmt w:val="bullet"/>
      <w:lvlText w:val="•"/>
      <w:lvlJc w:val="left"/>
      <w:pPr>
        <w:ind w:left="1560" w:hanging="281"/>
      </w:pPr>
      <w:rPr>
        <w:rFonts w:hint="default"/>
        <w:lang w:eastAsia="en-US" w:bidi="ar-SA"/>
      </w:rPr>
    </w:lvl>
    <w:lvl w:ilvl="3" w:tplc="1A801990">
      <w:numFmt w:val="bullet"/>
      <w:lvlText w:val="•"/>
      <w:lvlJc w:val="left"/>
      <w:pPr>
        <w:ind w:left="2699" w:hanging="281"/>
      </w:pPr>
      <w:rPr>
        <w:rFonts w:hint="default"/>
        <w:lang w:eastAsia="en-US" w:bidi="ar-SA"/>
      </w:rPr>
    </w:lvl>
    <w:lvl w:ilvl="4" w:tplc="04C8C0C6">
      <w:numFmt w:val="bullet"/>
      <w:lvlText w:val="•"/>
      <w:lvlJc w:val="left"/>
      <w:pPr>
        <w:ind w:left="3839" w:hanging="281"/>
      </w:pPr>
      <w:rPr>
        <w:rFonts w:hint="default"/>
        <w:lang w:eastAsia="en-US" w:bidi="ar-SA"/>
      </w:rPr>
    </w:lvl>
    <w:lvl w:ilvl="5" w:tplc="28709562">
      <w:numFmt w:val="bullet"/>
      <w:lvlText w:val="•"/>
      <w:lvlJc w:val="left"/>
      <w:pPr>
        <w:ind w:left="4979" w:hanging="281"/>
      </w:pPr>
      <w:rPr>
        <w:rFonts w:hint="default"/>
        <w:lang w:eastAsia="en-US" w:bidi="ar-SA"/>
      </w:rPr>
    </w:lvl>
    <w:lvl w:ilvl="6" w:tplc="6E56789E">
      <w:numFmt w:val="bullet"/>
      <w:lvlText w:val="•"/>
      <w:lvlJc w:val="left"/>
      <w:pPr>
        <w:ind w:left="6119" w:hanging="281"/>
      </w:pPr>
      <w:rPr>
        <w:rFonts w:hint="default"/>
        <w:lang w:eastAsia="en-US" w:bidi="ar-SA"/>
      </w:rPr>
    </w:lvl>
    <w:lvl w:ilvl="7" w:tplc="B83C7BE0">
      <w:numFmt w:val="bullet"/>
      <w:lvlText w:val="•"/>
      <w:lvlJc w:val="left"/>
      <w:pPr>
        <w:ind w:left="7259" w:hanging="281"/>
      </w:pPr>
      <w:rPr>
        <w:rFonts w:hint="default"/>
        <w:lang w:eastAsia="en-US" w:bidi="ar-SA"/>
      </w:rPr>
    </w:lvl>
    <w:lvl w:ilvl="8" w:tplc="B63EFD8E">
      <w:numFmt w:val="bullet"/>
      <w:lvlText w:val="•"/>
      <w:lvlJc w:val="left"/>
      <w:pPr>
        <w:ind w:left="8399" w:hanging="281"/>
      </w:pPr>
      <w:rPr>
        <w:rFonts w:hint="default"/>
        <w:lang w:eastAsia="en-US" w:bidi="ar-SA"/>
      </w:rPr>
    </w:lvl>
  </w:abstractNum>
  <w:abstractNum w:abstractNumId="9">
    <w:nsid w:val="70C62921"/>
    <w:multiLevelType w:val="hybridMultilevel"/>
    <w:tmpl w:val="ECA65370"/>
    <w:lvl w:ilvl="0" w:tplc="74FECD8A">
      <w:start w:val="1"/>
      <w:numFmt w:val="decimal"/>
      <w:lvlText w:val="%1."/>
      <w:lvlJc w:val="left"/>
      <w:pPr>
        <w:ind w:left="153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2D49588">
      <w:numFmt w:val="bullet"/>
      <w:lvlText w:val="•"/>
      <w:lvlJc w:val="left"/>
      <w:pPr>
        <w:ind w:left="2453" w:hanging="281"/>
      </w:pPr>
      <w:rPr>
        <w:rFonts w:hint="default"/>
        <w:lang w:eastAsia="en-US" w:bidi="ar-SA"/>
      </w:rPr>
    </w:lvl>
    <w:lvl w:ilvl="2" w:tplc="281060C6">
      <w:numFmt w:val="bullet"/>
      <w:lvlText w:val="•"/>
      <w:lvlJc w:val="left"/>
      <w:pPr>
        <w:ind w:left="3367" w:hanging="281"/>
      </w:pPr>
      <w:rPr>
        <w:rFonts w:hint="default"/>
        <w:lang w:eastAsia="en-US" w:bidi="ar-SA"/>
      </w:rPr>
    </w:lvl>
    <w:lvl w:ilvl="3" w:tplc="FC12E23C">
      <w:numFmt w:val="bullet"/>
      <w:lvlText w:val="•"/>
      <w:lvlJc w:val="left"/>
      <w:pPr>
        <w:ind w:left="4281" w:hanging="281"/>
      </w:pPr>
      <w:rPr>
        <w:rFonts w:hint="default"/>
        <w:lang w:eastAsia="en-US" w:bidi="ar-SA"/>
      </w:rPr>
    </w:lvl>
    <w:lvl w:ilvl="4" w:tplc="BF4C56D0">
      <w:numFmt w:val="bullet"/>
      <w:lvlText w:val="•"/>
      <w:lvlJc w:val="left"/>
      <w:pPr>
        <w:ind w:left="5195" w:hanging="281"/>
      </w:pPr>
      <w:rPr>
        <w:rFonts w:hint="default"/>
        <w:lang w:eastAsia="en-US" w:bidi="ar-SA"/>
      </w:rPr>
    </w:lvl>
    <w:lvl w:ilvl="5" w:tplc="00A63ED8">
      <w:numFmt w:val="bullet"/>
      <w:lvlText w:val="•"/>
      <w:lvlJc w:val="left"/>
      <w:pPr>
        <w:ind w:left="6109" w:hanging="281"/>
      </w:pPr>
      <w:rPr>
        <w:rFonts w:hint="default"/>
        <w:lang w:eastAsia="en-US" w:bidi="ar-SA"/>
      </w:rPr>
    </w:lvl>
    <w:lvl w:ilvl="6" w:tplc="59A6C6DA">
      <w:numFmt w:val="bullet"/>
      <w:lvlText w:val="•"/>
      <w:lvlJc w:val="left"/>
      <w:pPr>
        <w:ind w:left="7023" w:hanging="281"/>
      </w:pPr>
      <w:rPr>
        <w:rFonts w:hint="default"/>
        <w:lang w:eastAsia="en-US" w:bidi="ar-SA"/>
      </w:rPr>
    </w:lvl>
    <w:lvl w:ilvl="7" w:tplc="33141038">
      <w:numFmt w:val="bullet"/>
      <w:lvlText w:val="•"/>
      <w:lvlJc w:val="left"/>
      <w:pPr>
        <w:ind w:left="7937" w:hanging="281"/>
      </w:pPr>
      <w:rPr>
        <w:rFonts w:hint="default"/>
        <w:lang w:eastAsia="en-US" w:bidi="ar-SA"/>
      </w:rPr>
    </w:lvl>
    <w:lvl w:ilvl="8" w:tplc="8C261062">
      <w:numFmt w:val="bullet"/>
      <w:lvlText w:val="•"/>
      <w:lvlJc w:val="left"/>
      <w:pPr>
        <w:ind w:left="8851" w:hanging="281"/>
      </w:pPr>
      <w:rPr>
        <w:rFonts w:hint="default"/>
        <w:lang w:eastAsia="en-US" w:bidi="ar-SA"/>
      </w:rPr>
    </w:lvl>
  </w:abstractNum>
  <w:abstractNum w:abstractNumId="10">
    <w:nsid w:val="78581167"/>
    <w:multiLevelType w:val="hybridMultilevel"/>
    <w:tmpl w:val="FDA417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112B3"/>
    <w:multiLevelType w:val="hybridMultilevel"/>
    <w:tmpl w:val="229409FE"/>
    <w:lvl w:ilvl="0" w:tplc="B79A3008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398D2FE">
      <w:numFmt w:val="bullet"/>
      <w:lvlText w:val="•"/>
      <w:lvlJc w:val="left"/>
      <w:pPr>
        <w:ind w:left="1301" w:hanging="164"/>
      </w:pPr>
      <w:rPr>
        <w:rFonts w:hint="default"/>
        <w:lang w:eastAsia="en-US" w:bidi="ar-SA"/>
      </w:rPr>
    </w:lvl>
    <w:lvl w:ilvl="2" w:tplc="0A744314">
      <w:numFmt w:val="bullet"/>
      <w:lvlText w:val="•"/>
      <w:lvlJc w:val="left"/>
      <w:pPr>
        <w:ind w:left="2343" w:hanging="164"/>
      </w:pPr>
      <w:rPr>
        <w:rFonts w:hint="default"/>
        <w:lang w:eastAsia="en-US" w:bidi="ar-SA"/>
      </w:rPr>
    </w:lvl>
    <w:lvl w:ilvl="3" w:tplc="B396F180">
      <w:numFmt w:val="bullet"/>
      <w:lvlText w:val="•"/>
      <w:lvlJc w:val="left"/>
      <w:pPr>
        <w:ind w:left="3385" w:hanging="164"/>
      </w:pPr>
      <w:rPr>
        <w:rFonts w:hint="default"/>
        <w:lang w:eastAsia="en-US" w:bidi="ar-SA"/>
      </w:rPr>
    </w:lvl>
    <w:lvl w:ilvl="4" w:tplc="43348418">
      <w:numFmt w:val="bullet"/>
      <w:lvlText w:val="•"/>
      <w:lvlJc w:val="left"/>
      <w:pPr>
        <w:ind w:left="4427" w:hanging="164"/>
      </w:pPr>
      <w:rPr>
        <w:rFonts w:hint="default"/>
        <w:lang w:eastAsia="en-US" w:bidi="ar-SA"/>
      </w:rPr>
    </w:lvl>
    <w:lvl w:ilvl="5" w:tplc="F0D6048C">
      <w:numFmt w:val="bullet"/>
      <w:lvlText w:val="•"/>
      <w:lvlJc w:val="left"/>
      <w:pPr>
        <w:ind w:left="5469" w:hanging="164"/>
      </w:pPr>
      <w:rPr>
        <w:rFonts w:hint="default"/>
        <w:lang w:eastAsia="en-US" w:bidi="ar-SA"/>
      </w:rPr>
    </w:lvl>
    <w:lvl w:ilvl="6" w:tplc="C8445354">
      <w:numFmt w:val="bullet"/>
      <w:lvlText w:val="•"/>
      <w:lvlJc w:val="left"/>
      <w:pPr>
        <w:ind w:left="6511" w:hanging="164"/>
      </w:pPr>
      <w:rPr>
        <w:rFonts w:hint="default"/>
        <w:lang w:eastAsia="en-US" w:bidi="ar-SA"/>
      </w:rPr>
    </w:lvl>
    <w:lvl w:ilvl="7" w:tplc="440E2E66">
      <w:numFmt w:val="bullet"/>
      <w:lvlText w:val="•"/>
      <w:lvlJc w:val="left"/>
      <w:pPr>
        <w:ind w:left="7553" w:hanging="164"/>
      </w:pPr>
      <w:rPr>
        <w:rFonts w:hint="default"/>
        <w:lang w:eastAsia="en-US" w:bidi="ar-SA"/>
      </w:rPr>
    </w:lvl>
    <w:lvl w:ilvl="8" w:tplc="7B945020">
      <w:numFmt w:val="bullet"/>
      <w:lvlText w:val="•"/>
      <w:lvlJc w:val="left"/>
      <w:pPr>
        <w:ind w:left="8595" w:hanging="164"/>
      </w:pPr>
      <w:rPr>
        <w:rFonts w:hint="default"/>
        <w:lang w:eastAsia="en-US" w:bidi="ar-SA"/>
      </w:rPr>
    </w:lvl>
  </w:abstractNum>
  <w:abstractNum w:abstractNumId="12">
    <w:nsid w:val="7CA471AB"/>
    <w:multiLevelType w:val="hybridMultilevel"/>
    <w:tmpl w:val="84701EF4"/>
    <w:lvl w:ilvl="0" w:tplc="455EAAC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>
    <w:nsid w:val="7DCB1D18"/>
    <w:multiLevelType w:val="hybridMultilevel"/>
    <w:tmpl w:val="23A241DA"/>
    <w:lvl w:ilvl="0" w:tplc="5CC2D800">
      <w:start w:val="4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1" w:hanging="360"/>
      </w:pPr>
    </w:lvl>
    <w:lvl w:ilvl="2" w:tplc="0409001B" w:tentative="1">
      <w:start w:val="1"/>
      <w:numFmt w:val="lowerRoman"/>
      <w:lvlText w:val="%3."/>
      <w:lvlJc w:val="right"/>
      <w:pPr>
        <w:ind w:left="3051" w:hanging="180"/>
      </w:pPr>
    </w:lvl>
    <w:lvl w:ilvl="3" w:tplc="0409000F" w:tentative="1">
      <w:start w:val="1"/>
      <w:numFmt w:val="decimal"/>
      <w:lvlText w:val="%4."/>
      <w:lvlJc w:val="left"/>
      <w:pPr>
        <w:ind w:left="3771" w:hanging="360"/>
      </w:pPr>
    </w:lvl>
    <w:lvl w:ilvl="4" w:tplc="04090019" w:tentative="1">
      <w:start w:val="1"/>
      <w:numFmt w:val="lowerLetter"/>
      <w:lvlText w:val="%5."/>
      <w:lvlJc w:val="left"/>
      <w:pPr>
        <w:ind w:left="4491" w:hanging="360"/>
      </w:pPr>
    </w:lvl>
    <w:lvl w:ilvl="5" w:tplc="0409001B" w:tentative="1">
      <w:start w:val="1"/>
      <w:numFmt w:val="lowerRoman"/>
      <w:lvlText w:val="%6."/>
      <w:lvlJc w:val="right"/>
      <w:pPr>
        <w:ind w:left="5211" w:hanging="180"/>
      </w:pPr>
    </w:lvl>
    <w:lvl w:ilvl="6" w:tplc="0409000F" w:tentative="1">
      <w:start w:val="1"/>
      <w:numFmt w:val="decimal"/>
      <w:lvlText w:val="%7."/>
      <w:lvlJc w:val="left"/>
      <w:pPr>
        <w:ind w:left="5931" w:hanging="360"/>
      </w:pPr>
    </w:lvl>
    <w:lvl w:ilvl="7" w:tplc="04090019" w:tentative="1">
      <w:start w:val="1"/>
      <w:numFmt w:val="lowerLetter"/>
      <w:lvlText w:val="%8."/>
      <w:lvlJc w:val="left"/>
      <w:pPr>
        <w:ind w:left="6651" w:hanging="360"/>
      </w:pPr>
    </w:lvl>
    <w:lvl w:ilvl="8" w:tplc="0409001B" w:tentative="1">
      <w:start w:val="1"/>
      <w:numFmt w:val="lowerRoman"/>
      <w:lvlText w:val="%9."/>
      <w:lvlJc w:val="right"/>
      <w:pPr>
        <w:ind w:left="7371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3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B20403"/>
    <w:rsid w:val="000016AC"/>
    <w:rsid w:val="00001CBF"/>
    <w:rsid w:val="0000249B"/>
    <w:rsid w:val="00002D24"/>
    <w:rsid w:val="00002DBF"/>
    <w:rsid w:val="00002F79"/>
    <w:rsid w:val="0000304C"/>
    <w:rsid w:val="00003790"/>
    <w:rsid w:val="00003B00"/>
    <w:rsid w:val="000055B7"/>
    <w:rsid w:val="00005B9C"/>
    <w:rsid w:val="00007228"/>
    <w:rsid w:val="00007BA8"/>
    <w:rsid w:val="00011301"/>
    <w:rsid w:val="0001131B"/>
    <w:rsid w:val="0001345F"/>
    <w:rsid w:val="00013B2C"/>
    <w:rsid w:val="00017220"/>
    <w:rsid w:val="00020BD0"/>
    <w:rsid w:val="00020CD3"/>
    <w:rsid w:val="000231D7"/>
    <w:rsid w:val="000233F6"/>
    <w:rsid w:val="00023FEF"/>
    <w:rsid w:val="00024E4E"/>
    <w:rsid w:val="0002513B"/>
    <w:rsid w:val="00026AC4"/>
    <w:rsid w:val="00027062"/>
    <w:rsid w:val="00032230"/>
    <w:rsid w:val="00032A27"/>
    <w:rsid w:val="000334B9"/>
    <w:rsid w:val="00033CAE"/>
    <w:rsid w:val="00033F39"/>
    <w:rsid w:val="000347F2"/>
    <w:rsid w:val="00034F93"/>
    <w:rsid w:val="0004038A"/>
    <w:rsid w:val="000403E5"/>
    <w:rsid w:val="000412F1"/>
    <w:rsid w:val="00041301"/>
    <w:rsid w:val="00042D34"/>
    <w:rsid w:val="00043BF7"/>
    <w:rsid w:val="000441E4"/>
    <w:rsid w:val="0004471C"/>
    <w:rsid w:val="00044BE9"/>
    <w:rsid w:val="00044D0F"/>
    <w:rsid w:val="00045ECB"/>
    <w:rsid w:val="00045FB1"/>
    <w:rsid w:val="00046B38"/>
    <w:rsid w:val="00047597"/>
    <w:rsid w:val="00047B0B"/>
    <w:rsid w:val="00047FCE"/>
    <w:rsid w:val="0005093B"/>
    <w:rsid w:val="000510FC"/>
    <w:rsid w:val="000527DC"/>
    <w:rsid w:val="00055AF6"/>
    <w:rsid w:val="00057769"/>
    <w:rsid w:val="00057D30"/>
    <w:rsid w:val="0006336B"/>
    <w:rsid w:val="000634B0"/>
    <w:rsid w:val="00064021"/>
    <w:rsid w:val="00065F28"/>
    <w:rsid w:val="000669BB"/>
    <w:rsid w:val="000671E6"/>
    <w:rsid w:val="000675CB"/>
    <w:rsid w:val="00070995"/>
    <w:rsid w:val="00071634"/>
    <w:rsid w:val="00071D31"/>
    <w:rsid w:val="00071D36"/>
    <w:rsid w:val="00072731"/>
    <w:rsid w:val="00073077"/>
    <w:rsid w:val="00080A2B"/>
    <w:rsid w:val="00080E44"/>
    <w:rsid w:val="0008123A"/>
    <w:rsid w:val="0008238A"/>
    <w:rsid w:val="000839F6"/>
    <w:rsid w:val="000851E3"/>
    <w:rsid w:val="0008542C"/>
    <w:rsid w:val="00086502"/>
    <w:rsid w:val="00087977"/>
    <w:rsid w:val="00087F2D"/>
    <w:rsid w:val="000914DA"/>
    <w:rsid w:val="00091E8C"/>
    <w:rsid w:val="00092A44"/>
    <w:rsid w:val="000932B5"/>
    <w:rsid w:val="00096A5F"/>
    <w:rsid w:val="00096D83"/>
    <w:rsid w:val="000972E1"/>
    <w:rsid w:val="000A13CA"/>
    <w:rsid w:val="000A1CDE"/>
    <w:rsid w:val="000A214D"/>
    <w:rsid w:val="000A3324"/>
    <w:rsid w:val="000A33B1"/>
    <w:rsid w:val="000A4542"/>
    <w:rsid w:val="000A48C9"/>
    <w:rsid w:val="000A4A2B"/>
    <w:rsid w:val="000A4C29"/>
    <w:rsid w:val="000A50F1"/>
    <w:rsid w:val="000A538C"/>
    <w:rsid w:val="000A5BE5"/>
    <w:rsid w:val="000A6E3C"/>
    <w:rsid w:val="000B10FC"/>
    <w:rsid w:val="000B147C"/>
    <w:rsid w:val="000B15F2"/>
    <w:rsid w:val="000B2532"/>
    <w:rsid w:val="000B29C7"/>
    <w:rsid w:val="000B32AE"/>
    <w:rsid w:val="000B7A10"/>
    <w:rsid w:val="000B7F57"/>
    <w:rsid w:val="000C01DB"/>
    <w:rsid w:val="000C1997"/>
    <w:rsid w:val="000C31AA"/>
    <w:rsid w:val="000C3CC4"/>
    <w:rsid w:val="000C40B6"/>
    <w:rsid w:val="000C4303"/>
    <w:rsid w:val="000C5B51"/>
    <w:rsid w:val="000C6B08"/>
    <w:rsid w:val="000C7444"/>
    <w:rsid w:val="000C751B"/>
    <w:rsid w:val="000C7C33"/>
    <w:rsid w:val="000D1D64"/>
    <w:rsid w:val="000D40CA"/>
    <w:rsid w:val="000D40E5"/>
    <w:rsid w:val="000D5A3B"/>
    <w:rsid w:val="000D5BCE"/>
    <w:rsid w:val="000D6D2A"/>
    <w:rsid w:val="000D7059"/>
    <w:rsid w:val="000D79F5"/>
    <w:rsid w:val="000D7EF5"/>
    <w:rsid w:val="000E027B"/>
    <w:rsid w:val="000E05E4"/>
    <w:rsid w:val="000E13B2"/>
    <w:rsid w:val="000E1C96"/>
    <w:rsid w:val="000E2844"/>
    <w:rsid w:val="000E2A89"/>
    <w:rsid w:val="000E33AE"/>
    <w:rsid w:val="000E38E6"/>
    <w:rsid w:val="000E442F"/>
    <w:rsid w:val="000E4DC4"/>
    <w:rsid w:val="000E4DDD"/>
    <w:rsid w:val="000E620C"/>
    <w:rsid w:val="000E6C94"/>
    <w:rsid w:val="000E79FF"/>
    <w:rsid w:val="000E7DC6"/>
    <w:rsid w:val="000F05EB"/>
    <w:rsid w:val="000F16A4"/>
    <w:rsid w:val="000F1941"/>
    <w:rsid w:val="000F1E40"/>
    <w:rsid w:val="000F226B"/>
    <w:rsid w:val="000F27C9"/>
    <w:rsid w:val="000F2CB6"/>
    <w:rsid w:val="000F301A"/>
    <w:rsid w:val="000F5824"/>
    <w:rsid w:val="000F5FD2"/>
    <w:rsid w:val="000F61BB"/>
    <w:rsid w:val="000F72E7"/>
    <w:rsid w:val="00101514"/>
    <w:rsid w:val="0010183A"/>
    <w:rsid w:val="0010183B"/>
    <w:rsid w:val="00101BAA"/>
    <w:rsid w:val="001020C7"/>
    <w:rsid w:val="00102291"/>
    <w:rsid w:val="001025FD"/>
    <w:rsid w:val="00102B18"/>
    <w:rsid w:val="00103B8D"/>
    <w:rsid w:val="00104A58"/>
    <w:rsid w:val="00105A3E"/>
    <w:rsid w:val="001066AE"/>
    <w:rsid w:val="0010693D"/>
    <w:rsid w:val="001074DC"/>
    <w:rsid w:val="00107DB3"/>
    <w:rsid w:val="00110576"/>
    <w:rsid w:val="0011057A"/>
    <w:rsid w:val="00110CF7"/>
    <w:rsid w:val="00111501"/>
    <w:rsid w:val="001116F2"/>
    <w:rsid w:val="00112F0A"/>
    <w:rsid w:val="00113713"/>
    <w:rsid w:val="00113F92"/>
    <w:rsid w:val="00114474"/>
    <w:rsid w:val="0011588E"/>
    <w:rsid w:val="00116BB1"/>
    <w:rsid w:val="00117047"/>
    <w:rsid w:val="00120151"/>
    <w:rsid w:val="00121B68"/>
    <w:rsid w:val="00121BA7"/>
    <w:rsid w:val="00123DB8"/>
    <w:rsid w:val="00124925"/>
    <w:rsid w:val="00124CED"/>
    <w:rsid w:val="00124E28"/>
    <w:rsid w:val="00124FDA"/>
    <w:rsid w:val="001252D6"/>
    <w:rsid w:val="001267D3"/>
    <w:rsid w:val="00127225"/>
    <w:rsid w:val="00127503"/>
    <w:rsid w:val="00127B62"/>
    <w:rsid w:val="00130104"/>
    <w:rsid w:val="001302B0"/>
    <w:rsid w:val="00130A0B"/>
    <w:rsid w:val="00130D68"/>
    <w:rsid w:val="00131A59"/>
    <w:rsid w:val="001329A4"/>
    <w:rsid w:val="00135BFA"/>
    <w:rsid w:val="001407E0"/>
    <w:rsid w:val="00141616"/>
    <w:rsid w:val="001416FC"/>
    <w:rsid w:val="00142D09"/>
    <w:rsid w:val="00142E28"/>
    <w:rsid w:val="00147160"/>
    <w:rsid w:val="001476B9"/>
    <w:rsid w:val="00152B9E"/>
    <w:rsid w:val="00153B55"/>
    <w:rsid w:val="00154269"/>
    <w:rsid w:val="00160116"/>
    <w:rsid w:val="001617F2"/>
    <w:rsid w:val="0016266E"/>
    <w:rsid w:val="00162A78"/>
    <w:rsid w:val="001635CE"/>
    <w:rsid w:val="0016430B"/>
    <w:rsid w:val="00164509"/>
    <w:rsid w:val="00166317"/>
    <w:rsid w:val="001669C2"/>
    <w:rsid w:val="00166D29"/>
    <w:rsid w:val="00166EC7"/>
    <w:rsid w:val="00170E92"/>
    <w:rsid w:val="001711FB"/>
    <w:rsid w:val="00171672"/>
    <w:rsid w:val="00172280"/>
    <w:rsid w:val="00172417"/>
    <w:rsid w:val="00172BE0"/>
    <w:rsid w:val="0017376D"/>
    <w:rsid w:val="0017541F"/>
    <w:rsid w:val="00175733"/>
    <w:rsid w:val="0017671C"/>
    <w:rsid w:val="00176B23"/>
    <w:rsid w:val="00176F72"/>
    <w:rsid w:val="001771E6"/>
    <w:rsid w:val="0017748F"/>
    <w:rsid w:val="00177F19"/>
    <w:rsid w:val="00180C2A"/>
    <w:rsid w:val="0018186B"/>
    <w:rsid w:val="0018258F"/>
    <w:rsid w:val="00182BEC"/>
    <w:rsid w:val="00184A6C"/>
    <w:rsid w:val="00184AA9"/>
    <w:rsid w:val="00184D59"/>
    <w:rsid w:val="00185E7C"/>
    <w:rsid w:val="001862CE"/>
    <w:rsid w:val="00186B98"/>
    <w:rsid w:val="00187053"/>
    <w:rsid w:val="001877F3"/>
    <w:rsid w:val="0019029C"/>
    <w:rsid w:val="0019109A"/>
    <w:rsid w:val="001915C2"/>
    <w:rsid w:val="00194263"/>
    <w:rsid w:val="001A0CD2"/>
    <w:rsid w:val="001A1C3A"/>
    <w:rsid w:val="001A3BD7"/>
    <w:rsid w:val="001A5887"/>
    <w:rsid w:val="001A5AFD"/>
    <w:rsid w:val="001A5D51"/>
    <w:rsid w:val="001B0499"/>
    <w:rsid w:val="001B0F47"/>
    <w:rsid w:val="001B16FA"/>
    <w:rsid w:val="001B1968"/>
    <w:rsid w:val="001B1A98"/>
    <w:rsid w:val="001B1EE8"/>
    <w:rsid w:val="001B22AC"/>
    <w:rsid w:val="001B26EC"/>
    <w:rsid w:val="001B2A35"/>
    <w:rsid w:val="001B3016"/>
    <w:rsid w:val="001B4386"/>
    <w:rsid w:val="001B55A0"/>
    <w:rsid w:val="001B64CF"/>
    <w:rsid w:val="001B702D"/>
    <w:rsid w:val="001B73F4"/>
    <w:rsid w:val="001B743A"/>
    <w:rsid w:val="001B7D65"/>
    <w:rsid w:val="001C0F5B"/>
    <w:rsid w:val="001C1122"/>
    <w:rsid w:val="001C327E"/>
    <w:rsid w:val="001C328F"/>
    <w:rsid w:val="001C4879"/>
    <w:rsid w:val="001C4F2A"/>
    <w:rsid w:val="001C6C06"/>
    <w:rsid w:val="001C7C26"/>
    <w:rsid w:val="001D04A5"/>
    <w:rsid w:val="001D0C50"/>
    <w:rsid w:val="001D18CE"/>
    <w:rsid w:val="001D2117"/>
    <w:rsid w:val="001D30FE"/>
    <w:rsid w:val="001D35B5"/>
    <w:rsid w:val="001D46CE"/>
    <w:rsid w:val="001D4FE7"/>
    <w:rsid w:val="001D5AE2"/>
    <w:rsid w:val="001D6C4E"/>
    <w:rsid w:val="001D7999"/>
    <w:rsid w:val="001E04AF"/>
    <w:rsid w:val="001E0EC2"/>
    <w:rsid w:val="001E1245"/>
    <w:rsid w:val="001E1508"/>
    <w:rsid w:val="001E2664"/>
    <w:rsid w:val="001E2C4E"/>
    <w:rsid w:val="001E479B"/>
    <w:rsid w:val="001E502B"/>
    <w:rsid w:val="001E57A8"/>
    <w:rsid w:val="001E5C8E"/>
    <w:rsid w:val="001E6FE4"/>
    <w:rsid w:val="001F0131"/>
    <w:rsid w:val="001F0575"/>
    <w:rsid w:val="001F07D8"/>
    <w:rsid w:val="001F1D90"/>
    <w:rsid w:val="001F233B"/>
    <w:rsid w:val="001F239B"/>
    <w:rsid w:val="001F32EA"/>
    <w:rsid w:val="001F412C"/>
    <w:rsid w:val="001F43A7"/>
    <w:rsid w:val="001F5105"/>
    <w:rsid w:val="001F5169"/>
    <w:rsid w:val="001F5708"/>
    <w:rsid w:val="001F5891"/>
    <w:rsid w:val="001F6169"/>
    <w:rsid w:val="001F6639"/>
    <w:rsid w:val="001F6761"/>
    <w:rsid w:val="001F724F"/>
    <w:rsid w:val="001F7B5D"/>
    <w:rsid w:val="00200C2F"/>
    <w:rsid w:val="00201850"/>
    <w:rsid w:val="002021FD"/>
    <w:rsid w:val="002036EB"/>
    <w:rsid w:val="00203FA7"/>
    <w:rsid w:val="00204EA0"/>
    <w:rsid w:val="00206A00"/>
    <w:rsid w:val="0020707A"/>
    <w:rsid w:val="00207256"/>
    <w:rsid w:val="0020771D"/>
    <w:rsid w:val="002077A4"/>
    <w:rsid w:val="00207B3A"/>
    <w:rsid w:val="00210DA1"/>
    <w:rsid w:val="00211435"/>
    <w:rsid w:val="002120F5"/>
    <w:rsid w:val="0021301F"/>
    <w:rsid w:val="00214014"/>
    <w:rsid w:val="0021420C"/>
    <w:rsid w:val="00215AF8"/>
    <w:rsid w:val="002162CE"/>
    <w:rsid w:val="0021760B"/>
    <w:rsid w:val="002209E6"/>
    <w:rsid w:val="002210B3"/>
    <w:rsid w:val="00221D4A"/>
    <w:rsid w:val="00221DDC"/>
    <w:rsid w:val="002244EE"/>
    <w:rsid w:val="002261E7"/>
    <w:rsid w:val="0022645A"/>
    <w:rsid w:val="0022783D"/>
    <w:rsid w:val="00230E30"/>
    <w:rsid w:val="00231057"/>
    <w:rsid w:val="00231817"/>
    <w:rsid w:val="00232601"/>
    <w:rsid w:val="00233DD4"/>
    <w:rsid w:val="00234829"/>
    <w:rsid w:val="00235567"/>
    <w:rsid w:val="0023591F"/>
    <w:rsid w:val="00237B2B"/>
    <w:rsid w:val="002406A1"/>
    <w:rsid w:val="002417DF"/>
    <w:rsid w:val="002418CE"/>
    <w:rsid w:val="00243F15"/>
    <w:rsid w:val="00243F7B"/>
    <w:rsid w:val="00244719"/>
    <w:rsid w:val="00245EC3"/>
    <w:rsid w:val="002468CC"/>
    <w:rsid w:val="002479CB"/>
    <w:rsid w:val="0025075D"/>
    <w:rsid w:val="00251754"/>
    <w:rsid w:val="00251F42"/>
    <w:rsid w:val="0025220B"/>
    <w:rsid w:val="00252EC6"/>
    <w:rsid w:val="002553DD"/>
    <w:rsid w:val="00256576"/>
    <w:rsid w:val="00257EAE"/>
    <w:rsid w:val="0026027D"/>
    <w:rsid w:val="00260A97"/>
    <w:rsid w:val="00260E8E"/>
    <w:rsid w:val="00261766"/>
    <w:rsid w:val="002628B5"/>
    <w:rsid w:val="00262D1A"/>
    <w:rsid w:val="0026317E"/>
    <w:rsid w:val="002634FE"/>
    <w:rsid w:val="00264123"/>
    <w:rsid w:val="00264548"/>
    <w:rsid w:val="00264578"/>
    <w:rsid w:val="002661AC"/>
    <w:rsid w:val="0026630A"/>
    <w:rsid w:val="00270797"/>
    <w:rsid w:val="00270B7F"/>
    <w:rsid w:val="00271E43"/>
    <w:rsid w:val="00272417"/>
    <w:rsid w:val="0027316C"/>
    <w:rsid w:val="0027446C"/>
    <w:rsid w:val="002746C9"/>
    <w:rsid w:val="00274B3D"/>
    <w:rsid w:val="00276601"/>
    <w:rsid w:val="00276CE2"/>
    <w:rsid w:val="0027773E"/>
    <w:rsid w:val="00277917"/>
    <w:rsid w:val="00280899"/>
    <w:rsid w:val="002808F3"/>
    <w:rsid w:val="00280B6F"/>
    <w:rsid w:val="00281BD9"/>
    <w:rsid w:val="00283D81"/>
    <w:rsid w:val="00284637"/>
    <w:rsid w:val="00284665"/>
    <w:rsid w:val="002848F4"/>
    <w:rsid w:val="002851C0"/>
    <w:rsid w:val="002863D6"/>
    <w:rsid w:val="00287D74"/>
    <w:rsid w:val="0029148C"/>
    <w:rsid w:val="0029284C"/>
    <w:rsid w:val="0029409B"/>
    <w:rsid w:val="0029479F"/>
    <w:rsid w:val="002978A9"/>
    <w:rsid w:val="002A0399"/>
    <w:rsid w:val="002A042E"/>
    <w:rsid w:val="002A0D90"/>
    <w:rsid w:val="002A0E61"/>
    <w:rsid w:val="002A66DA"/>
    <w:rsid w:val="002A7ABF"/>
    <w:rsid w:val="002B0917"/>
    <w:rsid w:val="002B4013"/>
    <w:rsid w:val="002B4146"/>
    <w:rsid w:val="002B6592"/>
    <w:rsid w:val="002B65BA"/>
    <w:rsid w:val="002B67BE"/>
    <w:rsid w:val="002B7C5A"/>
    <w:rsid w:val="002C0D66"/>
    <w:rsid w:val="002C25A1"/>
    <w:rsid w:val="002C44B7"/>
    <w:rsid w:val="002C4A34"/>
    <w:rsid w:val="002C4B24"/>
    <w:rsid w:val="002C5250"/>
    <w:rsid w:val="002C78B2"/>
    <w:rsid w:val="002C7B70"/>
    <w:rsid w:val="002D1904"/>
    <w:rsid w:val="002D390A"/>
    <w:rsid w:val="002D39B3"/>
    <w:rsid w:val="002D6222"/>
    <w:rsid w:val="002D64B9"/>
    <w:rsid w:val="002D76FC"/>
    <w:rsid w:val="002D7A9F"/>
    <w:rsid w:val="002E0B17"/>
    <w:rsid w:val="002E2890"/>
    <w:rsid w:val="002E33D2"/>
    <w:rsid w:val="002E361C"/>
    <w:rsid w:val="002E48A3"/>
    <w:rsid w:val="002E518A"/>
    <w:rsid w:val="002E5D14"/>
    <w:rsid w:val="002F1245"/>
    <w:rsid w:val="002F1373"/>
    <w:rsid w:val="002F195C"/>
    <w:rsid w:val="002F243C"/>
    <w:rsid w:val="002F3074"/>
    <w:rsid w:val="002F620F"/>
    <w:rsid w:val="002F6CCB"/>
    <w:rsid w:val="002F7B69"/>
    <w:rsid w:val="00301E1E"/>
    <w:rsid w:val="00302194"/>
    <w:rsid w:val="003025BB"/>
    <w:rsid w:val="00302767"/>
    <w:rsid w:val="00302FA6"/>
    <w:rsid w:val="00303BBF"/>
    <w:rsid w:val="0030731E"/>
    <w:rsid w:val="0030734C"/>
    <w:rsid w:val="00307541"/>
    <w:rsid w:val="003078BB"/>
    <w:rsid w:val="00311067"/>
    <w:rsid w:val="00312158"/>
    <w:rsid w:val="003121A8"/>
    <w:rsid w:val="00312ADC"/>
    <w:rsid w:val="00312E06"/>
    <w:rsid w:val="00313A21"/>
    <w:rsid w:val="003149CF"/>
    <w:rsid w:val="00314AD8"/>
    <w:rsid w:val="003150A6"/>
    <w:rsid w:val="0031638F"/>
    <w:rsid w:val="00316D5C"/>
    <w:rsid w:val="00316DD3"/>
    <w:rsid w:val="003171DE"/>
    <w:rsid w:val="00317CE8"/>
    <w:rsid w:val="0032070A"/>
    <w:rsid w:val="00320B75"/>
    <w:rsid w:val="0032121B"/>
    <w:rsid w:val="0032161A"/>
    <w:rsid w:val="00321EA7"/>
    <w:rsid w:val="00322752"/>
    <w:rsid w:val="00323836"/>
    <w:rsid w:val="00323A6D"/>
    <w:rsid w:val="0032418A"/>
    <w:rsid w:val="00325AD0"/>
    <w:rsid w:val="00325C70"/>
    <w:rsid w:val="00326452"/>
    <w:rsid w:val="00326A3B"/>
    <w:rsid w:val="003272C5"/>
    <w:rsid w:val="003273FA"/>
    <w:rsid w:val="00331B9A"/>
    <w:rsid w:val="00331F85"/>
    <w:rsid w:val="00334838"/>
    <w:rsid w:val="00334EFB"/>
    <w:rsid w:val="003355CE"/>
    <w:rsid w:val="00335B32"/>
    <w:rsid w:val="00335F67"/>
    <w:rsid w:val="00336358"/>
    <w:rsid w:val="00336C6D"/>
    <w:rsid w:val="003374E2"/>
    <w:rsid w:val="00337E5C"/>
    <w:rsid w:val="00341D2C"/>
    <w:rsid w:val="00342ED4"/>
    <w:rsid w:val="0034569F"/>
    <w:rsid w:val="00345B71"/>
    <w:rsid w:val="003479CA"/>
    <w:rsid w:val="00347EF2"/>
    <w:rsid w:val="003504D7"/>
    <w:rsid w:val="00350DE6"/>
    <w:rsid w:val="00351554"/>
    <w:rsid w:val="0035198A"/>
    <w:rsid w:val="003527E3"/>
    <w:rsid w:val="00354B8D"/>
    <w:rsid w:val="00354D1D"/>
    <w:rsid w:val="00355A46"/>
    <w:rsid w:val="0035660E"/>
    <w:rsid w:val="00356F34"/>
    <w:rsid w:val="0035792E"/>
    <w:rsid w:val="003600AD"/>
    <w:rsid w:val="003656AE"/>
    <w:rsid w:val="00366247"/>
    <w:rsid w:val="00366A25"/>
    <w:rsid w:val="003671F2"/>
    <w:rsid w:val="00367374"/>
    <w:rsid w:val="0037003F"/>
    <w:rsid w:val="0037210D"/>
    <w:rsid w:val="00372B29"/>
    <w:rsid w:val="003733E5"/>
    <w:rsid w:val="00373D45"/>
    <w:rsid w:val="003746AA"/>
    <w:rsid w:val="00374EC1"/>
    <w:rsid w:val="00375465"/>
    <w:rsid w:val="003759F9"/>
    <w:rsid w:val="00375C7D"/>
    <w:rsid w:val="00377275"/>
    <w:rsid w:val="003776C3"/>
    <w:rsid w:val="00377742"/>
    <w:rsid w:val="00380D4D"/>
    <w:rsid w:val="003825CC"/>
    <w:rsid w:val="00385D7C"/>
    <w:rsid w:val="00385DD5"/>
    <w:rsid w:val="00390387"/>
    <w:rsid w:val="00390507"/>
    <w:rsid w:val="00390D6E"/>
    <w:rsid w:val="00391628"/>
    <w:rsid w:val="00392B5C"/>
    <w:rsid w:val="00392F23"/>
    <w:rsid w:val="003935FF"/>
    <w:rsid w:val="0039544F"/>
    <w:rsid w:val="0039560B"/>
    <w:rsid w:val="00395A00"/>
    <w:rsid w:val="003A2CE3"/>
    <w:rsid w:val="003A31F4"/>
    <w:rsid w:val="003A36EE"/>
    <w:rsid w:val="003A37F4"/>
    <w:rsid w:val="003A6DFD"/>
    <w:rsid w:val="003B087A"/>
    <w:rsid w:val="003B20B6"/>
    <w:rsid w:val="003B3ADB"/>
    <w:rsid w:val="003B4459"/>
    <w:rsid w:val="003B4CC0"/>
    <w:rsid w:val="003B6733"/>
    <w:rsid w:val="003B6B2D"/>
    <w:rsid w:val="003C0449"/>
    <w:rsid w:val="003C0C5F"/>
    <w:rsid w:val="003C143A"/>
    <w:rsid w:val="003C1B45"/>
    <w:rsid w:val="003C1F50"/>
    <w:rsid w:val="003C1F70"/>
    <w:rsid w:val="003C298D"/>
    <w:rsid w:val="003C359E"/>
    <w:rsid w:val="003C4ADD"/>
    <w:rsid w:val="003C5062"/>
    <w:rsid w:val="003C57F9"/>
    <w:rsid w:val="003C5A6E"/>
    <w:rsid w:val="003C5D66"/>
    <w:rsid w:val="003C6AF4"/>
    <w:rsid w:val="003C7CE4"/>
    <w:rsid w:val="003D082A"/>
    <w:rsid w:val="003D08A5"/>
    <w:rsid w:val="003D12B4"/>
    <w:rsid w:val="003D1B62"/>
    <w:rsid w:val="003D2E1A"/>
    <w:rsid w:val="003D382D"/>
    <w:rsid w:val="003D3C59"/>
    <w:rsid w:val="003D4712"/>
    <w:rsid w:val="003D5562"/>
    <w:rsid w:val="003D5A04"/>
    <w:rsid w:val="003D7328"/>
    <w:rsid w:val="003D7674"/>
    <w:rsid w:val="003E0BE5"/>
    <w:rsid w:val="003E0CE9"/>
    <w:rsid w:val="003E17E7"/>
    <w:rsid w:val="003E1F37"/>
    <w:rsid w:val="003E300E"/>
    <w:rsid w:val="003E3E37"/>
    <w:rsid w:val="003E4384"/>
    <w:rsid w:val="003E6E18"/>
    <w:rsid w:val="003E7FEA"/>
    <w:rsid w:val="003F0C2E"/>
    <w:rsid w:val="003F1E9A"/>
    <w:rsid w:val="003F381D"/>
    <w:rsid w:val="003F6379"/>
    <w:rsid w:val="003F69C7"/>
    <w:rsid w:val="003F7752"/>
    <w:rsid w:val="004021C9"/>
    <w:rsid w:val="00402B85"/>
    <w:rsid w:val="00402CF0"/>
    <w:rsid w:val="00403633"/>
    <w:rsid w:val="00404056"/>
    <w:rsid w:val="00405D9C"/>
    <w:rsid w:val="00405FA0"/>
    <w:rsid w:val="00406768"/>
    <w:rsid w:val="0040678C"/>
    <w:rsid w:val="00406A02"/>
    <w:rsid w:val="00406DD7"/>
    <w:rsid w:val="004101A1"/>
    <w:rsid w:val="00410CC4"/>
    <w:rsid w:val="0041112F"/>
    <w:rsid w:val="00411E22"/>
    <w:rsid w:val="00412673"/>
    <w:rsid w:val="00414095"/>
    <w:rsid w:val="004142F7"/>
    <w:rsid w:val="00414BFF"/>
    <w:rsid w:val="004175F4"/>
    <w:rsid w:val="004178CB"/>
    <w:rsid w:val="004200CD"/>
    <w:rsid w:val="00421A61"/>
    <w:rsid w:val="0042290A"/>
    <w:rsid w:val="004239FF"/>
    <w:rsid w:val="004245E3"/>
    <w:rsid w:val="00424BEF"/>
    <w:rsid w:val="0042583B"/>
    <w:rsid w:val="0042636C"/>
    <w:rsid w:val="00426505"/>
    <w:rsid w:val="00426F93"/>
    <w:rsid w:val="004277FB"/>
    <w:rsid w:val="00427FC9"/>
    <w:rsid w:val="00430C6A"/>
    <w:rsid w:val="00431DCD"/>
    <w:rsid w:val="0043296F"/>
    <w:rsid w:val="00435EC1"/>
    <w:rsid w:val="00436934"/>
    <w:rsid w:val="004409F2"/>
    <w:rsid w:val="00441975"/>
    <w:rsid w:val="00441E28"/>
    <w:rsid w:val="00443903"/>
    <w:rsid w:val="00444C22"/>
    <w:rsid w:val="00445236"/>
    <w:rsid w:val="00445905"/>
    <w:rsid w:val="00446B9F"/>
    <w:rsid w:val="00447014"/>
    <w:rsid w:val="00450F33"/>
    <w:rsid w:val="00451F2B"/>
    <w:rsid w:val="00452F5F"/>
    <w:rsid w:val="00453140"/>
    <w:rsid w:val="0045353F"/>
    <w:rsid w:val="00453B7E"/>
    <w:rsid w:val="00453FD0"/>
    <w:rsid w:val="00454CB5"/>
    <w:rsid w:val="00456162"/>
    <w:rsid w:val="00456246"/>
    <w:rsid w:val="00456B86"/>
    <w:rsid w:val="00456BAE"/>
    <w:rsid w:val="00460632"/>
    <w:rsid w:val="004610F0"/>
    <w:rsid w:val="00461A17"/>
    <w:rsid w:val="00461EFD"/>
    <w:rsid w:val="004622A0"/>
    <w:rsid w:val="004623AA"/>
    <w:rsid w:val="00463EE6"/>
    <w:rsid w:val="00465845"/>
    <w:rsid w:val="00465A8F"/>
    <w:rsid w:val="00465F45"/>
    <w:rsid w:val="00466EB2"/>
    <w:rsid w:val="0047075F"/>
    <w:rsid w:val="00470C89"/>
    <w:rsid w:val="004728EC"/>
    <w:rsid w:val="00474C17"/>
    <w:rsid w:val="00474C52"/>
    <w:rsid w:val="00474DF9"/>
    <w:rsid w:val="00475B67"/>
    <w:rsid w:val="00475FD3"/>
    <w:rsid w:val="004760E9"/>
    <w:rsid w:val="004761D5"/>
    <w:rsid w:val="004773FF"/>
    <w:rsid w:val="00477F41"/>
    <w:rsid w:val="00481638"/>
    <w:rsid w:val="0048245D"/>
    <w:rsid w:val="00482AF7"/>
    <w:rsid w:val="0048389E"/>
    <w:rsid w:val="00483D90"/>
    <w:rsid w:val="0048412C"/>
    <w:rsid w:val="00485335"/>
    <w:rsid w:val="00486010"/>
    <w:rsid w:val="00486104"/>
    <w:rsid w:val="0048678C"/>
    <w:rsid w:val="00486DBE"/>
    <w:rsid w:val="00486E92"/>
    <w:rsid w:val="00487F81"/>
    <w:rsid w:val="0049089F"/>
    <w:rsid w:val="004920EB"/>
    <w:rsid w:val="00492F77"/>
    <w:rsid w:val="0049346A"/>
    <w:rsid w:val="00493993"/>
    <w:rsid w:val="00494EA3"/>
    <w:rsid w:val="00495A0B"/>
    <w:rsid w:val="004960E3"/>
    <w:rsid w:val="00497100"/>
    <w:rsid w:val="004A14EA"/>
    <w:rsid w:val="004A21E7"/>
    <w:rsid w:val="004A3380"/>
    <w:rsid w:val="004A4357"/>
    <w:rsid w:val="004A650A"/>
    <w:rsid w:val="004A6B8A"/>
    <w:rsid w:val="004A7499"/>
    <w:rsid w:val="004A7A46"/>
    <w:rsid w:val="004A7FE1"/>
    <w:rsid w:val="004B0303"/>
    <w:rsid w:val="004B038C"/>
    <w:rsid w:val="004B0452"/>
    <w:rsid w:val="004B0CFD"/>
    <w:rsid w:val="004B20E7"/>
    <w:rsid w:val="004B3692"/>
    <w:rsid w:val="004B4B33"/>
    <w:rsid w:val="004B4FDC"/>
    <w:rsid w:val="004B5121"/>
    <w:rsid w:val="004B5254"/>
    <w:rsid w:val="004B6894"/>
    <w:rsid w:val="004B6945"/>
    <w:rsid w:val="004C0B19"/>
    <w:rsid w:val="004C131C"/>
    <w:rsid w:val="004C3A52"/>
    <w:rsid w:val="004C3C95"/>
    <w:rsid w:val="004C47A6"/>
    <w:rsid w:val="004C4AEF"/>
    <w:rsid w:val="004C528E"/>
    <w:rsid w:val="004C5831"/>
    <w:rsid w:val="004C75EC"/>
    <w:rsid w:val="004D1112"/>
    <w:rsid w:val="004D1596"/>
    <w:rsid w:val="004D33C3"/>
    <w:rsid w:val="004D3C38"/>
    <w:rsid w:val="004D50D7"/>
    <w:rsid w:val="004D6E6B"/>
    <w:rsid w:val="004D7864"/>
    <w:rsid w:val="004D7B03"/>
    <w:rsid w:val="004E1D64"/>
    <w:rsid w:val="004E212D"/>
    <w:rsid w:val="004E2E71"/>
    <w:rsid w:val="004E2FFE"/>
    <w:rsid w:val="004E40CB"/>
    <w:rsid w:val="004E5492"/>
    <w:rsid w:val="004E5A13"/>
    <w:rsid w:val="004E6D65"/>
    <w:rsid w:val="004E78CF"/>
    <w:rsid w:val="004F00ED"/>
    <w:rsid w:val="004F0125"/>
    <w:rsid w:val="004F0CFE"/>
    <w:rsid w:val="004F1BF2"/>
    <w:rsid w:val="004F257C"/>
    <w:rsid w:val="004F2D81"/>
    <w:rsid w:val="004F2E87"/>
    <w:rsid w:val="004F2F96"/>
    <w:rsid w:val="004F4309"/>
    <w:rsid w:val="004F4CB8"/>
    <w:rsid w:val="004F5153"/>
    <w:rsid w:val="004F5699"/>
    <w:rsid w:val="004F5A64"/>
    <w:rsid w:val="004F5E57"/>
    <w:rsid w:val="004F5FA2"/>
    <w:rsid w:val="004F6820"/>
    <w:rsid w:val="00500786"/>
    <w:rsid w:val="00500B92"/>
    <w:rsid w:val="00501000"/>
    <w:rsid w:val="00501178"/>
    <w:rsid w:val="0050157A"/>
    <w:rsid w:val="005032A7"/>
    <w:rsid w:val="0050380A"/>
    <w:rsid w:val="00504DD7"/>
    <w:rsid w:val="00507814"/>
    <w:rsid w:val="00507D29"/>
    <w:rsid w:val="005125A6"/>
    <w:rsid w:val="00512A62"/>
    <w:rsid w:val="00513C1A"/>
    <w:rsid w:val="005144C9"/>
    <w:rsid w:val="005146E7"/>
    <w:rsid w:val="005147A8"/>
    <w:rsid w:val="00514BB0"/>
    <w:rsid w:val="00514C15"/>
    <w:rsid w:val="00514DB4"/>
    <w:rsid w:val="00517A72"/>
    <w:rsid w:val="005209F2"/>
    <w:rsid w:val="00521A8B"/>
    <w:rsid w:val="00522092"/>
    <w:rsid w:val="005229F2"/>
    <w:rsid w:val="00522A5F"/>
    <w:rsid w:val="00522A68"/>
    <w:rsid w:val="00524AD2"/>
    <w:rsid w:val="00526707"/>
    <w:rsid w:val="00527C6C"/>
    <w:rsid w:val="00531795"/>
    <w:rsid w:val="00531B55"/>
    <w:rsid w:val="00531D32"/>
    <w:rsid w:val="00532367"/>
    <w:rsid w:val="00533131"/>
    <w:rsid w:val="005333D9"/>
    <w:rsid w:val="0053393B"/>
    <w:rsid w:val="005339F8"/>
    <w:rsid w:val="00533F59"/>
    <w:rsid w:val="0053435D"/>
    <w:rsid w:val="00534EBE"/>
    <w:rsid w:val="00535103"/>
    <w:rsid w:val="00535382"/>
    <w:rsid w:val="005368A9"/>
    <w:rsid w:val="00540BD6"/>
    <w:rsid w:val="00541191"/>
    <w:rsid w:val="005414AE"/>
    <w:rsid w:val="00541682"/>
    <w:rsid w:val="00541CC3"/>
    <w:rsid w:val="00543E6D"/>
    <w:rsid w:val="00543E83"/>
    <w:rsid w:val="00544142"/>
    <w:rsid w:val="0054479A"/>
    <w:rsid w:val="0054493D"/>
    <w:rsid w:val="00544B11"/>
    <w:rsid w:val="00544B76"/>
    <w:rsid w:val="005463AF"/>
    <w:rsid w:val="00547776"/>
    <w:rsid w:val="00547B1C"/>
    <w:rsid w:val="005520EF"/>
    <w:rsid w:val="00553AB6"/>
    <w:rsid w:val="005545DD"/>
    <w:rsid w:val="005551A5"/>
    <w:rsid w:val="005552F3"/>
    <w:rsid w:val="00555F8E"/>
    <w:rsid w:val="005567E2"/>
    <w:rsid w:val="00560A9E"/>
    <w:rsid w:val="005611A3"/>
    <w:rsid w:val="00561296"/>
    <w:rsid w:val="005614D3"/>
    <w:rsid w:val="00561832"/>
    <w:rsid w:val="00561A90"/>
    <w:rsid w:val="00562113"/>
    <w:rsid w:val="00562874"/>
    <w:rsid w:val="00563B63"/>
    <w:rsid w:val="00564285"/>
    <w:rsid w:val="00570C85"/>
    <w:rsid w:val="00571B92"/>
    <w:rsid w:val="00572702"/>
    <w:rsid w:val="0057328D"/>
    <w:rsid w:val="00573D50"/>
    <w:rsid w:val="0057492E"/>
    <w:rsid w:val="005750B9"/>
    <w:rsid w:val="00576B91"/>
    <w:rsid w:val="00576C4F"/>
    <w:rsid w:val="00580882"/>
    <w:rsid w:val="005809D5"/>
    <w:rsid w:val="005812E3"/>
    <w:rsid w:val="0058133B"/>
    <w:rsid w:val="0058221A"/>
    <w:rsid w:val="00582AD1"/>
    <w:rsid w:val="00585B57"/>
    <w:rsid w:val="0058658F"/>
    <w:rsid w:val="005877D4"/>
    <w:rsid w:val="0058791F"/>
    <w:rsid w:val="0059104C"/>
    <w:rsid w:val="00591872"/>
    <w:rsid w:val="00592403"/>
    <w:rsid w:val="00592CE9"/>
    <w:rsid w:val="00596006"/>
    <w:rsid w:val="00597287"/>
    <w:rsid w:val="005A0AD2"/>
    <w:rsid w:val="005A1BA0"/>
    <w:rsid w:val="005A3345"/>
    <w:rsid w:val="005A3DBE"/>
    <w:rsid w:val="005A650C"/>
    <w:rsid w:val="005A668C"/>
    <w:rsid w:val="005A6A97"/>
    <w:rsid w:val="005B02AF"/>
    <w:rsid w:val="005B05F2"/>
    <w:rsid w:val="005B08D7"/>
    <w:rsid w:val="005B0C03"/>
    <w:rsid w:val="005B1AE7"/>
    <w:rsid w:val="005B1D85"/>
    <w:rsid w:val="005B21A1"/>
    <w:rsid w:val="005B2E7B"/>
    <w:rsid w:val="005B5A32"/>
    <w:rsid w:val="005B6DBB"/>
    <w:rsid w:val="005B744F"/>
    <w:rsid w:val="005C0143"/>
    <w:rsid w:val="005C1A1F"/>
    <w:rsid w:val="005C20D8"/>
    <w:rsid w:val="005C241F"/>
    <w:rsid w:val="005C3B27"/>
    <w:rsid w:val="005C40F3"/>
    <w:rsid w:val="005C4C66"/>
    <w:rsid w:val="005C6E3E"/>
    <w:rsid w:val="005C76F1"/>
    <w:rsid w:val="005C7E07"/>
    <w:rsid w:val="005D08F1"/>
    <w:rsid w:val="005D0E6A"/>
    <w:rsid w:val="005D0FAB"/>
    <w:rsid w:val="005D26CC"/>
    <w:rsid w:val="005D3A2E"/>
    <w:rsid w:val="005D3ADC"/>
    <w:rsid w:val="005D4490"/>
    <w:rsid w:val="005D451C"/>
    <w:rsid w:val="005D4BB4"/>
    <w:rsid w:val="005D69D1"/>
    <w:rsid w:val="005D7033"/>
    <w:rsid w:val="005D7C92"/>
    <w:rsid w:val="005E0311"/>
    <w:rsid w:val="005E048E"/>
    <w:rsid w:val="005E1936"/>
    <w:rsid w:val="005E2225"/>
    <w:rsid w:val="005E27EA"/>
    <w:rsid w:val="005E33BD"/>
    <w:rsid w:val="005E46D2"/>
    <w:rsid w:val="005E4F3C"/>
    <w:rsid w:val="005E6378"/>
    <w:rsid w:val="005E63DB"/>
    <w:rsid w:val="005F1403"/>
    <w:rsid w:val="005F35A9"/>
    <w:rsid w:val="005F3F0D"/>
    <w:rsid w:val="005F569D"/>
    <w:rsid w:val="005F5A1E"/>
    <w:rsid w:val="005F7E39"/>
    <w:rsid w:val="005F7FAD"/>
    <w:rsid w:val="00600CA1"/>
    <w:rsid w:val="00602FD9"/>
    <w:rsid w:val="00603719"/>
    <w:rsid w:val="00603DBD"/>
    <w:rsid w:val="00605F1D"/>
    <w:rsid w:val="00606941"/>
    <w:rsid w:val="006074C0"/>
    <w:rsid w:val="0060758E"/>
    <w:rsid w:val="00607D0B"/>
    <w:rsid w:val="0061039A"/>
    <w:rsid w:val="006107A1"/>
    <w:rsid w:val="00610F42"/>
    <w:rsid w:val="006110FF"/>
    <w:rsid w:val="0061111E"/>
    <w:rsid w:val="00612047"/>
    <w:rsid w:val="00613035"/>
    <w:rsid w:val="006147D4"/>
    <w:rsid w:val="00614B1C"/>
    <w:rsid w:val="00615B94"/>
    <w:rsid w:val="00615BAB"/>
    <w:rsid w:val="00616135"/>
    <w:rsid w:val="00616752"/>
    <w:rsid w:val="00617196"/>
    <w:rsid w:val="0061746E"/>
    <w:rsid w:val="00617BCC"/>
    <w:rsid w:val="006208CD"/>
    <w:rsid w:val="006239C6"/>
    <w:rsid w:val="00624693"/>
    <w:rsid w:val="006268AE"/>
    <w:rsid w:val="006271D5"/>
    <w:rsid w:val="00627CFC"/>
    <w:rsid w:val="0063135D"/>
    <w:rsid w:val="00631E45"/>
    <w:rsid w:val="006320C1"/>
    <w:rsid w:val="00632940"/>
    <w:rsid w:val="0063359A"/>
    <w:rsid w:val="00633910"/>
    <w:rsid w:val="00634002"/>
    <w:rsid w:val="0063474A"/>
    <w:rsid w:val="0063598F"/>
    <w:rsid w:val="0063702F"/>
    <w:rsid w:val="00640401"/>
    <w:rsid w:val="00640B74"/>
    <w:rsid w:val="00640CD5"/>
    <w:rsid w:val="00641397"/>
    <w:rsid w:val="00641AF5"/>
    <w:rsid w:val="006424B3"/>
    <w:rsid w:val="006441BA"/>
    <w:rsid w:val="006442AE"/>
    <w:rsid w:val="00644CE4"/>
    <w:rsid w:val="00645684"/>
    <w:rsid w:val="00645942"/>
    <w:rsid w:val="006463E9"/>
    <w:rsid w:val="00647B5C"/>
    <w:rsid w:val="00650E42"/>
    <w:rsid w:val="00652432"/>
    <w:rsid w:val="00652D67"/>
    <w:rsid w:val="00652F65"/>
    <w:rsid w:val="006533A6"/>
    <w:rsid w:val="00653CFC"/>
    <w:rsid w:val="006578A7"/>
    <w:rsid w:val="006609FC"/>
    <w:rsid w:val="00661A8C"/>
    <w:rsid w:val="00665530"/>
    <w:rsid w:val="00665A33"/>
    <w:rsid w:val="00665C8E"/>
    <w:rsid w:val="006674D5"/>
    <w:rsid w:val="00667E27"/>
    <w:rsid w:val="00670716"/>
    <w:rsid w:val="00670D48"/>
    <w:rsid w:val="00673F0D"/>
    <w:rsid w:val="00673FDF"/>
    <w:rsid w:val="0067504E"/>
    <w:rsid w:val="006750F7"/>
    <w:rsid w:val="006764D7"/>
    <w:rsid w:val="00676E08"/>
    <w:rsid w:val="006776AD"/>
    <w:rsid w:val="006811FE"/>
    <w:rsid w:val="00681C85"/>
    <w:rsid w:val="0068231A"/>
    <w:rsid w:val="00683879"/>
    <w:rsid w:val="00683DC2"/>
    <w:rsid w:val="00684C26"/>
    <w:rsid w:val="00684C99"/>
    <w:rsid w:val="006855DE"/>
    <w:rsid w:val="00685BEC"/>
    <w:rsid w:val="00685F0B"/>
    <w:rsid w:val="006866A1"/>
    <w:rsid w:val="00686AB5"/>
    <w:rsid w:val="00686F49"/>
    <w:rsid w:val="00687A4B"/>
    <w:rsid w:val="0069154B"/>
    <w:rsid w:val="0069186C"/>
    <w:rsid w:val="00691C6C"/>
    <w:rsid w:val="006920CE"/>
    <w:rsid w:val="00692FC0"/>
    <w:rsid w:val="00693932"/>
    <w:rsid w:val="0069394D"/>
    <w:rsid w:val="00697102"/>
    <w:rsid w:val="006A05DF"/>
    <w:rsid w:val="006A0D70"/>
    <w:rsid w:val="006A0E5F"/>
    <w:rsid w:val="006A24E2"/>
    <w:rsid w:val="006A2509"/>
    <w:rsid w:val="006A2D48"/>
    <w:rsid w:val="006A2FF5"/>
    <w:rsid w:val="006A7213"/>
    <w:rsid w:val="006B0382"/>
    <w:rsid w:val="006B039D"/>
    <w:rsid w:val="006B1882"/>
    <w:rsid w:val="006B21F3"/>
    <w:rsid w:val="006B2856"/>
    <w:rsid w:val="006B6968"/>
    <w:rsid w:val="006B6A6A"/>
    <w:rsid w:val="006B6D99"/>
    <w:rsid w:val="006C2AD4"/>
    <w:rsid w:val="006C30DF"/>
    <w:rsid w:val="006C3A76"/>
    <w:rsid w:val="006C3F19"/>
    <w:rsid w:val="006C6C7D"/>
    <w:rsid w:val="006D0993"/>
    <w:rsid w:val="006D0F30"/>
    <w:rsid w:val="006D0FCB"/>
    <w:rsid w:val="006D1B90"/>
    <w:rsid w:val="006D29B4"/>
    <w:rsid w:val="006D3DB8"/>
    <w:rsid w:val="006D4DA3"/>
    <w:rsid w:val="006D51A0"/>
    <w:rsid w:val="006D65CC"/>
    <w:rsid w:val="006D6BC3"/>
    <w:rsid w:val="006D7A7D"/>
    <w:rsid w:val="006E3E08"/>
    <w:rsid w:val="006E4A9D"/>
    <w:rsid w:val="006E4CE5"/>
    <w:rsid w:val="006E577A"/>
    <w:rsid w:val="006E60E1"/>
    <w:rsid w:val="006E65C0"/>
    <w:rsid w:val="006E6CA0"/>
    <w:rsid w:val="006E7329"/>
    <w:rsid w:val="006E7C53"/>
    <w:rsid w:val="006F36B3"/>
    <w:rsid w:val="006F3BFA"/>
    <w:rsid w:val="006F5705"/>
    <w:rsid w:val="006F68E0"/>
    <w:rsid w:val="00702942"/>
    <w:rsid w:val="00702DE7"/>
    <w:rsid w:val="00702E8C"/>
    <w:rsid w:val="00702F8E"/>
    <w:rsid w:val="007048D7"/>
    <w:rsid w:val="0070519B"/>
    <w:rsid w:val="00705879"/>
    <w:rsid w:val="00706BD4"/>
    <w:rsid w:val="00707603"/>
    <w:rsid w:val="00707A8E"/>
    <w:rsid w:val="00707A97"/>
    <w:rsid w:val="00710095"/>
    <w:rsid w:val="007108ED"/>
    <w:rsid w:val="00710D78"/>
    <w:rsid w:val="00710E35"/>
    <w:rsid w:val="00711B97"/>
    <w:rsid w:val="00712D6F"/>
    <w:rsid w:val="00712FA9"/>
    <w:rsid w:val="00713697"/>
    <w:rsid w:val="0071381D"/>
    <w:rsid w:val="00715CED"/>
    <w:rsid w:val="00716C97"/>
    <w:rsid w:val="00717233"/>
    <w:rsid w:val="00717A82"/>
    <w:rsid w:val="00720361"/>
    <w:rsid w:val="0072063C"/>
    <w:rsid w:val="00721A2C"/>
    <w:rsid w:val="0072254B"/>
    <w:rsid w:val="0072256E"/>
    <w:rsid w:val="007225C2"/>
    <w:rsid w:val="00724049"/>
    <w:rsid w:val="00724452"/>
    <w:rsid w:val="00725787"/>
    <w:rsid w:val="0073061E"/>
    <w:rsid w:val="00730CC0"/>
    <w:rsid w:val="0073155B"/>
    <w:rsid w:val="0073226E"/>
    <w:rsid w:val="00732902"/>
    <w:rsid w:val="00734477"/>
    <w:rsid w:val="00735976"/>
    <w:rsid w:val="007363DA"/>
    <w:rsid w:val="007365D6"/>
    <w:rsid w:val="00736622"/>
    <w:rsid w:val="00736815"/>
    <w:rsid w:val="007371EC"/>
    <w:rsid w:val="00740F84"/>
    <w:rsid w:val="0074119D"/>
    <w:rsid w:val="00741E12"/>
    <w:rsid w:val="0074200E"/>
    <w:rsid w:val="007443DA"/>
    <w:rsid w:val="007451C3"/>
    <w:rsid w:val="00745ADD"/>
    <w:rsid w:val="007463DC"/>
    <w:rsid w:val="007468A7"/>
    <w:rsid w:val="00746B71"/>
    <w:rsid w:val="007476D4"/>
    <w:rsid w:val="007500D0"/>
    <w:rsid w:val="00750C59"/>
    <w:rsid w:val="00750FB6"/>
    <w:rsid w:val="00751368"/>
    <w:rsid w:val="00751878"/>
    <w:rsid w:val="0075220E"/>
    <w:rsid w:val="00752F6B"/>
    <w:rsid w:val="00753E5B"/>
    <w:rsid w:val="00755B9B"/>
    <w:rsid w:val="007561CE"/>
    <w:rsid w:val="007570CA"/>
    <w:rsid w:val="007615C5"/>
    <w:rsid w:val="00762029"/>
    <w:rsid w:val="00762F15"/>
    <w:rsid w:val="00762FFC"/>
    <w:rsid w:val="00763CCF"/>
    <w:rsid w:val="00764917"/>
    <w:rsid w:val="00765964"/>
    <w:rsid w:val="0077106A"/>
    <w:rsid w:val="00771C62"/>
    <w:rsid w:val="00771EBD"/>
    <w:rsid w:val="007728EB"/>
    <w:rsid w:val="00773921"/>
    <w:rsid w:val="007742F7"/>
    <w:rsid w:val="007759D7"/>
    <w:rsid w:val="007760A0"/>
    <w:rsid w:val="0077643E"/>
    <w:rsid w:val="00777C9E"/>
    <w:rsid w:val="00777EA5"/>
    <w:rsid w:val="00780CEF"/>
    <w:rsid w:val="00781048"/>
    <w:rsid w:val="00785B45"/>
    <w:rsid w:val="00787A23"/>
    <w:rsid w:val="00791B47"/>
    <w:rsid w:val="00791CCE"/>
    <w:rsid w:val="00791FB2"/>
    <w:rsid w:val="00793451"/>
    <w:rsid w:val="00793B7E"/>
    <w:rsid w:val="0079442D"/>
    <w:rsid w:val="0079576F"/>
    <w:rsid w:val="00796865"/>
    <w:rsid w:val="0079691E"/>
    <w:rsid w:val="00796ACC"/>
    <w:rsid w:val="00797479"/>
    <w:rsid w:val="007A203F"/>
    <w:rsid w:val="007A2193"/>
    <w:rsid w:val="007A37DA"/>
    <w:rsid w:val="007A3995"/>
    <w:rsid w:val="007A4B6C"/>
    <w:rsid w:val="007A4BA2"/>
    <w:rsid w:val="007A6B1E"/>
    <w:rsid w:val="007A78D2"/>
    <w:rsid w:val="007B0FF2"/>
    <w:rsid w:val="007B173E"/>
    <w:rsid w:val="007B376B"/>
    <w:rsid w:val="007B5DDC"/>
    <w:rsid w:val="007B605A"/>
    <w:rsid w:val="007B6238"/>
    <w:rsid w:val="007B74EF"/>
    <w:rsid w:val="007B758D"/>
    <w:rsid w:val="007B7D92"/>
    <w:rsid w:val="007C07D1"/>
    <w:rsid w:val="007C1E70"/>
    <w:rsid w:val="007C3255"/>
    <w:rsid w:val="007C3768"/>
    <w:rsid w:val="007C6C75"/>
    <w:rsid w:val="007C774F"/>
    <w:rsid w:val="007C7EA4"/>
    <w:rsid w:val="007D08F6"/>
    <w:rsid w:val="007D0952"/>
    <w:rsid w:val="007D1A30"/>
    <w:rsid w:val="007D1A9E"/>
    <w:rsid w:val="007D4428"/>
    <w:rsid w:val="007D4C51"/>
    <w:rsid w:val="007D5626"/>
    <w:rsid w:val="007D7F0D"/>
    <w:rsid w:val="007E0C14"/>
    <w:rsid w:val="007E1733"/>
    <w:rsid w:val="007E17D8"/>
    <w:rsid w:val="007E26DB"/>
    <w:rsid w:val="007E5280"/>
    <w:rsid w:val="007E57BB"/>
    <w:rsid w:val="007E5E21"/>
    <w:rsid w:val="007E7CDB"/>
    <w:rsid w:val="007F27BB"/>
    <w:rsid w:val="007F2DB6"/>
    <w:rsid w:val="007F4510"/>
    <w:rsid w:val="007F49B2"/>
    <w:rsid w:val="007F7708"/>
    <w:rsid w:val="0080057F"/>
    <w:rsid w:val="008009DE"/>
    <w:rsid w:val="00800F05"/>
    <w:rsid w:val="00801674"/>
    <w:rsid w:val="00801E9E"/>
    <w:rsid w:val="00803007"/>
    <w:rsid w:val="0080407F"/>
    <w:rsid w:val="008044DD"/>
    <w:rsid w:val="00804A1F"/>
    <w:rsid w:val="00805D09"/>
    <w:rsid w:val="00806527"/>
    <w:rsid w:val="00807861"/>
    <w:rsid w:val="008078D8"/>
    <w:rsid w:val="008101A2"/>
    <w:rsid w:val="00810619"/>
    <w:rsid w:val="00810664"/>
    <w:rsid w:val="00810E4D"/>
    <w:rsid w:val="008111A4"/>
    <w:rsid w:val="00813E8E"/>
    <w:rsid w:val="00813EA3"/>
    <w:rsid w:val="00814813"/>
    <w:rsid w:val="008149B6"/>
    <w:rsid w:val="00815317"/>
    <w:rsid w:val="00815BFE"/>
    <w:rsid w:val="00815DD4"/>
    <w:rsid w:val="00816791"/>
    <w:rsid w:val="00817B00"/>
    <w:rsid w:val="00820613"/>
    <w:rsid w:val="00820B22"/>
    <w:rsid w:val="0082128E"/>
    <w:rsid w:val="008222A8"/>
    <w:rsid w:val="00822B20"/>
    <w:rsid w:val="00822D62"/>
    <w:rsid w:val="008242DA"/>
    <w:rsid w:val="00826499"/>
    <w:rsid w:val="008268D4"/>
    <w:rsid w:val="00827E02"/>
    <w:rsid w:val="008307AF"/>
    <w:rsid w:val="008323B4"/>
    <w:rsid w:val="008323C8"/>
    <w:rsid w:val="0083240D"/>
    <w:rsid w:val="00833D39"/>
    <w:rsid w:val="00833E60"/>
    <w:rsid w:val="008340DA"/>
    <w:rsid w:val="008352EB"/>
    <w:rsid w:val="008365ED"/>
    <w:rsid w:val="008414D3"/>
    <w:rsid w:val="0084181B"/>
    <w:rsid w:val="00843393"/>
    <w:rsid w:val="00843631"/>
    <w:rsid w:val="00845061"/>
    <w:rsid w:val="0084559C"/>
    <w:rsid w:val="0084696E"/>
    <w:rsid w:val="00846DAC"/>
    <w:rsid w:val="00847A08"/>
    <w:rsid w:val="00847D10"/>
    <w:rsid w:val="00850E27"/>
    <w:rsid w:val="00850F52"/>
    <w:rsid w:val="00851784"/>
    <w:rsid w:val="00852019"/>
    <w:rsid w:val="00852A0B"/>
    <w:rsid w:val="00852CC9"/>
    <w:rsid w:val="00853329"/>
    <w:rsid w:val="008606BB"/>
    <w:rsid w:val="00860BCC"/>
    <w:rsid w:val="008615F5"/>
    <w:rsid w:val="008622AA"/>
    <w:rsid w:val="008630B8"/>
    <w:rsid w:val="00864CC9"/>
    <w:rsid w:val="00870369"/>
    <w:rsid w:val="0087037A"/>
    <w:rsid w:val="00872FEB"/>
    <w:rsid w:val="00874400"/>
    <w:rsid w:val="00874414"/>
    <w:rsid w:val="00874446"/>
    <w:rsid w:val="00874F46"/>
    <w:rsid w:val="00874FCC"/>
    <w:rsid w:val="00875640"/>
    <w:rsid w:val="00876751"/>
    <w:rsid w:val="00877643"/>
    <w:rsid w:val="008806C3"/>
    <w:rsid w:val="008817A9"/>
    <w:rsid w:val="00881CE1"/>
    <w:rsid w:val="00883168"/>
    <w:rsid w:val="00883266"/>
    <w:rsid w:val="00883960"/>
    <w:rsid w:val="00883D16"/>
    <w:rsid w:val="008850BB"/>
    <w:rsid w:val="00887CC9"/>
    <w:rsid w:val="00890652"/>
    <w:rsid w:val="00891BAB"/>
    <w:rsid w:val="008927B4"/>
    <w:rsid w:val="008947AA"/>
    <w:rsid w:val="00894CDD"/>
    <w:rsid w:val="0089676B"/>
    <w:rsid w:val="0089733D"/>
    <w:rsid w:val="00897341"/>
    <w:rsid w:val="00897CE2"/>
    <w:rsid w:val="00897F56"/>
    <w:rsid w:val="008A24EA"/>
    <w:rsid w:val="008A2540"/>
    <w:rsid w:val="008A2618"/>
    <w:rsid w:val="008A2A9E"/>
    <w:rsid w:val="008A370B"/>
    <w:rsid w:val="008A3A98"/>
    <w:rsid w:val="008A4224"/>
    <w:rsid w:val="008A57DE"/>
    <w:rsid w:val="008A59FF"/>
    <w:rsid w:val="008A5EB3"/>
    <w:rsid w:val="008A5F34"/>
    <w:rsid w:val="008A6625"/>
    <w:rsid w:val="008A6B36"/>
    <w:rsid w:val="008A7401"/>
    <w:rsid w:val="008A7DBB"/>
    <w:rsid w:val="008B0D83"/>
    <w:rsid w:val="008B110E"/>
    <w:rsid w:val="008B152B"/>
    <w:rsid w:val="008B168D"/>
    <w:rsid w:val="008B197D"/>
    <w:rsid w:val="008B3782"/>
    <w:rsid w:val="008B3848"/>
    <w:rsid w:val="008B3C28"/>
    <w:rsid w:val="008B4C50"/>
    <w:rsid w:val="008B607D"/>
    <w:rsid w:val="008B65DD"/>
    <w:rsid w:val="008B71F0"/>
    <w:rsid w:val="008B7A73"/>
    <w:rsid w:val="008B7D6E"/>
    <w:rsid w:val="008B7E10"/>
    <w:rsid w:val="008C03D1"/>
    <w:rsid w:val="008C0D1D"/>
    <w:rsid w:val="008C1274"/>
    <w:rsid w:val="008C1A16"/>
    <w:rsid w:val="008C3D86"/>
    <w:rsid w:val="008C4972"/>
    <w:rsid w:val="008C4A50"/>
    <w:rsid w:val="008C4FF8"/>
    <w:rsid w:val="008C6E1E"/>
    <w:rsid w:val="008C7732"/>
    <w:rsid w:val="008D126D"/>
    <w:rsid w:val="008D14D3"/>
    <w:rsid w:val="008D1CF5"/>
    <w:rsid w:val="008D2AC5"/>
    <w:rsid w:val="008D2B3F"/>
    <w:rsid w:val="008D3E27"/>
    <w:rsid w:val="008D4527"/>
    <w:rsid w:val="008D4C3C"/>
    <w:rsid w:val="008D55F4"/>
    <w:rsid w:val="008D587F"/>
    <w:rsid w:val="008D6030"/>
    <w:rsid w:val="008D6781"/>
    <w:rsid w:val="008D6F3D"/>
    <w:rsid w:val="008E05B6"/>
    <w:rsid w:val="008E05BA"/>
    <w:rsid w:val="008E0A24"/>
    <w:rsid w:val="008E1AE5"/>
    <w:rsid w:val="008E276C"/>
    <w:rsid w:val="008E27E5"/>
    <w:rsid w:val="008E3B05"/>
    <w:rsid w:val="008E427B"/>
    <w:rsid w:val="008E4E48"/>
    <w:rsid w:val="008E501C"/>
    <w:rsid w:val="008E7820"/>
    <w:rsid w:val="008F039B"/>
    <w:rsid w:val="008F0F45"/>
    <w:rsid w:val="008F0F92"/>
    <w:rsid w:val="008F1A84"/>
    <w:rsid w:val="008F1DFF"/>
    <w:rsid w:val="008F1FB6"/>
    <w:rsid w:val="008F360C"/>
    <w:rsid w:val="008F4992"/>
    <w:rsid w:val="008F5B85"/>
    <w:rsid w:val="008F64B5"/>
    <w:rsid w:val="008F651A"/>
    <w:rsid w:val="008F7B23"/>
    <w:rsid w:val="00901BAA"/>
    <w:rsid w:val="0090202A"/>
    <w:rsid w:val="0090247B"/>
    <w:rsid w:val="009027D2"/>
    <w:rsid w:val="00902A03"/>
    <w:rsid w:val="00906A1C"/>
    <w:rsid w:val="00906A28"/>
    <w:rsid w:val="00906B87"/>
    <w:rsid w:val="009118FC"/>
    <w:rsid w:val="009149CE"/>
    <w:rsid w:val="00914A20"/>
    <w:rsid w:val="00915018"/>
    <w:rsid w:val="00915516"/>
    <w:rsid w:val="0091587F"/>
    <w:rsid w:val="00916542"/>
    <w:rsid w:val="00916F92"/>
    <w:rsid w:val="009170B8"/>
    <w:rsid w:val="0091754E"/>
    <w:rsid w:val="00917AAD"/>
    <w:rsid w:val="009215FF"/>
    <w:rsid w:val="009234DB"/>
    <w:rsid w:val="00923B76"/>
    <w:rsid w:val="00923BFD"/>
    <w:rsid w:val="00924121"/>
    <w:rsid w:val="00924A16"/>
    <w:rsid w:val="009253C0"/>
    <w:rsid w:val="00926344"/>
    <w:rsid w:val="00926FE8"/>
    <w:rsid w:val="009270A4"/>
    <w:rsid w:val="009315A5"/>
    <w:rsid w:val="0093183A"/>
    <w:rsid w:val="00932FB3"/>
    <w:rsid w:val="009332AF"/>
    <w:rsid w:val="0093487C"/>
    <w:rsid w:val="0093498D"/>
    <w:rsid w:val="0093540F"/>
    <w:rsid w:val="00935478"/>
    <w:rsid w:val="009359B5"/>
    <w:rsid w:val="0094054B"/>
    <w:rsid w:val="009414AE"/>
    <w:rsid w:val="00942FC2"/>
    <w:rsid w:val="00943425"/>
    <w:rsid w:val="009435EB"/>
    <w:rsid w:val="00944395"/>
    <w:rsid w:val="00945757"/>
    <w:rsid w:val="00946997"/>
    <w:rsid w:val="00950E03"/>
    <w:rsid w:val="00951000"/>
    <w:rsid w:val="009527FC"/>
    <w:rsid w:val="009535AB"/>
    <w:rsid w:val="009538AA"/>
    <w:rsid w:val="0095528F"/>
    <w:rsid w:val="009554A6"/>
    <w:rsid w:val="00955AB1"/>
    <w:rsid w:val="0095627F"/>
    <w:rsid w:val="00956B7E"/>
    <w:rsid w:val="009570ED"/>
    <w:rsid w:val="00960AB3"/>
    <w:rsid w:val="0096129F"/>
    <w:rsid w:val="0096250C"/>
    <w:rsid w:val="00962DEA"/>
    <w:rsid w:val="00964C8E"/>
    <w:rsid w:val="00965023"/>
    <w:rsid w:val="00965DE5"/>
    <w:rsid w:val="00966471"/>
    <w:rsid w:val="009668F2"/>
    <w:rsid w:val="0096764D"/>
    <w:rsid w:val="00971150"/>
    <w:rsid w:val="00971AD1"/>
    <w:rsid w:val="00972378"/>
    <w:rsid w:val="00973D69"/>
    <w:rsid w:val="009750B4"/>
    <w:rsid w:val="0097525C"/>
    <w:rsid w:val="009759CA"/>
    <w:rsid w:val="00976194"/>
    <w:rsid w:val="009762AA"/>
    <w:rsid w:val="00976AAF"/>
    <w:rsid w:val="00976B2D"/>
    <w:rsid w:val="00976EB1"/>
    <w:rsid w:val="00980319"/>
    <w:rsid w:val="0098154F"/>
    <w:rsid w:val="00981AE3"/>
    <w:rsid w:val="00982E3B"/>
    <w:rsid w:val="00983D9B"/>
    <w:rsid w:val="00987478"/>
    <w:rsid w:val="00990CF4"/>
    <w:rsid w:val="00991FD5"/>
    <w:rsid w:val="00993867"/>
    <w:rsid w:val="0099525A"/>
    <w:rsid w:val="0099526A"/>
    <w:rsid w:val="009A2565"/>
    <w:rsid w:val="009A3D9C"/>
    <w:rsid w:val="009A4039"/>
    <w:rsid w:val="009A4271"/>
    <w:rsid w:val="009A512A"/>
    <w:rsid w:val="009A5CC9"/>
    <w:rsid w:val="009A783B"/>
    <w:rsid w:val="009A78A6"/>
    <w:rsid w:val="009A7B57"/>
    <w:rsid w:val="009B1158"/>
    <w:rsid w:val="009B1F3A"/>
    <w:rsid w:val="009B3223"/>
    <w:rsid w:val="009B36ED"/>
    <w:rsid w:val="009B39A4"/>
    <w:rsid w:val="009B3A67"/>
    <w:rsid w:val="009B3FC6"/>
    <w:rsid w:val="009B4BDC"/>
    <w:rsid w:val="009B4C26"/>
    <w:rsid w:val="009B6386"/>
    <w:rsid w:val="009B681C"/>
    <w:rsid w:val="009B69A4"/>
    <w:rsid w:val="009B6EC8"/>
    <w:rsid w:val="009B7C35"/>
    <w:rsid w:val="009C034A"/>
    <w:rsid w:val="009C04D4"/>
    <w:rsid w:val="009C09C4"/>
    <w:rsid w:val="009C17D3"/>
    <w:rsid w:val="009C1C9D"/>
    <w:rsid w:val="009C39D2"/>
    <w:rsid w:val="009C5290"/>
    <w:rsid w:val="009C53A4"/>
    <w:rsid w:val="009C58DE"/>
    <w:rsid w:val="009C5EBA"/>
    <w:rsid w:val="009C78BA"/>
    <w:rsid w:val="009D0D41"/>
    <w:rsid w:val="009D153D"/>
    <w:rsid w:val="009D189C"/>
    <w:rsid w:val="009D19E4"/>
    <w:rsid w:val="009D1EF1"/>
    <w:rsid w:val="009D2845"/>
    <w:rsid w:val="009D4316"/>
    <w:rsid w:val="009D5BA1"/>
    <w:rsid w:val="009D7378"/>
    <w:rsid w:val="009D74B3"/>
    <w:rsid w:val="009D75E2"/>
    <w:rsid w:val="009D7B19"/>
    <w:rsid w:val="009E01BD"/>
    <w:rsid w:val="009E03F2"/>
    <w:rsid w:val="009E2181"/>
    <w:rsid w:val="009E4380"/>
    <w:rsid w:val="009E4E54"/>
    <w:rsid w:val="009E5883"/>
    <w:rsid w:val="009E5950"/>
    <w:rsid w:val="009E6256"/>
    <w:rsid w:val="009E6564"/>
    <w:rsid w:val="009E68FE"/>
    <w:rsid w:val="009E6B65"/>
    <w:rsid w:val="009E7491"/>
    <w:rsid w:val="009E78C3"/>
    <w:rsid w:val="009E7C4A"/>
    <w:rsid w:val="009E7DFD"/>
    <w:rsid w:val="009F10A6"/>
    <w:rsid w:val="009F1D24"/>
    <w:rsid w:val="009F5020"/>
    <w:rsid w:val="009F560C"/>
    <w:rsid w:val="009F5937"/>
    <w:rsid w:val="009F5C5D"/>
    <w:rsid w:val="009F7343"/>
    <w:rsid w:val="009F742A"/>
    <w:rsid w:val="009F749F"/>
    <w:rsid w:val="009F7B04"/>
    <w:rsid w:val="00A0273E"/>
    <w:rsid w:val="00A02B3B"/>
    <w:rsid w:val="00A02FF9"/>
    <w:rsid w:val="00A030E7"/>
    <w:rsid w:val="00A03461"/>
    <w:rsid w:val="00A03A3E"/>
    <w:rsid w:val="00A03CF2"/>
    <w:rsid w:val="00A03FAF"/>
    <w:rsid w:val="00A044F8"/>
    <w:rsid w:val="00A04E8F"/>
    <w:rsid w:val="00A05B68"/>
    <w:rsid w:val="00A05EFA"/>
    <w:rsid w:val="00A05F5C"/>
    <w:rsid w:val="00A07A97"/>
    <w:rsid w:val="00A10F86"/>
    <w:rsid w:val="00A10FCE"/>
    <w:rsid w:val="00A1149D"/>
    <w:rsid w:val="00A1172F"/>
    <w:rsid w:val="00A125C7"/>
    <w:rsid w:val="00A12AE0"/>
    <w:rsid w:val="00A153AD"/>
    <w:rsid w:val="00A16D66"/>
    <w:rsid w:val="00A17D24"/>
    <w:rsid w:val="00A2042E"/>
    <w:rsid w:val="00A2262F"/>
    <w:rsid w:val="00A236B6"/>
    <w:rsid w:val="00A23B62"/>
    <w:rsid w:val="00A24433"/>
    <w:rsid w:val="00A2445B"/>
    <w:rsid w:val="00A259BA"/>
    <w:rsid w:val="00A26165"/>
    <w:rsid w:val="00A30E15"/>
    <w:rsid w:val="00A30FC2"/>
    <w:rsid w:val="00A30FD4"/>
    <w:rsid w:val="00A3309A"/>
    <w:rsid w:val="00A334EF"/>
    <w:rsid w:val="00A3375A"/>
    <w:rsid w:val="00A34A4C"/>
    <w:rsid w:val="00A354E1"/>
    <w:rsid w:val="00A35F72"/>
    <w:rsid w:val="00A3757D"/>
    <w:rsid w:val="00A37B99"/>
    <w:rsid w:val="00A37DA7"/>
    <w:rsid w:val="00A40EEF"/>
    <w:rsid w:val="00A41CFE"/>
    <w:rsid w:val="00A44102"/>
    <w:rsid w:val="00A44580"/>
    <w:rsid w:val="00A45515"/>
    <w:rsid w:val="00A45519"/>
    <w:rsid w:val="00A45716"/>
    <w:rsid w:val="00A460D1"/>
    <w:rsid w:val="00A46432"/>
    <w:rsid w:val="00A47ABC"/>
    <w:rsid w:val="00A50058"/>
    <w:rsid w:val="00A51607"/>
    <w:rsid w:val="00A51856"/>
    <w:rsid w:val="00A51F97"/>
    <w:rsid w:val="00A54D0B"/>
    <w:rsid w:val="00A573D7"/>
    <w:rsid w:val="00A578DB"/>
    <w:rsid w:val="00A61761"/>
    <w:rsid w:val="00A63B34"/>
    <w:rsid w:val="00A63C43"/>
    <w:rsid w:val="00A66CD2"/>
    <w:rsid w:val="00A66D85"/>
    <w:rsid w:val="00A67C5A"/>
    <w:rsid w:val="00A7037F"/>
    <w:rsid w:val="00A70384"/>
    <w:rsid w:val="00A71A97"/>
    <w:rsid w:val="00A71FC0"/>
    <w:rsid w:val="00A7351C"/>
    <w:rsid w:val="00A735C9"/>
    <w:rsid w:val="00A73C85"/>
    <w:rsid w:val="00A7526A"/>
    <w:rsid w:val="00A7652F"/>
    <w:rsid w:val="00A81B16"/>
    <w:rsid w:val="00A82544"/>
    <w:rsid w:val="00A833AD"/>
    <w:rsid w:val="00A83977"/>
    <w:rsid w:val="00A85737"/>
    <w:rsid w:val="00A8586E"/>
    <w:rsid w:val="00A85BC2"/>
    <w:rsid w:val="00A85E00"/>
    <w:rsid w:val="00A86125"/>
    <w:rsid w:val="00A8712B"/>
    <w:rsid w:val="00A8771F"/>
    <w:rsid w:val="00A8796F"/>
    <w:rsid w:val="00A90548"/>
    <w:rsid w:val="00A91428"/>
    <w:rsid w:val="00A91A99"/>
    <w:rsid w:val="00A91BBC"/>
    <w:rsid w:val="00A91F90"/>
    <w:rsid w:val="00A92DE0"/>
    <w:rsid w:val="00A93DE5"/>
    <w:rsid w:val="00A95D4F"/>
    <w:rsid w:val="00A95DA0"/>
    <w:rsid w:val="00A96DC8"/>
    <w:rsid w:val="00A96E1B"/>
    <w:rsid w:val="00A97097"/>
    <w:rsid w:val="00A97242"/>
    <w:rsid w:val="00A97F47"/>
    <w:rsid w:val="00AA092F"/>
    <w:rsid w:val="00AA1B8E"/>
    <w:rsid w:val="00AA25D0"/>
    <w:rsid w:val="00AA2E83"/>
    <w:rsid w:val="00AA3135"/>
    <w:rsid w:val="00AA36A6"/>
    <w:rsid w:val="00AA3AC2"/>
    <w:rsid w:val="00AA3FEF"/>
    <w:rsid w:val="00AA5926"/>
    <w:rsid w:val="00AA5BBE"/>
    <w:rsid w:val="00AA60AB"/>
    <w:rsid w:val="00AA62E4"/>
    <w:rsid w:val="00AA6BCB"/>
    <w:rsid w:val="00AB1526"/>
    <w:rsid w:val="00AB1A77"/>
    <w:rsid w:val="00AB2CD1"/>
    <w:rsid w:val="00AB2DE1"/>
    <w:rsid w:val="00AB3EAB"/>
    <w:rsid w:val="00AB46E3"/>
    <w:rsid w:val="00AB4EFE"/>
    <w:rsid w:val="00AB591D"/>
    <w:rsid w:val="00AB59DE"/>
    <w:rsid w:val="00AB5FD7"/>
    <w:rsid w:val="00AC0441"/>
    <w:rsid w:val="00AC048C"/>
    <w:rsid w:val="00AC0746"/>
    <w:rsid w:val="00AC15D9"/>
    <w:rsid w:val="00AC29AC"/>
    <w:rsid w:val="00AC3934"/>
    <w:rsid w:val="00AC4271"/>
    <w:rsid w:val="00AC443A"/>
    <w:rsid w:val="00AC59EE"/>
    <w:rsid w:val="00AC5E1B"/>
    <w:rsid w:val="00AC60F3"/>
    <w:rsid w:val="00AC6ED9"/>
    <w:rsid w:val="00AD0191"/>
    <w:rsid w:val="00AD0E48"/>
    <w:rsid w:val="00AD132C"/>
    <w:rsid w:val="00AD2073"/>
    <w:rsid w:val="00AD38E9"/>
    <w:rsid w:val="00AD41D4"/>
    <w:rsid w:val="00AD48E2"/>
    <w:rsid w:val="00AD5539"/>
    <w:rsid w:val="00AD58BD"/>
    <w:rsid w:val="00AD5EB5"/>
    <w:rsid w:val="00AD621C"/>
    <w:rsid w:val="00AD6501"/>
    <w:rsid w:val="00AD65DC"/>
    <w:rsid w:val="00AE0C78"/>
    <w:rsid w:val="00AE2E51"/>
    <w:rsid w:val="00AE45A5"/>
    <w:rsid w:val="00AE51D4"/>
    <w:rsid w:val="00AE73EF"/>
    <w:rsid w:val="00AE7923"/>
    <w:rsid w:val="00AF05F4"/>
    <w:rsid w:val="00AF137D"/>
    <w:rsid w:val="00AF487D"/>
    <w:rsid w:val="00AF4A3C"/>
    <w:rsid w:val="00AF504F"/>
    <w:rsid w:val="00AF5067"/>
    <w:rsid w:val="00AF5662"/>
    <w:rsid w:val="00AF68D9"/>
    <w:rsid w:val="00AF7701"/>
    <w:rsid w:val="00AF7E9E"/>
    <w:rsid w:val="00B00096"/>
    <w:rsid w:val="00B009C5"/>
    <w:rsid w:val="00B00AED"/>
    <w:rsid w:val="00B013BC"/>
    <w:rsid w:val="00B01DF5"/>
    <w:rsid w:val="00B02099"/>
    <w:rsid w:val="00B02685"/>
    <w:rsid w:val="00B037CD"/>
    <w:rsid w:val="00B03B85"/>
    <w:rsid w:val="00B03C0E"/>
    <w:rsid w:val="00B04075"/>
    <w:rsid w:val="00B0461B"/>
    <w:rsid w:val="00B047E7"/>
    <w:rsid w:val="00B04E9C"/>
    <w:rsid w:val="00B051C3"/>
    <w:rsid w:val="00B06843"/>
    <w:rsid w:val="00B06BBD"/>
    <w:rsid w:val="00B07540"/>
    <w:rsid w:val="00B1150B"/>
    <w:rsid w:val="00B134A0"/>
    <w:rsid w:val="00B136B3"/>
    <w:rsid w:val="00B139B5"/>
    <w:rsid w:val="00B13E5C"/>
    <w:rsid w:val="00B163F3"/>
    <w:rsid w:val="00B16CA6"/>
    <w:rsid w:val="00B20094"/>
    <w:rsid w:val="00B20403"/>
    <w:rsid w:val="00B20D28"/>
    <w:rsid w:val="00B21227"/>
    <w:rsid w:val="00B21232"/>
    <w:rsid w:val="00B2298E"/>
    <w:rsid w:val="00B23B03"/>
    <w:rsid w:val="00B23FA0"/>
    <w:rsid w:val="00B24F26"/>
    <w:rsid w:val="00B26A89"/>
    <w:rsid w:val="00B272C8"/>
    <w:rsid w:val="00B277F4"/>
    <w:rsid w:val="00B316EF"/>
    <w:rsid w:val="00B31AE6"/>
    <w:rsid w:val="00B31B8F"/>
    <w:rsid w:val="00B32071"/>
    <w:rsid w:val="00B34CD9"/>
    <w:rsid w:val="00B34DEA"/>
    <w:rsid w:val="00B372CD"/>
    <w:rsid w:val="00B37FE4"/>
    <w:rsid w:val="00B41D8B"/>
    <w:rsid w:val="00B42897"/>
    <w:rsid w:val="00B42D48"/>
    <w:rsid w:val="00B452E4"/>
    <w:rsid w:val="00B45458"/>
    <w:rsid w:val="00B45A3B"/>
    <w:rsid w:val="00B47372"/>
    <w:rsid w:val="00B47500"/>
    <w:rsid w:val="00B479A1"/>
    <w:rsid w:val="00B5108A"/>
    <w:rsid w:val="00B510E5"/>
    <w:rsid w:val="00B517B7"/>
    <w:rsid w:val="00B51AC6"/>
    <w:rsid w:val="00B51F29"/>
    <w:rsid w:val="00B520D6"/>
    <w:rsid w:val="00B52700"/>
    <w:rsid w:val="00B5313C"/>
    <w:rsid w:val="00B54212"/>
    <w:rsid w:val="00B548BF"/>
    <w:rsid w:val="00B5496E"/>
    <w:rsid w:val="00B5653D"/>
    <w:rsid w:val="00B576D0"/>
    <w:rsid w:val="00B612E2"/>
    <w:rsid w:val="00B6178B"/>
    <w:rsid w:val="00B6302D"/>
    <w:rsid w:val="00B63732"/>
    <w:rsid w:val="00B660CF"/>
    <w:rsid w:val="00B662E7"/>
    <w:rsid w:val="00B669D3"/>
    <w:rsid w:val="00B67F29"/>
    <w:rsid w:val="00B70C88"/>
    <w:rsid w:val="00B71433"/>
    <w:rsid w:val="00B7243D"/>
    <w:rsid w:val="00B734DC"/>
    <w:rsid w:val="00B73A4B"/>
    <w:rsid w:val="00B74176"/>
    <w:rsid w:val="00B74A28"/>
    <w:rsid w:val="00B75191"/>
    <w:rsid w:val="00B764A4"/>
    <w:rsid w:val="00B77391"/>
    <w:rsid w:val="00B77519"/>
    <w:rsid w:val="00B77B9C"/>
    <w:rsid w:val="00B8088D"/>
    <w:rsid w:val="00B81C73"/>
    <w:rsid w:val="00B82D8E"/>
    <w:rsid w:val="00B8431B"/>
    <w:rsid w:val="00B8471E"/>
    <w:rsid w:val="00B84C5E"/>
    <w:rsid w:val="00B85301"/>
    <w:rsid w:val="00B85F76"/>
    <w:rsid w:val="00B90A09"/>
    <w:rsid w:val="00B90EE5"/>
    <w:rsid w:val="00B91AB6"/>
    <w:rsid w:val="00B934EE"/>
    <w:rsid w:val="00B94516"/>
    <w:rsid w:val="00B9578C"/>
    <w:rsid w:val="00B9661C"/>
    <w:rsid w:val="00BA0F4D"/>
    <w:rsid w:val="00BA2597"/>
    <w:rsid w:val="00BA2E4B"/>
    <w:rsid w:val="00BA4931"/>
    <w:rsid w:val="00BA65B1"/>
    <w:rsid w:val="00BA711E"/>
    <w:rsid w:val="00BB01CC"/>
    <w:rsid w:val="00BB0362"/>
    <w:rsid w:val="00BB1191"/>
    <w:rsid w:val="00BB5092"/>
    <w:rsid w:val="00BB5212"/>
    <w:rsid w:val="00BB5619"/>
    <w:rsid w:val="00BB6500"/>
    <w:rsid w:val="00BB6BD5"/>
    <w:rsid w:val="00BC0A45"/>
    <w:rsid w:val="00BC0CD0"/>
    <w:rsid w:val="00BC0FF1"/>
    <w:rsid w:val="00BC104C"/>
    <w:rsid w:val="00BC2742"/>
    <w:rsid w:val="00BC2DDB"/>
    <w:rsid w:val="00BC2EBE"/>
    <w:rsid w:val="00BC2FBF"/>
    <w:rsid w:val="00BC501F"/>
    <w:rsid w:val="00BC566E"/>
    <w:rsid w:val="00BD02D1"/>
    <w:rsid w:val="00BD0D95"/>
    <w:rsid w:val="00BD0E87"/>
    <w:rsid w:val="00BD1239"/>
    <w:rsid w:val="00BD16C4"/>
    <w:rsid w:val="00BD40BD"/>
    <w:rsid w:val="00BD464B"/>
    <w:rsid w:val="00BD48ED"/>
    <w:rsid w:val="00BD510C"/>
    <w:rsid w:val="00BD6078"/>
    <w:rsid w:val="00BD6C49"/>
    <w:rsid w:val="00BE0AEB"/>
    <w:rsid w:val="00BE0D58"/>
    <w:rsid w:val="00BE2BBE"/>
    <w:rsid w:val="00BE2DB4"/>
    <w:rsid w:val="00BE32E3"/>
    <w:rsid w:val="00BE43E8"/>
    <w:rsid w:val="00BE4889"/>
    <w:rsid w:val="00BE4EE6"/>
    <w:rsid w:val="00BE5496"/>
    <w:rsid w:val="00BE5538"/>
    <w:rsid w:val="00BE6738"/>
    <w:rsid w:val="00BE6B7F"/>
    <w:rsid w:val="00BE717B"/>
    <w:rsid w:val="00BE74B0"/>
    <w:rsid w:val="00BE7B3E"/>
    <w:rsid w:val="00BF14FE"/>
    <w:rsid w:val="00BF1B66"/>
    <w:rsid w:val="00BF371C"/>
    <w:rsid w:val="00BF4A1A"/>
    <w:rsid w:val="00BF5377"/>
    <w:rsid w:val="00BF5450"/>
    <w:rsid w:val="00BF5729"/>
    <w:rsid w:val="00BF6AA3"/>
    <w:rsid w:val="00C004BA"/>
    <w:rsid w:val="00C01383"/>
    <w:rsid w:val="00C015CE"/>
    <w:rsid w:val="00C02D5A"/>
    <w:rsid w:val="00C03119"/>
    <w:rsid w:val="00C03298"/>
    <w:rsid w:val="00C0385C"/>
    <w:rsid w:val="00C04EAF"/>
    <w:rsid w:val="00C05990"/>
    <w:rsid w:val="00C07364"/>
    <w:rsid w:val="00C078DF"/>
    <w:rsid w:val="00C10E36"/>
    <w:rsid w:val="00C1115B"/>
    <w:rsid w:val="00C12C00"/>
    <w:rsid w:val="00C154DD"/>
    <w:rsid w:val="00C166CC"/>
    <w:rsid w:val="00C218BB"/>
    <w:rsid w:val="00C2362F"/>
    <w:rsid w:val="00C23EBC"/>
    <w:rsid w:val="00C240F2"/>
    <w:rsid w:val="00C2556A"/>
    <w:rsid w:val="00C26915"/>
    <w:rsid w:val="00C30845"/>
    <w:rsid w:val="00C31188"/>
    <w:rsid w:val="00C31EAE"/>
    <w:rsid w:val="00C32840"/>
    <w:rsid w:val="00C344B3"/>
    <w:rsid w:val="00C3570F"/>
    <w:rsid w:val="00C36F10"/>
    <w:rsid w:val="00C3712E"/>
    <w:rsid w:val="00C37624"/>
    <w:rsid w:val="00C37F13"/>
    <w:rsid w:val="00C40731"/>
    <w:rsid w:val="00C43984"/>
    <w:rsid w:val="00C43ADD"/>
    <w:rsid w:val="00C4435C"/>
    <w:rsid w:val="00C4494A"/>
    <w:rsid w:val="00C45D07"/>
    <w:rsid w:val="00C464A7"/>
    <w:rsid w:val="00C47E1C"/>
    <w:rsid w:val="00C5118C"/>
    <w:rsid w:val="00C53207"/>
    <w:rsid w:val="00C53CE0"/>
    <w:rsid w:val="00C55673"/>
    <w:rsid w:val="00C560F5"/>
    <w:rsid w:val="00C56262"/>
    <w:rsid w:val="00C5680F"/>
    <w:rsid w:val="00C5754E"/>
    <w:rsid w:val="00C57FF7"/>
    <w:rsid w:val="00C60562"/>
    <w:rsid w:val="00C61604"/>
    <w:rsid w:val="00C62E2C"/>
    <w:rsid w:val="00C64068"/>
    <w:rsid w:val="00C64BA7"/>
    <w:rsid w:val="00C6546D"/>
    <w:rsid w:val="00C66336"/>
    <w:rsid w:val="00C66B7A"/>
    <w:rsid w:val="00C67F03"/>
    <w:rsid w:val="00C702B8"/>
    <w:rsid w:val="00C70F0B"/>
    <w:rsid w:val="00C7295A"/>
    <w:rsid w:val="00C72FB3"/>
    <w:rsid w:val="00C73D9D"/>
    <w:rsid w:val="00C748AA"/>
    <w:rsid w:val="00C7631F"/>
    <w:rsid w:val="00C77101"/>
    <w:rsid w:val="00C77A4A"/>
    <w:rsid w:val="00C77AB7"/>
    <w:rsid w:val="00C84E4B"/>
    <w:rsid w:val="00C864C6"/>
    <w:rsid w:val="00C86B01"/>
    <w:rsid w:val="00C87442"/>
    <w:rsid w:val="00C87B68"/>
    <w:rsid w:val="00C91973"/>
    <w:rsid w:val="00C91BCC"/>
    <w:rsid w:val="00C9334F"/>
    <w:rsid w:val="00C94EBA"/>
    <w:rsid w:val="00C95814"/>
    <w:rsid w:val="00C9625D"/>
    <w:rsid w:val="00C97AAD"/>
    <w:rsid w:val="00CA0542"/>
    <w:rsid w:val="00CA272A"/>
    <w:rsid w:val="00CA2A48"/>
    <w:rsid w:val="00CA2C0C"/>
    <w:rsid w:val="00CA3FFB"/>
    <w:rsid w:val="00CA4205"/>
    <w:rsid w:val="00CA4D3E"/>
    <w:rsid w:val="00CA65C8"/>
    <w:rsid w:val="00CA6686"/>
    <w:rsid w:val="00CA7842"/>
    <w:rsid w:val="00CB098B"/>
    <w:rsid w:val="00CB0D32"/>
    <w:rsid w:val="00CB0D76"/>
    <w:rsid w:val="00CB14F7"/>
    <w:rsid w:val="00CB2035"/>
    <w:rsid w:val="00CB3C73"/>
    <w:rsid w:val="00CB4216"/>
    <w:rsid w:val="00CB5938"/>
    <w:rsid w:val="00CB5953"/>
    <w:rsid w:val="00CC045F"/>
    <w:rsid w:val="00CC1428"/>
    <w:rsid w:val="00CC2F6B"/>
    <w:rsid w:val="00CC3689"/>
    <w:rsid w:val="00CC3814"/>
    <w:rsid w:val="00CC53D5"/>
    <w:rsid w:val="00CC6263"/>
    <w:rsid w:val="00CC68F6"/>
    <w:rsid w:val="00CC76E4"/>
    <w:rsid w:val="00CC7DB8"/>
    <w:rsid w:val="00CC7F67"/>
    <w:rsid w:val="00CD021B"/>
    <w:rsid w:val="00CD17A4"/>
    <w:rsid w:val="00CD2A70"/>
    <w:rsid w:val="00CD6B35"/>
    <w:rsid w:val="00CD7715"/>
    <w:rsid w:val="00CE0172"/>
    <w:rsid w:val="00CE06B6"/>
    <w:rsid w:val="00CE1302"/>
    <w:rsid w:val="00CE2F28"/>
    <w:rsid w:val="00CE4490"/>
    <w:rsid w:val="00CE5711"/>
    <w:rsid w:val="00CE6072"/>
    <w:rsid w:val="00CE6473"/>
    <w:rsid w:val="00CE6F57"/>
    <w:rsid w:val="00CE76F9"/>
    <w:rsid w:val="00CF148C"/>
    <w:rsid w:val="00CF209F"/>
    <w:rsid w:val="00CF309A"/>
    <w:rsid w:val="00CF36F2"/>
    <w:rsid w:val="00CF5104"/>
    <w:rsid w:val="00CF51AE"/>
    <w:rsid w:val="00CF5416"/>
    <w:rsid w:val="00CF5DBD"/>
    <w:rsid w:val="00CF6545"/>
    <w:rsid w:val="00CF6816"/>
    <w:rsid w:val="00CF68FD"/>
    <w:rsid w:val="00CF7DB2"/>
    <w:rsid w:val="00D0049B"/>
    <w:rsid w:val="00D0133F"/>
    <w:rsid w:val="00D0210F"/>
    <w:rsid w:val="00D02147"/>
    <w:rsid w:val="00D034F9"/>
    <w:rsid w:val="00D0498E"/>
    <w:rsid w:val="00D05632"/>
    <w:rsid w:val="00D05F4F"/>
    <w:rsid w:val="00D06BB0"/>
    <w:rsid w:val="00D06F91"/>
    <w:rsid w:val="00D07CE1"/>
    <w:rsid w:val="00D104CE"/>
    <w:rsid w:val="00D107A6"/>
    <w:rsid w:val="00D10F4B"/>
    <w:rsid w:val="00D11262"/>
    <w:rsid w:val="00D1289A"/>
    <w:rsid w:val="00D12F29"/>
    <w:rsid w:val="00D137D8"/>
    <w:rsid w:val="00D1467A"/>
    <w:rsid w:val="00D15650"/>
    <w:rsid w:val="00D15C40"/>
    <w:rsid w:val="00D16C7B"/>
    <w:rsid w:val="00D17556"/>
    <w:rsid w:val="00D20197"/>
    <w:rsid w:val="00D20BA4"/>
    <w:rsid w:val="00D2198C"/>
    <w:rsid w:val="00D2201F"/>
    <w:rsid w:val="00D22067"/>
    <w:rsid w:val="00D220CC"/>
    <w:rsid w:val="00D22308"/>
    <w:rsid w:val="00D22B3E"/>
    <w:rsid w:val="00D22CC9"/>
    <w:rsid w:val="00D24503"/>
    <w:rsid w:val="00D26067"/>
    <w:rsid w:val="00D261E6"/>
    <w:rsid w:val="00D27F61"/>
    <w:rsid w:val="00D3118D"/>
    <w:rsid w:val="00D31AAA"/>
    <w:rsid w:val="00D31D48"/>
    <w:rsid w:val="00D333A1"/>
    <w:rsid w:val="00D33904"/>
    <w:rsid w:val="00D33D54"/>
    <w:rsid w:val="00D34C17"/>
    <w:rsid w:val="00D35295"/>
    <w:rsid w:val="00D35BA9"/>
    <w:rsid w:val="00D36DE2"/>
    <w:rsid w:val="00D40053"/>
    <w:rsid w:val="00D40CA7"/>
    <w:rsid w:val="00D41FE2"/>
    <w:rsid w:val="00D42B1B"/>
    <w:rsid w:val="00D45921"/>
    <w:rsid w:val="00D45DF0"/>
    <w:rsid w:val="00D46054"/>
    <w:rsid w:val="00D469C6"/>
    <w:rsid w:val="00D46DD4"/>
    <w:rsid w:val="00D470E9"/>
    <w:rsid w:val="00D47F52"/>
    <w:rsid w:val="00D51BAB"/>
    <w:rsid w:val="00D51C65"/>
    <w:rsid w:val="00D540A4"/>
    <w:rsid w:val="00D54AFC"/>
    <w:rsid w:val="00D54BC7"/>
    <w:rsid w:val="00D55837"/>
    <w:rsid w:val="00D567D0"/>
    <w:rsid w:val="00D573C1"/>
    <w:rsid w:val="00D60ADB"/>
    <w:rsid w:val="00D61411"/>
    <w:rsid w:val="00D61B6F"/>
    <w:rsid w:val="00D61E6E"/>
    <w:rsid w:val="00D6250E"/>
    <w:rsid w:val="00D631D7"/>
    <w:rsid w:val="00D633DF"/>
    <w:rsid w:val="00D63B3A"/>
    <w:rsid w:val="00D6481A"/>
    <w:rsid w:val="00D64F6B"/>
    <w:rsid w:val="00D65764"/>
    <w:rsid w:val="00D65DCC"/>
    <w:rsid w:val="00D65F10"/>
    <w:rsid w:val="00D6633E"/>
    <w:rsid w:val="00D6635F"/>
    <w:rsid w:val="00D66900"/>
    <w:rsid w:val="00D66A91"/>
    <w:rsid w:val="00D6729A"/>
    <w:rsid w:val="00D70305"/>
    <w:rsid w:val="00D703E5"/>
    <w:rsid w:val="00D703E8"/>
    <w:rsid w:val="00D70E0B"/>
    <w:rsid w:val="00D72902"/>
    <w:rsid w:val="00D72A26"/>
    <w:rsid w:val="00D7311F"/>
    <w:rsid w:val="00D7339A"/>
    <w:rsid w:val="00D7401B"/>
    <w:rsid w:val="00D772BE"/>
    <w:rsid w:val="00D772D9"/>
    <w:rsid w:val="00D80197"/>
    <w:rsid w:val="00D8043A"/>
    <w:rsid w:val="00D816BD"/>
    <w:rsid w:val="00D825A3"/>
    <w:rsid w:val="00D82E16"/>
    <w:rsid w:val="00D831E7"/>
    <w:rsid w:val="00D847DF"/>
    <w:rsid w:val="00D851EA"/>
    <w:rsid w:val="00D867A5"/>
    <w:rsid w:val="00D86A01"/>
    <w:rsid w:val="00D86F68"/>
    <w:rsid w:val="00D90F9B"/>
    <w:rsid w:val="00D91A57"/>
    <w:rsid w:val="00D91FDC"/>
    <w:rsid w:val="00D92D33"/>
    <w:rsid w:val="00D93656"/>
    <w:rsid w:val="00D936B1"/>
    <w:rsid w:val="00D93EDC"/>
    <w:rsid w:val="00D941B5"/>
    <w:rsid w:val="00D957EC"/>
    <w:rsid w:val="00D966B9"/>
    <w:rsid w:val="00DA17BD"/>
    <w:rsid w:val="00DA1E36"/>
    <w:rsid w:val="00DA26A3"/>
    <w:rsid w:val="00DA28F2"/>
    <w:rsid w:val="00DA29B1"/>
    <w:rsid w:val="00DA3502"/>
    <w:rsid w:val="00DA5684"/>
    <w:rsid w:val="00DA58BB"/>
    <w:rsid w:val="00DA6F12"/>
    <w:rsid w:val="00DA7D8A"/>
    <w:rsid w:val="00DB0187"/>
    <w:rsid w:val="00DB211D"/>
    <w:rsid w:val="00DB28C9"/>
    <w:rsid w:val="00DB33C9"/>
    <w:rsid w:val="00DB384C"/>
    <w:rsid w:val="00DB3B35"/>
    <w:rsid w:val="00DB4C22"/>
    <w:rsid w:val="00DB4E13"/>
    <w:rsid w:val="00DB6F25"/>
    <w:rsid w:val="00DB7DD3"/>
    <w:rsid w:val="00DC0D22"/>
    <w:rsid w:val="00DC127E"/>
    <w:rsid w:val="00DC141D"/>
    <w:rsid w:val="00DC1516"/>
    <w:rsid w:val="00DC2CAE"/>
    <w:rsid w:val="00DC3115"/>
    <w:rsid w:val="00DC65B2"/>
    <w:rsid w:val="00DC6908"/>
    <w:rsid w:val="00DC6C80"/>
    <w:rsid w:val="00DC7B85"/>
    <w:rsid w:val="00DD0DDF"/>
    <w:rsid w:val="00DD14A8"/>
    <w:rsid w:val="00DD224E"/>
    <w:rsid w:val="00DD7FD0"/>
    <w:rsid w:val="00DE0149"/>
    <w:rsid w:val="00DE06EE"/>
    <w:rsid w:val="00DE0FA0"/>
    <w:rsid w:val="00DE1313"/>
    <w:rsid w:val="00DE1DEB"/>
    <w:rsid w:val="00DE5667"/>
    <w:rsid w:val="00DE5877"/>
    <w:rsid w:val="00DE750C"/>
    <w:rsid w:val="00DF0D43"/>
    <w:rsid w:val="00DF1308"/>
    <w:rsid w:val="00DF1C2F"/>
    <w:rsid w:val="00DF1D6B"/>
    <w:rsid w:val="00DF240D"/>
    <w:rsid w:val="00DF271B"/>
    <w:rsid w:val="00DF3059"/>
    <w:rsid w:val="00DF30EB"/>
    <w:rsid w:val="00DF31E4"/>
    <w:rsid w:val="00DF4149"/>
    <w:rsid w:val="00DF4A9D"/>
    <w:rsid w:val="00DF5550"/>
    <w:rsid w:val="00DF6415"/>
    <w:rsid w:val="00DF6A45"/>
    <w:rsid w:val="00DF6AE4"/>
    <w:rsid w:val="00DF6E43"/>
    <w:rsid w:val="00DF7AA4"/>
    <w:rsid w:val="00E01F9C"/>
    <w:rsid w:val="00E02091"/>
    <w:rsid w:val="00E02FFC"/>
    <w:rsid w:val="00E0325E"/>
    <w:rsid w:val="00E03B73"/>
    <w:rsid w:val="00E03C66"/>
    <w:rsid w:val="00E03F63"/>
    <w:rsid w:val="00E05A76"/>
    <w:rsid w:val="00E06644"/>
    <w:rsid w:val="00E066A1"/>
    <w:rsid w:val="00E07996"/>
    <w:rsid w:val="00E103A6"/>
    <w:rsid w:val="00E10909"/>
    <w:rsid w:val="00E13074"/>
    <w:rsid w:val="00E146CF"/>
    <w:rsid w:val="00E14B24"/>
    <w:rsid w:val="00E14E47"/>
    <w:rsid w:val="00E14E9F"/>
    <w:rsid w:val="00E16BA0"/>
    <w:rsid w:val="00E173D0"/>
    <w:rsid w:val="00E20DCD"/>
    <w:rsid w:val="00E20FDC"/>
    <w:rsid w:val="00E21BAB"/>
    <w:rsid w:val="00E22608"/>
    <w:rsid w:val="00E23430"/>
    <w:rsid w:val="00E23954"/>
    <w:rsid w:val="00E242D1"/>
    <w:rsid w:val="00E24D58"/>
    <w:rsid w:val="00E2579F"/>
    <w:rsid w:val="00E259FC"/>
    <w:rsid w:val="00E25F77"/>
    <w:rsid w:val="00E26790"/>
    <w:rsid w:val="00E2749E"/>
    <w:rsid w:val="00E31421"/>
    <w:rsid w:val="00E314E1"/>
    <w:rsid w:val="00E32A07"/>
    <w:rsid w:val="00E346FC"/>
    <w:rsid w:val="00E34BD7"/>
    <w:rsid w:val="00E37343"/>
    <w:rsid w:val="00E3742A"/>
    <w:rsid w:val="00E415A7"/>
    <w:rsid w:val="00E4370C"/>
    <w:rsid w:val="00E4426E"/>
    <w:rsid w:val="00E44C84"/>
    <w:rsid w:val="00E456E2"/>
    <w:rsid w:val="00E46073"/>
    <w:rsid w:val="00E4698A"/>
    <w:rsid w:val="00E46B7C"/>
    <w:rsid w:val="00E46D1D"/>
    <w:rsid w:val="00E475AD"/>
    <w:rsid w:val="00E475DF"/>
    <w:rsid w:val="00E478BB"/>
    <w:rsid w:val="00E50E36"/>
    <w:rsid w:val="00E51089"/>
    <w:rsid w:val="00E51655"/>
    <w:rsid w:val="00E51990"/>
    <w:rsid w:val="00E5240D"/>
    <w:rsid w:val="00E52655"/>
    <w:rsid w:val="00E53532"/>
    <w:rsid w:val="00E55560"/>
    <w:rsid w:val="00E571E6"/>
    <w:rsid w:val="00E603C2"/>
    <w:rsid w:val="00E6085A"/>
    <w:rsid w:val="00E609F9"/>
    <w:rsid w:val="00E611C5"/>
    <w:rsid w:val="00E61394"/>
    <w:rsid w:val="00E61B7F"/>
    <w:rsid w:val="00E646C1"/>
    <w:rsid w:val="00E64DDA"/>
    <w:rsid w:val="00E6614A"/>
    <w:rsid w:val="00E67133"/>
    <w:rsid w:val="00E70103"/>
    <w:rsid w:val="00E7059B"/>
    <w:rsid w:val="00E706C0"/>
    <w:rsid w:val="00E70784"/>
    <w:rsid w:val="00E71949"/>
    <w:rsid w:val="00E73203"/>
    <w:rsid w:val="00E73527"/>
    <w:rsid w:val="00E74734"/>
    <w:rsid w:val="00E76A9E"/>
    <w:rsid w:val="00E8096C"/>
    <w:rsid w:val="00E80F17"/>
    <w:rsid w:val="00E82D7D"/>
    <w:rsid w:val="00E82F22"/>
    <w:rsid w:val="00E84480"/>
    <w:rsid w:val="00E851CF"/>
    <w:rsid w:val="00E8559D"/>
    <w:rsid w:val="00E85943"/>
    <w:rsid w:val="00E8658E"/>
    <w:rsid w:val="00E91638"/>
    <w:rsid w:val="00E9382D"/>
    <w:rsid w:val="00E93CE7"/>
    <w:rsid w:val="00E94000"/>
    <w:rsid w:val="00E95CE5"/>
    <w:rsid w:val="00E97037"/>
    <w:rsid w:val="00EA11F2"/>
    <w:rsid w:val="00EA1FB2"/>
    <w:rsid w:val="00EA2AD3"/>
    <w:rsid w:val="00EA414A"/>
    <w:rsid w:val="00EA45F3"/>
    <w:rsid w:val="00EA4EC3"/>
    <w:rsid w:val="00EA5159"/>
    <w:rsid w:val="00EB2DD3"/>
    <w:rsid w:val="00EB382D"/>
    <w:rsid w:val="00EB4A39"/>
    <w:rsid w:val="00EB4C35"/>
    <w:rsid w:val="00EB4D29"/>
    <w:rsid w:val="00EB4DA0"/>
    <w:rsid w:val="00EB5297"/>
    <w:rsid w:val="00EB6CE4"/>
    <w:rsid w:val="00EB7114"/>
    <w:rsid w:val="00EB71AC"/>
    <w:rsid w:val="00EC0A9F"/>
    <w:rsid w:val="00EC22E3"/>
    <w:rsid w:val="00EC2B50"/>
    <w:rsid w:val="00EC2E67"/>
    <w:rsid w:val="00EC439D"/>
    <w:rsid w:val="00EC6CAF"/>
    <w:rsid w:val="00EC6ECA"/>
    <w:rsid w:val="00ED07BB"/>
    <w:rsid w:val="00ED1948"/>
    <w:rsid w:val="00ED1C31"/>
    <w:rsid w:val="00ED1DDB"/>
    <w:rsid w:val="00ED2C32"/>
    <w:rsid w:val="00ED33F3"/>
    <w:rsid w:val="00ED3D13"/>
    <w:rsid w:val="00ED4B8C"/>
    <w:rsid w:val="00ED628F"/>
    <w:rsid w:val="00ED6C1D"/>
    <w:rsid w:val="00EE0330"/>
    <w:rsid w:val="00EE1BE3"/>
    <w:rsid w:val="00EE1EC2"/>
    <w:rsid w:val="00EE221E"/>
    <w:rsid w:val="00EE40E1"/>
    <w:rsid w:val="00EE4701"/>
    <w:rsid w:val="00EE4E4B"/>
    <w:rsid w:val="00EE5C68"/>
    <w:rsid w:val="00EE61A9"/>
    <w:rsid w:val="00EE6458"/>
    <w:rsid w:val="00EE7D78"/>
    <w:rsid w:val="00EF5383"/>
    <w:rsid w:val="00EF5F12"/>
    <w:rsid w:val="00EF6843"/>
    <w:rsid w:val="00EF7269"/>
    <w:rsid w:val="00EF7309"/>
    <w:rsid w:val="00EF7BEE"/>
    <w:rsid w:val="00EF7D55"/>
    <w:rsid w:val="00F01C48"/>
    <w:rsid w:val="00F0324E"/>
    <w:rsid w:val="00F04A50"/>
    <w:rsid w:val="00F05047"/>
    <w:rsid w:val="00F05621"/>
    <w:rsid w:val="00F0635B"/>
    <w:rsid w:val="00F07AD0"/>
    <w:rsid w:val="00F105C4"/>
    <w:rsid w:val="00F10DBE"/>
    <w:rsid w:val="00F149E6"/>
    <w:rsid w:val="00F14B50"/>
    <w:rsid w:val="00F15174"/>
    <w:rsid w:val="00F151DA"/>
    <w:rsid w:val="00F15578"/>
    <w:rsid w:val="00F15DD0"/>
    <w:rsid w:val="00F165D0"/>
    <w:rsid w:val="00F16DEB"/>
    <w:rsid w:val="00F175FD"/>
    <w:rsid w:val="00F2061A"/>
    <w:rsid w:val="00F216F6"/>
    <w:rsid w:val="00F21A26"/>
    <w:rsid w:val="00F2200C"/>
    <w:rsid w:val="00F234C9"/>
    <w:rsid w:val="00F234DF"/>
    <w:rsid w:val="00F236A6"/>
    <w:rsid w:val="00F23E7B"/>
    <w:rsid w:val="00F24412"/>
    <w:rsid w:val="00F24DA7"/>
    <w:rsid w:val="00F25EDC"/>
    <w:rsid w:val="00F26C76"/>
    <w:rsid w:val="00F27259"/>
    <w:rsid w:val="00F30F04"/>
    <w:rsid w:val="00F31159"/>
    <w:rsid w:val="00F31466"/>
    <w:rsid w:val="00F3170A"/>
    <w:rsid w:val="00F320B2"/>
    <w:rsid w:val="00F34115"/>
    <w:rsid w:val="00F3470E"/>
    <w:rsid w:val="00F3596A"/>
    <w:rsid w:val="00F35987"/>
    <w:rsid w:val="00F3657D"/>
    <w:rsid w:val="00F372A2"/>
    <w:rsid w:val="00F4010B"/>
    <w:rsid w:val="00F4055C"/>
    <w:rsid w:val="00F40620"/>
    <w:rsid w:val="00F41A39"/>
    <w:rsid w:val="00F43C1D"/>
    <w:rsid w:val="00F457B5"/>
    <w:rsid w:val="00F458BC"/>
    <w:rsid w:val="00F45D03"/>
    <w:rsid w:val="00F45D1C"/>
    <w:rsid w:val="00F46906"/>
    <w:rsid w:val="00F47DF0"/>
    <w:rsid w:val="00F51193"/>
    <w:rsid w:val="00F52CAC"/>
    <w:rsid w:val="00F53F17"/>
    <w:rsid w:val="00F54B65"/>
    <w:rsid w:val="00F56074"/>
    <w:rsid w:val="00F5698F"/>
    <w:rsid w:val="00F56F87"/>
    <w:rsid w:val="00F60944"/>
    <w:rsid w:val="00F60A11"/>
    <w:rsid w:val="00F625FD"/>
    <w:rsid w:val="00F634A4"/>
    <w:rsid w:val="00F63F56"/>
    <w:rsid w:val="00F65380"/>
    <w:rsid w:val="00F65B76"/>
    <w:rsid w:val="00F661B3"/>
    <w:rsid w:val="00F6620A"/>
    <w:rsid w:val="00F67D30"/>
    <w:rsid w:val="00F70C40"/>
    <w:rsid w:val="00F730B8"/>
    <w:rsid w:val="00F73759"/>
    <w:rsid w:val="00F73D2F"/>
    <w:rsid w:val="00F74FC6"/>
    <w:rsid w:val="00F76122"/>
    <w:rsid w:val="00F8036B"/>
    <w:rsid w:val="00F8256E"/>
    <w:rsid w:val="00F82762"/>
    <w:rsid w:val="00F874BF"/>
    <w:rsid w:val="00F90315"/>
    <w:rsid w:val="00F9039F"/>
    <w:rsid w:val="00F9064C"/>
    <w:rsid w:val="00F90E32"/>
    <w:rsid w:val="00F9456A"/>
    <w:rsid w:val="00F95290"/>
    <w:rsid w:val="00F952AB"/>
    <w:rsid w:val="00F959EB"/>
    <w:rsid w:val="00F96C75"/>
    <w:rsid w:val="00F97CF4"/>
    <w:rsid w:val="00FA19E3"/>
    <w:rsid w:val="00FA2CB5"/>
    <w:rsid w:val="00FA2FC9"/>
    <w:rsid w:val="00FA3C3D"/>
    <w:rsid w:val="00FA6096"/>
    <w:rsid w:val="00FA64EE"/>
    <w:rsid w:val="00FA657F"/>
    <w:rsid w:val="00FA731C"/>
    <w:rsid w:val="00FA7B88"/>
    <w:rsid w:val="00FB02E1"/>
    <w:rsid w:val="00FB05C8"/>
    <w:rsid w:val="00FB1340"/>
    <w:rsid w:val="00FB1946"/>
    <w:rsid w:val="00FB3729"/>
    <w:rsid w:val="00FB3A73"/>
    <w:rsid w:val="00FB3CC1"/>
    <w:rsid w:val="00FB486A"/>
    <w:rsid w:val="00FB4E81"/>
    <w:rsid w:val="00FB52D0"/>
    <w:rsid w:val="00FB5374"/>
    <w:rsid w:val="00FB5470"/>
    <w:rsid w:val="00FB737D"/>
    <w:rsid w:val="00FB7A56"/>
    <w:rsid w:val="00FC058F"/>
    <w:rsid w:val="00FC059A"/>
    <w:rsid w:val="00FC1BCE"/>
    <w:rsid w:val="00FC290A"/>
    <w:rsid w:val="00FC31C0"/>
    <w:rsid w:val="00FC3AC7"/>
    <w:rsid w:val="00FC3F75"/>
    <w:rsid w:val="00FC53E4"/>
    <w:rsid w:val="00FC5917"/>
    <w:rsid w:val="00FC6736"/>
    <w:rsid w:val="00FC6766"/>
    <w:rsid w:val="00FC6A70"/>
    <w:rsid w:val="00FC6B60"/>
    <w:rsid w:val="00FC6F47"/>
    <w:rsid w:val="00FC7080"/>
    <w:rsid w:val="00FD028D"/>
    <w:rsid w:val="00FD0EBA"/>
    <w:rsid w:val="00FD114E"/>
    <w:rsid w:val="00FD210D"/>
    <w:rsid w:val="00FD24A3"/>
    <w:rsid w:val="00FD2A8B"/>
    <w:rsid w:val="00FD4E67"/>
    <w:rsid w:val="00FD5CF8"/>
    <w:rsid w:val="00FD5FCB"/>
    <w:rsid w:val="00FD70F5"/>
    <w:rsid w:val="00FD75BC"/>
    <w:rsid w:val="00FE243B"/>
    <w:rsid w:val="00FE27DF"/>
    <w:rsid w:val="00FE3643"/>
    <w:rsid w:val="00FE36B5"/>
    <w:rsid w:val="00FE4C1F"/>
    <w:rsid w:val="00FE5B52"/>
    <w:rsid w:val="00FE6F68"/>
    <w:rsid w:val="00FE7DDA"/>
    <w:rsid w:val="00FE7F9B"/>
    <w:rsid w:val="00FF1444"/>
    <w:rsid w:val="00FF1B8A"/>
    <w:rsid w:val="00FF2B7F"/>
    <w:rsid w:val="00FF3EDE"/>
    <w:rsid w:val="00FF421E"/>
    <w:rsid w:val="00FF4884"/>
    <w:rsid w:val="00FF501F"/>
    <w:rsid w:val="00FF6288"/>
    <w:rsid w:val="00FF6536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before="100" w:beforeAutospacing="1" w:after="100" w:afterAutospacing="1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0403"/>
    <w:pPr>
      <w:widowControl w:val="0"/>
      <w:autoSpaceDE w:val="0"/>
      <w:autoSpaceDN w:val="0"/>
      <w:spacing w:before="0" w:beforeAutospacing="0" w:after="0" w:afterAutospacing="0" w:line="240" w:lineRule="auto"/>
      <w:ind w:firstLine="0"/>
    </w:pPr>
    <w:rPr>
      <w:rFonts w:eastAsia="Times New Roman"/>
      <w:b w:val="0"/>
      <w:sz w:val="22"/>
      <w:szCs w:val="22"/>
      <w:lang/>
    </w:rPr>
  </w:style>
  <w:style w:type="paragraph" w:styleId="Heading1">
    <w:name w:val="heading 1"/>
    <w:basedOn w:val="Normal"/>
    <w:link w:val="Heading1Char"/>
    <w:uiPriority w:val="1"/>
    <w:qFormat/>
    <w:rsid w:val="00B20403"/>
    <w:pPr>
      <w:spacing w:before="149"/>
      <w:ind w:left="1533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0403"/>
    <w:rPr>
      <w:rFonts w:eastAsia="Times New Roman"/>
      <w:bCs/>
      <w:lang/>
    </w:rPr>
  </w:style>
  <w:style w:type="paragraph" w:styleId="BodyText">
    <w:name w:val="Body Text"/>
    <w:basedOn w:val="Normal"/>
    <w:link w:val="BodyTextChar"/>
    <w:uiPriority w:val="1"/>
    <w:qFormat/>
    <w:rsid w:val="00B20403"/>
    <w:pPr>
      <w:spacing w:before="143"/>
      <w:ind w:left="258" w:firstLine="993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20403"/>
    <w:rPr>
      <w:rFonts w:eastAsia="Times New Roman"/>
      <w:b w:val="0"/>
      <w:lang/>
    </w:rPr>
  </w:style>
  <w:style w:type="paragraph" w:styleId="ListParagraph">
    <w:name w:val="List Paragraph"/>
    <w:basedOn w:val="Normal"/>
    <w:uiPriority w:val="1"/>
    <w:qFormat/>
    <w:rsid w:val="00B20403"/>
    <w:pPr>
      <w:spacing w:before="143"/>
      <w:ind w:left="258" w:firstLine="993"/>
      <w:jc w:val="both"/>
    </w:pPr>
  </w:style>
  <w:style w:type="paragraph" w:customStyle="1" w:styleId="TableParagraph">
    <w:name w:val="Table Paragraph"/>
    <w:basedOn w:val="Normal"/>
    <w:uiPriority w:val="1"/>
    <w:qFormat/>
    <w:rsid w:val="00B20403"/>
    <w:pPr>
      <w:ind w:left="182"/>
    </w:pPr>
  </w:style>
  <w:style w:type="paragraph" w:styleId="Header">
    <w:name w:val="header"/>
    <w:basedOn w:val="Normal"/>
    <w:link w:val="HeaderChar"/>
    <w:uiPriority w:val="99"/>
    <w:unhideWhenUsed/>
    <w:rsid w:val="00B20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403"/>
    <w:rPr>
      <w:rFonts w:eastAsia="Times New Roman"/>
      <w:b w:val="0"/>
      <w:sz w:val="22"/>
      <w:szCs w:val="22"/>
      <w:lang/>
    </w:rPr>
  </w:style>
  <w:style w:type="paragraph" w:styleId="Footer">
    <w:name w:val="footer"/>
    <w:basedOn w:val="Normal"/>
    <w:link w:val="FooterChar"/>
    <w:uiPriority w:val="99"/>
    <w:unhideWhenUsed/>
    <w:rsid w:val="00B20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403"/>
    <w:rPr>
      <w:rFonts w:eastAsia="Times New Roman"/>
      <w:b w:val="0"/>
      <w:sz w:val="22"/>
      <w:szCs w:val="22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03"/>
    <w:rPr>
      <w:rFonts w:ascii="Segoe UI" w:eastAsia="Times New Roman" w:hAnsi="Segoe UI" w:cs="Segoe UI"/>
      <w:b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2028</Words>
  <Characters>11561</Characters>
  <Application>Microsoft Office Word</Application>
  <DocSecurity>0</DocSecurity>
  <Lines>96</Lines>
  <Paragraphs>27</Paragraphs>
  <ScaleCrop>false</ScaleCrop>
  <Company/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2023-11-29T01:45:00Z</dcterms:created>
  <dcterms:modified xsi:type="dcterms:W3CDTF">2023-11-29T01:47:00Z</dcterms:modified>
</cp:coreProperties>
</file>