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DF" w:rsidRPr="00815BDF" w:rsidRDefault="00815BDF" w:rsidP="00815BDF">
      <w:pPr>
        <w:rPr>
          <w:i/>
        </w:rPr>
      </w:pPr>
      <w:r w:rsidRPr="00815BDF">
        <w:rPr>
          <w:b/>
          <w:lang w:val="pt-BR"/>
        </w:rPr>
        <w:t xml:space="preserve">TUẦN 32                </w:t>
      </w:r>
      <w:r w:rsidRPr="00815BDF">
        <w:rPr>
          <w:i/>
        </w:rPr>
        <w:t>Thứ ba, ngày 23 tháng 4 năm 2024</w:t>
      </w:r>
    </w:p>
    <w:p w:rsidR="00CB77EC" w:rsidRPr="00815BDF" w:rsidRDefault="00815BDF" w:rsidP="00815BDF">
      <w:pPr>
        <w:tabs>
          <w:tab w:val="left" w:pos="12758"/>
        </w:tabs>
        <w:rPr>
          <w:b/>
          <w:bCs/>
          <w:iCs/>
          <w:color w:val="000000"/>
          <w:kern w:val="24"/>
          <w:lang w:val="en-AU"/>
        </w:rPr>
      </w:pPr>
      <w:r w:rsidRPr="00815BDF">
        <w:rPr>
          <w:b/>
          <w:bCs/>
          <w:iCs/>
          <w:color w:val="000000"/>
          <w:kern w:val="24"/>
          <w:lang w:val="vi-VN"/>
        </w:rPr>
        <w:t xml:space="preserve"> </w:t>
      </w:r>
      <w:r>
        <w:rPr>
          <w:b/>
          <w:bCs/>
          <w:iCs/>
          <w:color w:val="000000"/>
          <w:kern w:val="24"/>
          <w:lang w:val="vi-VN"/>
        </w:rPr>
        <w:t>KHỐI 4</w:t>
      </w:r>
      <w:r w:rsidRPr="00815BDF">
        <w:rPr>
          <w:b/>
          <w:bCs/>
          <w:iCs/>
          <w:color w:val="000000"/>
          <w:kern w:val="24"/>
          <w:lang w:val="vi-VN"/>
        </w:rPr>
        <w:t xml:space="preserve">                                      </w:t>
      </w:r>
      <w:r w:rsidR="00CB77EC" w:rsidRPr="00815BDF">
        <w:rPr>
          <w:rFonts w:eastAsia="Calibri"/>
          <w:b/>
        </w:rPr>
        <w:t>TIẾT 32</w:t>
      </w:r>
    </w:p>
    <w:p w:rsidR="00CB77EC" w:rsidRPr="00815BDF" w:rsidRDefault="00CB77EC" w:rsidP="00815BDF">
      <w:pPr>
        <w:jc w:val="center"/>
        <w:rPr>
          <w:b/>
          <w:bCs/>
          <w:i/>
          <w:iCs/>
          <w:lang w:val="vi-VN"/>
        </w:rPr>
      </w:pPr>
      <w:r w:rsidRPr="00815BDF">
        <w:rPr>
          <w:b/>
          <w:bCs/>
        </w:rPr>
        <w:t>ÔN TẬP BÀI HÁT</w:t>
      </w:r>
      <w:r w:rsidRPr="00815BDF">
        <w:rPr>
          <w:b/>
          <w:bCs/>
          <w:i/>
          <w:iCs/>
          <w:lang w:val="vi-VN"/>
        </w:rPr>
        <w:t xml:space="preserve">: </w:t>
      </w:r>
      <w:r w:rsidRPr="00815BDF">
        <w:rPr>
          <w:b/>
          <w:bCs/>
          <w:iCs/>
          <w:lang w:val="vi-VN"/>
        </w:rPr>
        <w:t>EM YÊU MÙA HÈ QUÊ EM</w:t>
      </w:r>
    </w:p>
    <w:p w:rsidR="00815BDF" w:rsidRDefault="00CB77EC" w:rsidP="00815BDF">
      <w:pPr>
        <w:jc w:val="center"/>
        <w:rPr>
          <w:b/>
          <w:bCs/>
        </w:rPr>
      </w:pPr>
      <w:r w:rsidRPr="00815BDF">
        <w:rPr>
          <w:b/>
          <w:bCs/>
        </w:rPr>
        <w:t xml:space="preserve">NHẠC CỤ: THỂ HIỆN NHẠC CỤ GÕ </w:t>
      </w:r>
    </w:p>
    <w:p w:rsidR="00CB77EC" w:rsidRPr="00815BDF" w:rsidRDefault="00CB77EC" w:rsidP="00815BDF">
      <w:pPr>
        <w:jc w:val="center"/>
        <w:rPr>
          <w:b/>
          <w:bCs/>
          <w:i/>
          <w:iCs/>
          <w:lang w:val="vi-VN"/>
        </w:rPr>
      </w:pPr>
      <w:r w:rsidRPr="00815BDF">
        <w:rPr>
          <w:b/>
          <w:bCs/>
        </w:rPr>
        <w:t>HOẶC NHẠC CỤ GIAI ĐIỆU</w:t>
      </w:r>
      <w:r w:rsidRPr="00815BDF">
        <w:rPr>
          <w:rFonts w:eastAsia="Calibri"/>
          <w:b/>
        </w:rPr>
        <w:t xml:space="preserve">                                                                                           </w:t>
      </w:r>
    </w:p>
    <w:p w:rsidR="00815BDF" w:rsidRPr="00815BDF" w:rsidRDefault="00815BDF" w:rsidP="00815BDF">
      <w:pPr>
        <w:jc w:val="both"/>
        <w:outlineLvl w:val="0"/>
        <w:rPr>
          <w:b/>
          <w:u w:val="single"/>
          <w:lang w:val="pt-BR"/>
        </w:rPr>
      </w:pPr>
      <w:r w:rsidRPr="00815BDF">
        <w:rPr>
          <w:b/>
          <w:u w:val="single"/>
          <w:lang w:val="pt-BR"/>
        </w:rPr>
        <w:t>I. Yêu cầu cần đạt</w:t>
      </w:r>
    </w:p>
    <w:p w:rsidR="00CB77EC" w:rsidRPr="00815BDF" w:rsidRDefault="00CB77EC" w:rsidP="00815BDF">
      <w:pPr>
        <w:rPr>
          <w:lang w:val="vi-VN"/>
        </w:rPr>
      </w:pPr>
      <w:r w:rsidRPr="00815BDF">
        <w:rPr>
          <w:b/>
          <w:bCs/>
        </w:rPr>
        <w:t>1. Kiến thức</w:t>
      </w:r>
      <w:r w:rsidRPr="00815BDF">
        <w:rPr>
          <w:b/>
          <w:bCs/>
        </w:rPr>
        <w:br/>
      </w:r>
      <w:r w:rsidR="00815BDF">
        <w:rPr>
          <w:lang w:val="vi-VN"/>
        </w:rPr>
        <w:t>-</w:t>
      </w:r>
      <w:r w:rsidRPr="00815BDF">
        <w:rPr>
          <w:lang w:val="vi-VN"/>
        </w:rPr>
        <w:t xml:space="preserve"> HS nhớ được tên bài hát, tên tác giả.</w:t>
      </w:r>
    </w:p>
    <w:p w:rsidR="00CB77EC" w:rsidRPr="00815BDF" w:rsidRDefault="00CB77EC" w:rsidP="00815BDF">
      <w:r w:rsidRPr="00815BDF">
        <w:t>- Nhớ tên chủ đề đang học.</w:t>
      </w:r>
    </w:p>
    <w:p w:rsidR="00CB77EC" w:rsidRPr="00815BDF" w:rsidRDefault="00CB77EC" w:rsidP="00815BDF">
      <w:r w:rsidRPr="00815BDF">
        <w:t>- Biết thêm các cảnh đẹp 3 miền Bắc, Trung, Nam</w:t>
      </w:r>
    </w:p>
    <w:p w:rsidR="00CB77EC" w:rsidRPr="00815BDF" w:rsidRDefault="00CB77EC" w:rsidP="00815BDF">
      <w:pPr>
        <w:rPr>
          <w:rFonts w:eastAsia="Calibri"/>
          <w:b/>
          <w:lang w:val="vi-VN"/>
        </w:rPr>
      </w:pPr>
      <w:r w:rsidRPr="00815BDF">
        <w:rPr>
          <w:rFonts w:eastAsia="Calibri"/>
          <w:b/>
          <w:lang w:val="vi-VN"/>
        </w:rPr>
        <w:t>2. Năng lực:</w:t>
      </w:r>
    </w:p>
    <w:p w:rsidR="00CB77EC" w:rsidRPr="00815BDF" w:rsidRDefault="00CB77EC" w:rsidP="00815BDF">
      <w:pPr>
        <w:jc w:val="both"/>
        <w:rPr>
          <w:rFonts w:eastAsia="Calibri"/>
          <w:i/>
        </w:rPr>
      </w:pPr>
      <w:r w:rsidRPr="00815BDF">
        <w:rPr>
          <w:rFonts w:eastAsia="Calibri"/>
          <w:i/>
          <w:lang w:val="vi-VN"/>
        </w:rPr>
        <w:t>+</w:t>
      </w:r>
      <w:r w:rsidRPr="00815BDF">
        <w:rPr>
          <w:rFonts w:eastAsia="Calibri"/>
          <w:i/>
        </w:rPr>
        <w:t xml:space="preserve"> Năng lực âm nhạc</w:t>
      </w:r>
      <w:r w:rsidRPr="00815BDF">
        <w:rPr>
          <w:rFonts w:eastAsia="Calibri"/>
          <w:i/>
          <w:lang w:val="vi-VN"/>
        </w:rPr>
        <w:t xml:space="preserve"> </w:t>
      </w:r>
      <w:r w:rsidRPr="00815BDF">
        <w:rPr>
          <w:rFonts w:eastAsia="Calibri"/>
          <w:i/>
        </w:rPr>
        <w:t>(</w:t>
      </w:r>
      <w:r w:rsidRPr="00815BDF">
        <w:rPr>
          <w:rFonts w:eastAsia="Calibri"/>
          <w:i/>
          <w:lang w:val="vi-VN"/>
        </w:rPr>
        <w:t>Năng lực đặc thù</w:t>
      </w:r>
      <w:r w:rsidRPr="00815BDF">
        <w:rPr>
          <w:rFonts w:eastAsia="Calibri"/>
          <w:i/>
        </w:rPr>
        <w:t>)</w:t>
      </w:r>
    </w:p>
    <w:p w:rsidR="00CB77EC" w:rsidRPr="00815BDF" w:rsidRDefault="00CB77EC" w:rsidP="00815BDF">
      <w:r w:rsidRPr="00815BDF">
        <w:t>- HS hát đúng theo lời ca giai điệu, thể hiện được tính chất hơi nhanh – vui tươi của bài hát Em yêu mùa hè quê em.</w:t>
      </w:r>
    </w:p>
    <w:p w:rsidR="00CB77EC" w:rsidRPr="00815BDF" w:rsidRDefault="00CB77EC" w:rsidP="00815BDF">
      <w:r w:rsidRPr="00815BDF">
        <w:t>- Biết phối hợp nhịp nhàng khi thể hiện bài hát ở các hình thức: đồng ca, tốp ca, tam ca, song ca, đơn ca kết hợp gõ nhạc cụ tự tạo và nhạc cụ gõ đệm cho bài hát.</w:t>
      </w:r>
    </w:p>
    <w:p w:rsidR="00CB77EC" w:rsidRPr="00815BDF" w:rsidRDefault="00CB77EC" w:rsidP="00815BDF">
      <w:r w:rsidRPr="00815BDF">
        <w:t>- Biết thể hiện niềm tự hào khi nghe, hát bài hát ca ngợi vẻ đẹp thanh bình của làng quê với cảnh đẹp của mùa hè chan hòa sắc nắng.</w:t>
      </w:r>
    </w:p>
    <w:p w:rsidR="00CB77EC" w:rsidRPr="00815BDF" w:rsidRDefault="00CB77EC" w:rsidP="00815BDF">
      <w:pPr>
        <w:jc w:val="both"/>
        <w:rPr>
          <w:rFonts w:eastAsia="Calibri"/>
          <w:i/>
          <w:lang w:val="vi-VN"/>
        </w:rPr>
      </w:pPr>
      <w:r w:rsidRPr="00815BDF">
        <w:rPr>
          <w:rFonts w:eastAsia="Calibri"/>
          <w:i/>
          <w:lang w:val="vi-VN"/>
        </w:rPr>
        <w:t>+ Năng lực chung</w:t>
      </w:r>
    </w:p>
    <w:p w:rsidR="00CB77EC" w:rsidRPr="00815BDF" w:rsidRDefault="00CB77EC" w:rsidP="00815BDF">
      <w:pPr>
        <w:jc w:val="both"/>
        <w:rPr>
          <w:rFonts w:eastAsia="Calibri"/>
        </w:rPr>
      </w:pPr>
      <w:r w:rsidRPr="00815BDF">
        <w:rPr>
          <w:rFonts w:eastAsia="Calibri"/>
        </w:rPr>
        <w:t>- Tự tin chủ động và tích cực tham gia phát biểu ý kiến chia sẻ những ý tưởng sáng tạo trong các hoạt động tập thể nhóm cặp đôi cá nhân</w:t>
      </w:r>
    </w:p>
    <w:p w:rsidR="00CB77EC" w:rsidRPr="00815BDF" w:rsidRDefault="00CB77EC" w:rsidP="00815BDF">
      <w:pPr>
        <w:jc w:val="both"/>
        <w:rPr>
          <w:rFonts w:eastAsia="Calibri"/>
          <w:b/>
          <w:lang w:val="vi-VN"/>
        </w:rPr>
      </w:pPr>
      <w:r w:rsidRPr="00815BDF">
        <w:rPr>
          <w:rFonts w:eastAsia="Calibri"/>
          <w:b/>
          <w:lang w:val="vi-VN"/>
        </w:rPr>
        <w:t>3. Phẩm chất:</w:t>
      </w:r>
    </w:p>
    <w:p w:rsidR="00CB77EC" w:rsidRPr="00815BDF" w:rsidRDefault="00CB77EC" w:rsidP="00815BDF">
      <w:pPr>
        <w:jc w:val="both"/>
        <w:rPr>
          <w:rFonts w:eastAsia="Calibri"/>
        </w:rPr>
      </w:pPr>
      <w:r w:rsidRPr="00815BDF">
        <w:rPr>
          <w:rFonts w:eastAsia="Calibri"/>
        </w:rPr>
        <w:t>- Thể hiện được tình yêu với thiên nhiên quê hương đất nước.</w:t>
      </w:r>
    </w:p>
    <w:p w:rsidR="00CB77EC" w:rsidRPr="00815BDF" w:rsidRDefault="00CB77EC" w:rsidP="00815BDF">
      <w:pPr>
        <w:rPr>
          <w:rFonts w:eastAsia="Calibri"/>
          <w:lang w:val="vi-VN"/>
        </w:rPr>
      </w:pPr>
      <w:r w:rsidRPr="00815BDF">
        <w:rPr>
          <w:rFonts w:eastAsia="Calibri"/>
          <w:lang w:val="vi-VN"/>
        </w:rPr>
        <w:t>-</w:t>
      </w:r>
      <w:r w:rsidRPr="00815BDF">
        <w:rPr>
          <w:rFonts w:eastAsia="Calibri"/>
        </w:rPr>
        <w:t xml:space="preserve"> </w:t>
      </w:r>
      <w:r w:rsidRPr="00815BDF">
        <w:rPr>
          <w:rFonts w:eastAsia="Calibri"/>
          <w:lang w:val="vi-VN"/>
        </w:rPr>
        <w:t>Yêu thích môn âm nhạc</w:t>
      </w:r>
    </w:p>
    <w:p w:rsidR="00815BDF" w:rsidRPr="00815BDF" w:rsidRDefault="00815BDF" w:rsidP="00815BDF">
      <w:pPr>
        <w:rPr>
          <w:b/>
          <w:u w:val="single"/>
        </w:rPr>
      </w:pPr>
      <w:r w:rsidRPr="00815BDF">
        <w:rPr>
          <w:b/>
          <w:u w:val="single"/>
        </w:rPr>
        <w:t>II. Chuẩn bị đồ dùng dạy và học</w:t>
      </w:r>
    </w:p>
    <w:p w:rsidR="00CB77EC" w:rsidRPr="00815BDF" w:rsidRDefault="00CB77EC" w:rsidP="00815BDF">
      <w:pPr>
        <w:jc w:val="both"/>
        <w:rPr>
          <w:b/>
          <w:lang w:val="vi-VN"/>
        </w:rPr>
      </w:pPr>
      <w:r w:rsidRPr="00815BDF">
        <w:rPr>
          <w:b/>
          <w:lang w:val="vi-VN"/>
        </w:rPr>
        <w:t>1. Giáo viên:</w:t>
      </w:r>
    </w:p>
    <w:p w:rsidR="00CB77EC" w:rsidRPr="00815BDF" w:rsidRDefault="00CB77EC" w:rsidP="00815BDF">
      <w:pPr>
        <w:jc w:val="both"/>
        <w:rPr>
          <w:lang w:val="vi-VN"/>
        </w:rPr>
      </w:pPr>
      <w:r w:rsidRPr="00815BDF">
        <w:rPr>
          <w:lang w:val="vi-VN"/>
        </w:rPr>
        <w:t>- Bài giảng điện tử đủ hết file âm thanh, hình ảnh…</w:t>
      </w:r>
    </w:p>
    <w:p w:rsidR="00CB77EC" w:rsidRPr="00815BDF" w:rsidRDefault="00CB77EC" w:rsidP="00815BDF">
      <w:pPr>
        <w:jc w:val="both"/>
        <w:rPr>
          <w:lang w:val="en-AU"/>
        </w:rPr>
      </w:pPr>
      <w:r w:rsidRPr="00815BDF">
        <w:rPr>
          <w:lang w:val="en-AU"/>
        </w:rPr>
        <w:t>- Giáo án word soạn rõ chi tiết</w:t>
      </w:r>
    </w:p>
    <w:p w:rsidR="00CB77EC" w:rsidRPr="00815BDF" w:rsidRDefault="00CB77EC" w:rsidP="00815BDF">
      <w:pPr>
        <w:jc w:val="both"/>
        <w:rPr>
          <w:lang w:val="en-AU"/>
        </w:rPr>
      </w:pPr>
      <w:r w:rsidRPr="00815BDF">
        <w:rPr>
          <w:lang w:val="en-AU"/>
        </w:rPr>
        <w:t xml:space="preserve">- Nhạc cụ cơ bản </w:t>
      </w:r>
      <w:r w:rsidRPr="00815BDF">
        <w:rPr>
          <w:i/>
          <w:lang w:val="en-AU"/>
        </w:rPr>
        <w:t>(VD như trai-en-gô, tem pơ rinVD như thanh phách, song loan, trống con, trai-en-gô, tem pơ rin)</w:t>
      </w:r>
    </w:p>
    <w:p w:rsidR="00CB77EC" w:rsidRPr="00815BDF" w:rsidRDefault="00CB77EC" w:rsidP="00815BDF">
      <w:pPr>
        <w:jc w:val="both"/>
        <w:rPr>
          <w:b/>
          <w:lang w:val="en-AU"/>
        </w:rPr>
      </w:pPr>
      <w:r w:rsidRPr="00815BDF">
        <w:rPr>
          <w:b/>
          <w:lang w:val="en-AU"/>
        </w:rPr>
        <w:t>2. Học sinh:</w:t>
      </w:r>
    </w:p>
    <w:p w:rsidR="00CB77EC" w:rsidRPr="00815BDF" w:rsidRDefault="00CB77EC" w:rsidP="00815BDF">
      <w:pPr>
        <w:jc w:val="both"/>
        <w:rPr>
          <w:lang w:val="en-AU"/>
        </w:rPr>
      </w:pPr>
      <w:r w:rsidRPr="00815BDF">
        <w:rPr>
          <w:lang w:val="en-AU"/>
        </w:rPr>
        <w:t>- SGK, vở ghi, đồ dùng học tập</w:t>
      </w:r>
    </w:p>
    <w:p w:rsidR="00CB77EC" w:rsidRPr="00815BDF" w:rsidRDefault="00CB77EC" w:rsidP="00815BDF">
      <w:pPr>
        <w:jc w:val="both"/>
        <w:rPr>
          <w:i/>
          <w:lang w:val="en-AU"/>
        </w:rPr>
      </w:pPr>
      <w:r w:rsidRPr="00815BDF">
        <w:rPr>
          <w:lang w:val="en-AU"/>
        </w:rPr>
        <w:t xml:space="preserve">- Nhạc cụ cơ bản </w:t>
      </w:r>
      <w:r w:rsidRPr="00815BDF">
        <w:rPr>
          <w:i/>
          <w:lang w:val="en-AU"/>
        </w:rPr>
        <w:t>(VD như trai-en-gô, tem pơ rinVD như thanh phách, song loan, trống con, trai-en-gô, tem pơ rin)</w:t>
      </w:r>
    </w:p>
    <w:p w:rsidR="00815BDF" w:rsidRPr="00815BDF" w:rsidRDefault="00815BDF" w:rsidP="00815BDF">
      <w:pPr>
        <w:jc w:val="both"/>
        <w:rPr>
          <w:b/>
          <w:u w:val="single"/>
          <w:lang w:val="en-AU"/>
        </w:rPr>
      </w:pPr>
      <w:bookmarkStart w:id="0" w:name="_Hlk126695881"/>
      <w:r w:rsidRPr="00815BDF">
        <w:rPr>
          <w:b/>
          <w:u w:val="single"/>
          <w:lang w:val="en-AU"/>
        </w:rPr>
        <w:t>III. Các hoạt động dạy học:</w:t>
      </w:r>
      <w:bookmarkEnd w:id="0"/>
      <w:r w:rsidRPr="00815BDF">
        <w:rPr>
          <w:color w:val="000000"/>
          <w:lang w:val="pt-BR"/>
        </w:rPr>
        <w:t xml:space="preserve"> </w:t>
      </w: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0"/>
        <w:gridCol w:w="3402"/>
      </w:tblGrid>
      <w:tr w:rsidR="00815BDF" w:rsidRPr="00815BDF" w:rsidTr="00AC13C3">
        <w:trPr>
          <w:trHeight w:val="20"/>
        </w:trPr>
        <w:tc>
          <w:tcPr>
            <w:tcW w:w="5670" w:type="dxa"/>
          </w:tcPr>
          <w:p w:rsidR="00CB77EC" w:rsidRPr="00815BDF" w:rsidRDefault="00CB77EC" w:rsidP="00815BDF">
            <w:pPr>
              <w:spacing w:before="120" w:after="120"/>
              <w:rPr>
                <w:b/>
                <w:lang w:val="pt-BR"/>
              </w:rPr>
            </w:pPr>
            <w:r w:rsidRPr="00815BDF">
              <w:rPr>
                <w:b/>
                <w:lang w:val="vi-VN"/>
              </w:rPr>
              <w:t xml:space="preserve">Hoạt động tổ chức, hướng dẫn của GV </w:t>
            </w:r>
          </w:p>
        </w:tc>
        <w:tc>
          <w:tcPr>
            <w:tcW w:w="3402" w:type="dxa"/>
          </w:tcPr>
          <w:p w:rsidR="00CB77EC" w:rsidRPr="00815BDF" w:rsidRDefault="00CB77EC" w:rsidP="00815BDF">
            <w:pPr>
              <w:spacing w:before="120" w:after="120"/>
              <w:jc w:val="center"/>
              <w:rPr>
                <w:b/>
                <w:lang w:val="vi-VN"/>
              </w:rPr>
            </w:pPr>
            <w:r w:rsidRPr="00815BDF">
              <w:rPr>
                <w:b/>
                <w:lang w:val="vi-VN"/>
              </w:rPr>
              <w:t>Hoạt động học tập của HS</w:t>
            </w:r>
          </w:p>
        </w:tc>
      </w:tr>
      <w:tr w:rsidR="00815BDF" w:rsidRPr="00815BDF" w:rsidTr="00AC13C3">
        <w:trPr>
          <w:trHeight w:val="20"/>
        </w:trPr>
        <w:tc>
          <w:tcPr>
            <w:tcW w:w="9072" w:type="dxa"/>
            <w:gridSpan w:val="2"/>
          </w:tcPr>
          <w:p w:rsidR="00CB77EC" w:rsidRPr="00815BDF" w:rsidRDefault="00CB77EC" w:rsidP="00815BDF">
            <w:pPr>
              <w:spacing w:before="120" w:after="120"/>
              <w:jc w:val="center"/>
              <w:rPr>
                <w:b/>
                <w:lang w:val="vi-VN"/>
              </w:rPr>
            </w:pPr>
            <w:r w:rsidRPr="00815BDF">
              <w:rPr>
                <w:b/>
                <w:lang w:val="vi-VN"/>
              </w:rPr>
              <w:t>Hoạt động mở đầu(7’)</w:t>
            </w:r>
          </w:p>
        </w:tc>
      </w:tr>
      <w:tr w:rsidR="00815BDF" w:rsidRPr="00815BDF" w:rsidTr="00AC13C3">
        <w:trPr>
          <w:trHeight w:val="20"/>
        </w:trPr>
        <w:tc>
          <w:tcPr>
            <w:tcW w:w="5670" w:type="dxa"/>
          </w:tcPr>
          <w:p w:rsidR="00CB77EC" w:rsidRPr="00815BDF" w:rsidRDefault="00CB77EC" w:rsidP="00815BDF">
            <w:pPr>
              <w:rPr>
                <w:rFonts w:eastAsia="Calibri"/>
                <w:lang w:val="vi-VN"/>
              </w:rPr>
            </w:pPr>
            <w:r w:rsidRPr="00815BDF">
              <w:rPr>
                <w:rFonts w:eastAsia="Calibri"/>
                <w:b/>
                <w:lang w:val="vi-VN"/>
              </w:rPr>
              <w:t xml:space="preserve">- </w:t>
            </w:r>
            <w:r w:rsidRPr="00815BDF">
              <w:rPr>
                <w:rFonts w:eastAsia="Calibri"/>
                <w:lang w:val="vi-VN"/>
              </w:rPr>
              <w:t>Nhắc HS giữ trật tự khi học.</w:t>
            </w:r>
            <w:r w:rsidRPr="00815BDF">
              <w:rPr>
                <w:rFonts w:eastAsia="Arial"/>
                <w:b/>
                <w:lang w:val="vi-VN"/>
              </w:rPr>
              <w:t xml:space="preserve"> </w:t>
            </w:r>
            <w:r w:rsidRPr="00815BDF">
              <w:rPr>
                <w:rFonts w:eastAsia="Calibri"/>
                <w:lang w:val="vi-VN"/>
              </w:rPr>
              <w:t>Lớp trưởng báo cáo sĩ số lớp.</w:t>
            </w:r>
          </w:p>
          <w:p w:rsidR="00CB77EC" w:rsidRPr="00815BDF" w:rsidRDefault="00CB77EC" w:rsidP="00815BDF">
            <w:pPr>
              <w:jc w:val="both"/>
            </w:pPr>
            <w:r w:rsidRPr="00815BDF">
              <w:t>- Nhắc tên CĐ đang học</w:t>
            </w:r>
          </w:p>
          <w:p w:rsidR="00CB77EC" w:rsidRPr="00815BDF" w:rsidRDefault="00CB77EC" w:rsidP="00815BDF">
            <w:pPr>
              <w:jc w:val="both"/>
            </w:pPr>
            <w:r w:rsidRPr="00815BDF">
              <w:lastRenderedPageBreak/>
              <w:t>- GV cho HS xem một video clip ngắn về cảnh đẹp mùa hè ở ba miền Bắc, Trung , Nam.</w:t>
            </w:r>
          </w:p>
          <w:p w:rsidR="00CB77EC" w:rsidRPr="00815BDF" w:rsidRDefault="00CB77EC" w:rsidP="00815BDF">
            <w:pPr>
              <w:jc w:val="both"/>
            </w:pPr>
            <w:r w:rsidRPr="00815BDF">
              <w:t>- GV đàm thoại và đặt câu hỏi cho HS: Quê hương ( quê nội, quê ngoại ) của em ở vùng miền nào? Ở đấy có cảnh đẹp gì vào mùa hè?</w:t>
            </w:r>
          </w:p>
          <w:p w:rsidR="00CB77EC" w:rsidRPr="00815BDF" w:rsidRDefault="00CB77EC" w:rsidP="00815BDF">
            <w:pPr>
              <w:jc w:val="both"/>
            </w:pPr>
            <w:r w:rsidRPr="00815BDF">
              <w:t>- HS trả lời, các nhóm khác chia sẻ.</w:t>
            </w:r>
          </w:p>
          <w:p w:rsidR="00CB77EC" w:rsidRPr="00815BDF" w:rsidRDefault="00CB77EC" w:rsidP="00815BDF">
            <w:pPr>
              <w:jc w:val="both"/>
            </w:pPr>
          </w:p>
          <w:p w:rsidR="00CB77EC" w:rsidRPr="00815BDF" w:rsidRDefault="00CB77EC" w:rsidP="00815BDF">
            <w:pPr>
              <w:jc w:val="both"/>
            </w:pPr>
            <w:r w:rsidRPr="00815BDF">
              <w:t>- GV đàm thoại và dẫn dắt vào bài.</w:t>
            </w:r>
          </w:p>
        </w:tc>
        <w:tc>
          <w:tcPr>
            <w:tcW w:w="3402" w:type="dxa"/>
          </w:tcPr>
          <w:p w:rsidR="00CB77EC" w:rsidRPr="00815BDF" w:rsidRDefault="00CB77EC" w:rsidP="00815BDF">
            <w:pPr>
              <w:tabs>
                <w:tab w:val="left" w:pos="5580"/>
              </w:tabs>
              <w:jc w:val="both"/>
              <w:rPr>
                <w:lang w:val="vi-VN"/>
              </w:rPr>
            </w:pPr>
            <w:r w:rsidRPr="00815BDF">
              <w:rPr>
                <w:lang w:val="vi-VN"/>
              </w:rPr>
              <w:lastRenderedPageBreak/>
              <w:t>- Trật tự, chuẩn bị s</w:t>
            </w:r>
            <w:r w:rsidRPr="00815BDF">
              <w:t>ách</w:t>
            </w:r>
            <w:r w:rsidRPr="00815BDF">
              <w:rPr>
                <w:lang w:val="vi-VN"/>
              </w:rPr>
              <w:t xml:space="preserve"> vở, lớp trưởng báo cáo</w:t>
            </w:r>
          </w:p>
          <w:p w:rsidR="00CB77EC" w:rsidRPr="00815BDF" w:rsidRDefault="00CB77EC" w:rsidP="00815BDF">
            <w:pPr>
              <w:jc w:val="both"/>
              <w:rPr>
                <w:b/>
                <w:lang w:val="pt-BR"/>
              </w:rPr>
            </w:pPr>
            <w:r w:rsidRPr="00815BDF">
              <w:rPr>
                <w:lang w:val="pt-BR"/>
              </w:rPr>
              <w:t xml:space="preserve">- 2 HS trả lời: </w:t>
            </w:r>
            <w:r w:rsidRPr="00815BDF">
              <w:rPr>
                <w:b/>
                <w:lang w:val="pt-BR"/>
              </w:rPr>
              <w:t>Chào mùa hè.</w:t>
            </w:r>
          </w:p>
          <w:p w:rsidR="00CB77EC" w:rsidRPr="00815BDF" w:rsidRDefault="00CB77EC" w:rsidP="00815BDF">
            <w:pPr>
              <w:jc w:val="both"/>
              <w:rPr>
                <w:lang w:val="pt-BR"/>
              </w:rPr>
            </w:pPr>
            <w:r w:rsidRPr="00815BDF">
              <w:rPr>
                <w:lang w:val="pt-BR"/>
              </w:rPr>
              <w:lastRenderedPageBreak/>
              <w:t>- Theo dõi, ghi nhớ.</w:t>
            </w:r>
          </w:p>
          <w:p w:rsidR="00CB77EC" w:rsidRPr="00815BDF" w:rsidRDefault="00CB77EC" w:rsidP="00815BDF">
            <w:pPr>
              <w:jc w:val="both"/>
              <w:rPr>
                <w:lang w:val="pt-BR"/>
              </w:rPr>
            </w:pPr>
          </w:p>
          <w:p w:rsidR="00CB77EC" w:rsidRPr="00815BDF" w:rsidRDefault="00CB77EC" w:rsidP="00815BDF">
            <w:pPr>
              <w:jc w:val="both"/>
              <w:rPr>
                <w:lang w:val="pt-BR"/>
              </w:rPr>
            </w:pPr>
            <w:r w:rsidRPr="00815BDF">
              <w:rPr>
                <w:lang w:val="pt-BR"/>
              </w:rPr>
              <w:t>- Trả lời theo kiến thức</w:t>
            </w:r>
          </w:p>
          <w:p w:rsidR="00CB77EC" w:rsidRPr="00815BDF" w:rsidRDefault="00CB77EC" w:rsidP="00815BDF">
            <w:pPr>
              <w:jc w:val="both"/>
              <w:rPr>
                <w:lang w:val="pt-BR"/>
              </w:rPr>
            </w:pPr>
          </w:p>
          <w:p w:rsidR="00CB77EC" w:rsidRPr="00815BDF" w:rsidRDefault="00CB77EC" w:rsidP="00815BDF">
            <w:pPr>
              <w:jc w:val="both"/>
              <w:rPr>
                <w:lang w:val="pt-BR"/>
              </w:rPr>
            </w:pPr>
          </w:p>
          <w:p w:rsidR="00CB77EC" w:rsidRPr="00815BDF" w:rsidRDefault="00CB77EC" w:rsidP="00815BDF">
            <w:pPr>
              <w:jc w:val="both"/>
              <w:rPr>
                <w:lang w:val="pt-BR"/>
              </w:rPr>
            </w:pPr>
            <w:r w:rsidRPr="00815BDF">
              <w:rPr>
                <w:lang w:val="pt-BR"/>
              </w:rPr>
              <w:t>- Chia sẻ cùng nhau về quê mình</w:t>
            </w:r>
          </w:p>
          <w:p w:rsidR="00CB77EC" w:rsidRPr="00815BDF" w:rsidRDefault="00CB77EC" w:rsidP="00815BDF">
            <w:pPr>
              <w:jc w:val="both"/>
              <w:rPr>
                <w:lang w:val="pt-BR"/>
              </w:rPr>
            </w:pPr>
            <w:r w:rsidRPr="00815BDF">
              <w:rPr>
                <w:lang w:val="pt-BR"/>
              </w:rPr>
              <w:t>- Lắng nghe, ghi nhớ, ghi bài.</w:t>
            </w:r>
          </w:p>
        </w:tc>
      </w:tr>
      <w:tr w:rsidR="00815BDF" w:rsidRPr="00815BDF" w:rsidTr="00AC13C3">
        <w:trPr>
          <w:trHeight w:val="20"/>
        </w:trPr>
        <w:tc>
          <w:tcPr>
            <w:tcW w:w="9072" w:type="dxa"/>
            <w:gridSpan w:val="2"/>
          </w:tcPr>
          <w:p w:rsidR="00CB77EC" w:rsidRPr="00815BDF" w:rsidRDefault="00CB77EC" w:rsidP="00815BDF">
            <w:pPr>
              <w:jc w:val="center"/>
              <w:rPr>
                <w:b/>
                <w:lang w:val="pt-BR"/>
              </w:rPr>
            </w:pPr>
            <w:r w:rsidRPr="00815BDF">
              <w:rPr>
                <w:b/>
                <w:lang w:val="pt-BR"/>
              </w:rPr>
              <w:lastRenderedPageBreak/>
              <w:t>H</w:t>
            </w:r>
            <w:r w:rsidRPr="00815BDF">
              <w:rPr>
                <w:b/>
                <w:lang w:val="vi-VN"/>
              </w:rPr>
              <w:t>oạt động luyện tập</w:t>
            </w:r>
            <w:r w:rsidRPr="00815BDF">
              <w:rPr>
                <w:b/>
                <w:lang w:val="pt-BR"/>
              </w:rPr>
              <w:t xml:space="preserve"> (8’)</w:t>
            </w:r>
          </w:p>
        </w:tc>
      </w:tr>
      <w:tr w:rsidR="00815BDF" w:rsidRPr="00815BDF" w:rsidTr="00AC13C3">
        <w:trPr>
          <w:trHeight w:val="20"/>
        </w:trPr>
        <w:tc>
          <w:tcPr>
            <w:tcW w:w="5670" w:type="dxa"/>
          </w:tcPr>
          <w:p w:rsidR="00CB77EC" w:rsidRPr="00815BDF" w:rsidRDefault="00CB77EC" w:rsidP="00815BDF">
            <w:pPr>
              <w:jc w:val="both"/>
              <w:rPr>
                <w:rFonts w:eastAsia="Calibri"/>
                <w:b/>
                <w:lang w:val="fr-FR"/>
              </w:rPr>
            </w:pPr>
            <w:r w:rsidRPr="00815BDF">
              <w:rPr>
                <w:rFonts w:eastAsia="Calibri"/>
                <w:b/>
                <w:lang w:val="fr-FR"/>
              </w:rPr>
              <w:t>Nội dung ôn tập bài hát : Em yêu mùa hè quê em</w:t>
            </w:r>
          </w:p>
          <w:p w:rsidR="00CB77EC" w:rsidRPr="00815BDF" w:rsidRDefault="00CB77EC" w:rsidP="00815BDF">
            <w:pPr>
              <w:jc w:val="both"/>
            </w:pPr>
            <w:r w:rsidRPr="00815BDF">
              <w:rPr>
                <w:rFonts w:eastAsia="Calibri"/>
                <w:lang w:val="fr-FR"/>
              </w:rPr>
              <w:t xml:space="preserve">- Ôn hát </w:t>
            </w:r>
            <w:r w:rsidRPr="00815BDF">
              <w:rPr>
                <w:rFonts w:eastAsia="Calibri"/>
                <w:lang w:val="vi-VN"/>
              </w:rPr>
              <w:t>cả bài đa dạng các hình thức</w:t>
            </w:r>
            <w:r w:rsidRPr="00815BDF">
              <w:rPr>
                <w:rFonts w:eastAsia="Calibri"/>
                <w:i/>
                <w:lang w:val="fr-FR"/>
              </w:rPr>
              <w:t>.(chú ý</w:t>
            </w:r>
            <w:r w:rsidRPr="00815BDF">
              <w:rPr>
                <w:i/>
              </w:rPr>
              <w:t xml:space="preserve"> </w:t>
            </w:r>
            <w:r w:rsidRPr="00815BDF">
              <w:rPr>
                <w:rFonts w:eastAsia="Calibri"/>
                <w:i/>
                <w:lang w:val="fr-FR"/>
              </w:rPr>
              <w:t xml:space="preserve">giai điệu </w:t>
            </w:r>
            <w:r w:rsidRPr="00815BDF">
              <w:rPr>
                <w:rFonts w:eastAsia="Calibri"/>
                <w:i/>
                <w:lang w:val="vi-VN"/>
              </w:rPr>
              <w:t>đúng các tiếng luyến, các tiếng có cao độ ngân dài. Hát đúng sắc thái vui tươi tốc độ hơi nhanh của bài</w:t>
            </w:r>
            <w:r w:rsidRPr="00815BDF">
              <w:rPr>
                <w:rFonts w:eastAsia="Calibri"/>
                <w:i/>
                <w:lang w:val="fr-FR"/>
              </w:rPr>
              <w:t>).</w:t>
            </w:r>
          </w:p>
          <w:p w:rsidR="00CB77EC" w:rsidRPr="00815BDF" w:rsidRDefault="00CB77EC" w:rsidP="00815BDF">
            <w:pPr>
              <w:jc w:val="both"/>
              <w:rPr>
                <w:lang w:val="vi-VN"/>
              </w:rPr>
            </w:pPr>
            <w:r w:rsidRPr="00815BDF">
              <w:t xml:space="preserve">– Ôn hát kết hợp vỗ tay theo nhịp </w:t>
            </w:r>
            <w:r w:rsidRPr="00815BDF">
              <w:rPr>
                <w:lang w:val="vi-VN"/>
              </w:rPr>
              <w:t>các hình thức</w:t>
            </w:r>
          </w:p>
          <w:p w:rsidR="00CB77EC" w:rsidRPr="00815BDF" w:rsidRDefault="00CB77EC" w:rsidP="00815BDF">
            <w:pPr>
              <w:jc w:val="both"/>
              <w:rPr>
                <w:lang w:val="vi-VN"/>
              </w:rPr>
            </w:pPr>
            <w:r w:rsidRPr="00815BDF">
              <w:rPr>
                <w:noProof/>
              </w:rPr>
              <w:drawing>
                <wp:inline distT="0" distB="0" distL="0" distR="0" wp14:anchorId="58E86496" wp14:editId="6667B524">
                  <wp:extent cx="3463290" cy="1179830"/>
                  <wp:effectExtent l="0" t="0" r="3810" b="1270"/>
                  <wp:docPr id="6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3290" cy="117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77EC" w:rsidRPr="00815BDF" w:rsidRDefault="00CB77EC" w:rsidP="00815BDF">
            <w:pPr>
              <w:jc w:val="both"/>
              <w:rPr>
                <w:lang w:val="vi-VN"/>
              </w:rPr>
            </w:pPr>
            <w:r w:rsidRPr="00815BDF">
              <w:t xml:space="preserve">- Ôn hát </w:t>
            </w:r>
            <w:r w:rsidRPr="00815BDF">
              <w:rPr>
                <w:lang w:val="vi-VN"/>
              </w:rPr>
              <w:t>hình thức tự chọn: Đơn ca, song ca, tốp ca...</w:t>
            </w:r>
          </w:p>
          <w:p w:rsidR="00CB77EC" w:rsidRPr="00815BDF" w:rsidRDefault="00CB77EC" w:rsidP="00815BDF">
            <w:pPr>
              <w:jc w:val="both"/>
              <w:rPr>
                <w:lang w:val="vi-VN"/>
              </w:rPr>
            </w:pPr>
            <w:r w:rsidRPr="00815BDF">
              <w:rPr>
                <w:lang w:val="vi-VN"/>
              </w:rPr>
              <w:t xml:space="preserve">- </w:t>
            </w:r>
            <w:r w:rsidRPr="00815BDF">
              <w:t xml:space="preserve">Ôn </w:t>
            </w:r>
            <w:r w:rsidRPr="00815BDF">
              <w:rPr>
                <w:lang w:val="vi-VN"/>
              </w:rPr>
              <w:t>hát kết hợp sáng tạo phụ họa</w:t>
            </w:r>
          </w:p>
          <w:p w:rsidR="00CB77EC" w:rsidRPr="00815BDF" w:rsidRDefault="00CB77EC" w:rsidP="00815BDF">
            <w:pPr>
              <w:jc w:val="both"/>
              <w:rPr>
                <w:rFonts w:eastAsia="Calibri"/>
              </w:rPr>
            </w:pPr>
          </w:p>
        </w:tc>
        <w:tc>
          <w:tcPr>
            <w:tcW w:w="3402" w:type="dxa"/>
          </w:tcPr>
          <w:p w:rsidR="00CB77EC" w:rsidRPr="00815BDF" w:rsidRDefault="00CB77EC" w:rsidP="00815BDF">
            <w:pPr>
              <w:spacing w:after="200"/>
              <w:jc w:val="both"/>
              <w:rPr>
                <w:rFonts w:eastAsia="Calibri"/>
              </w:rPr>
            </w:pPr>
          </w:p>
          <w:p w:rsidR="00CB77EC" w:rsidRPr="00815BDF" w:rsidRDefault="00CB77EC" w:rsidP="00815BDF">
            <w:pPr>
              <w:spacing w:after="200"/>
              <w:jc w:val="both"/>
              <w:rPr>
                <w:rFonts w:eastAsia="Calibri"/>
              </w:rPr>
            </w:pPr>
            <w:r w:rsidRPr="00815BDF">
              <w:rPr>
                <w:rFonts w:eastAsia="Calibri"/>
              </w:rPr>
              <w:t>- Ôn hát các hình thức.</w:t>
            </w:r>
          </w:p>
          <w:p w:rsidR="00CB77EC" w:rsidRPr="00815BDF" w:rsidRDefault="00CB77EC" w:rsidP="00815BDF">
            <w:pPr>
              <w:jc w:val="both"/>
              <w:rPr>
                <w:rFonts w:eastAsia="Calibri"/>
                <w:lang w:val="pt-BR"/>
              </w:rPr>
            </w:pPr>
          </w:p>
          <w:p w:rsidR="00CB77EC" w:rsidRPr="00815BDF" w:rsidRDefault="00CB77EC" w:rsidP="00815BDF">
            <w:pPr>
              <w:jc w:val="both"/>
              <w:rPr>
                <w:rFonts w:eastAsia="Calibri"/>
                <w:lang w:val="pt-BR"/>
              </w:rPr>
            </w:pPr>
          </w:p>
          <w:p w:rsidR="00CB77EC" w:rsidRPr="00815BDF" w:rsidRDefault="00CB77EC" w:rsidP="00815BDF">
            <w:pPr>
              <w:jc w:val="both"/>
              <w:rPr>
                <w:rFonts w:eastAsia="Calibri"/>
                <w:lang w:val="pt-BR"/>
              </w:rPr>
            </w:pPr>
          </w:p>
          <w:p w:rsidR="00CB77EC" w:rsidRPr="00815BDF" w:rsidRDefault="00CB77EC" w:rsidP="00815BDF">
            <w:pPr>
              <w:jc w:val="both"/>
              <w:rPr>
                <w:rFonts w:eastAsia="Calibri"/>
                <w:lang w:val="vi-VN"/>
              </w:rPr>
            </w:pPr>
            <w:r w:rsidRPr="00815BDF">
              <w:rPr>
                <w:rFonts w:eastAsia="Calibri"/>
                <w:lang w:val="pt-BR"/>
              </w:rPr>
              <w:t xml:space="preserve">- </w:t>
            </w:r>
            <w:r w:rsidRPr="00815BDF">
              <w:rPr>
                <w:rFonts w:eastAsia="Calibri"/>
                <w:lang w:val="vi-VN"/>
              </w:rPr>
              <w:t>Thực hiện theo HDGV</w:t>
            </w:r>
          </w:p>
          <w:p w:rsidR="00CB77EC" w:rsidRPr="00815BDF" w:rsidRDefault="00CB77EC" w:rsidP="00815BDF">
            <w:pPr>
              <w:jc w:val="both"/>
              <w:rPr>
                <w:rFonts w:eastAsia="Calibri"/>
                <w:lang w:val="pt-BR"/>
              </w:rPr>
            </w:pPr>
          </w:p>
          <w:p w:rsidR="00CB77EC" w:rsidRPr="00815BDF" w:rsidRDefault="00CB77EC" w:rsidP="00815BDF">
            <w:pPr>
              <w:jc w:val="both"/>
              <w:rPr>
                <w:rFonts w:eastAsia="Calibri"/>
                <w:lang w:val="pt-BR"/>
              </w:rPr>
            </w:pPr>
          </w:p>
          <w:p w:rsidR="00CB77EC" w:rsidRPr="00815BDF" w:rsidRDefault="00CB77EC" w:rsidP="00815BDF">
            <w:pPr>
              <w:jc w:val="both"/>
              <w:rPr>
                <w:rFonts w:eastAsia="Calibri"/>
                <w:lang w:val="pt-BR"/>
              </w:rPr>
            </w:pPr>
          </w:p>
          <w:p w:rsidR="00CB77EC" w:rsidRPr="00815BDF" w:rsidRDefault="00CB77EC" w:rsidP="00815BDF">
            <w:pPr>
              <w:jc w:val="both"/>
              <w:rPr>
                <w:rFonts w:eastAsia="Calibri"/>
              </w:rPr>
            </w:pPr>
          </w:p>
          <w:p w:rsidR="00CB77EC" w:rsidRPr="00815BDF" w:rsidRDefault="00CB77EC" w:rsidP="00815BDF">
            <w:pPr>
              <w:jc w:val="both"/>
              <w:rPr>
                <w:rFonts w:eastAsia="Calibri"/>
                <w:lang w:val="pt-BR"/>
              </w:rPr>
            </w:pPr>
          </w:p>
          <w:p w:rsidR="00CB77EC" w:rsidRPr="00815BDF" w:rsidRDefault="00CB77EC" w:rsidP="00815BDF">
            <w:pPr>
              <w:jc w:val="both"/>
              <w:rPr>
                <w:rFonts w:eastAsia="Calibri"/>
                <w:lang w:val="vi-VN"/>
              </w:rPr>
            </w:pPr>
            <w:r w:rsidRPr="00815BDF">
              <w:rPr>
                <w:rFonts w:eastAsia="Calibri"/>
                <w:lang w:val="pt-BR"/>
              </w:rPr>
              <w:t xml:space="preserve">- </w:t>
            </w:r>
            <w:r w:rsidRPr="00815BDF">
              <w:rPr>
                <w:rFonts w:eastAsia="Calibri"/>
                <w:lang w:val="vi-VN"/>
              </w:rPr>
              <w:t>Thực hiện theo HDGV</w:t>
            </w:r>
          </w:p>
          <w:p w:rsidR="00CB77EC" w:rsidRPr="00815BDF" w:rsidRDefault="00CB77EC" w:rsidP="00815BDF">
            <w:pPr>
              <w:jc w:val="both"/>
              <w:rPr>
                <w:rFonts w:eastAsia="Calibri"/>
                <w:lang w:val="pt-BR"/>
              </w:rPr>
            </w:pPr>
          </w:p>
          <w:p w:rsidR="00CB77EC" w:rsidRPr="00815BDF" w:rsidRDefault="00CB77EC" w:rsidP="00815BDF">
            <w:pPr>
              <w:jc w:val="both"/>
              <w:rPr>
                <w:rFonts w:eastAsia="Calibri"/>
                <w:lang w:val="vi-VN"/>
              </w:rPr>
            </w:pPr>
            <w:r w:rsidRPr="00815BDF">
              <w:rPr>
                <w:rFonts w:eastAsia="Calibri"/>
                <w:lang w:val="pt-BR"/>
              </w:rPr>
              <w:t xml:space="preserve">- </w:t>
            </w:r>
            <w:r w:rsidRPr="00815BDF">
              <w:rPr>
                <w:rFonts w:eastAsia="Calibri"/>
                <w:lang w:val="vi-VN"/>
              </w:rPr>
              <w:t>Thực hiện theo HDGV.</w:t>
            </w:r>
          </w:p>
          <w:p w:rsidR="00CB77EC" w:rsidRPr="00815BDF" w:rsidRDefault="00CB77EC" w:rsidP="00815BDF">
            <w:pPr>
              <w:jc w:val="both"/>
              <w:rPr>
                <w:rFonts w:eastAsia="Calibri"/>
                <w:lang w:val="pt-BR"/>
              </w:rPr>
            </w:pPr>
          </w:p>
        </w:tc>
      </w:tr>
      <w:tr w:rsidR="00815BDF" w:rsidRPr="00815BDF" w:rsidTr="00AC13C3">
        <w:trPr>
          <w:trHeight w:val="20"/>
        </w:trPr>
        <w:tc>
          <w:tcPr>
            <w:tcW w:w="9072" w:type="dxa"/>
            <w:gridSpan w:val="2"/>
          </w:tcPr>
          <w:p w:rsidR="00CB77EC" w:rsidRPr="00815BDF" w:rsidRDefault="00CB77EC" w:rsidP="00815BDF">
            <w:pPr>
              <w:jc w:val="center"/>
              <w:rPr>
                <w:rFonts w:eastAsia="Calibri"/>
                <w:lang w:val="pt-BR"/>
              </w:rPr>
            </w:pPr>
            <w:r w:rsidRPr="00815BDF">
              <w:rPr>
                <w:b/>
              </w:rPr>
              <w:t>Hoạt động hình thành kiến thức(8)</w:t>
            </w:r>
          </w:p>
        </w:tc>
      </w:tr>
      <w:tr w:rsidR="00815BDF" w:rsidRPr="00815BDF" w:rsidTr="00AC13C3">
        <w:trPr>
          <w:trHeight w:val="20"/>
        </w:trPr>
        <w:tc>
          <w:tcPr>
            <w:tcW w:w="5670" w:type="dxa"/>
          </w:tcPr>
          <w:p w:rsidR="00CB77EC" w:rsidRPr="00815BDF" w:rsidRDefault="00CB77EC" w:rsidP="00815BDF">
            <w:pPr>
              <w:jc w:val="both"/>
              <w:rPr>
                <w:b/>
                <w:lang w:val="vi-VN"/>
              </w:rPr>
            </w:pPr>
            <w:r w:rsidRPr="00815BDF">
              <w:rPr>
                <w:b/>
              </w:rPr>
              <w:t xml:space="preserve">Nội dung </w:t>
            </w:r>
            <w:r w:rsidRPr="00815BDF">
              <w:rPr>
                <w:b/>
                <w:lang w:val="vi-VN"/>
              </w:rPr>
              <w:t>Nhạc cụ: Thể hiện nhạc cụ gõ hoặc nhạc cụ giai điệu</w:t>
            </w:r>
          </w:p>
          <w:p w:rsidR="00CB77EC" w:rsidRPr="00815BDF" w:rsidRDefault="00CB77EC" w:rsidP="00815BDF">
            <w:pPr>
              <w:jc w:val="both"/>
              <w:rPr>
                <w:b/>
                <w:lang w:val="vi-VN"/>
              </w:rPr>
            </w:pPr>
            <w:r w:rsidRPr="00815BDF">
              <w:rPr>
                <w:b/>
                <w:lang w:val="vi-VN"/>
              </w:rPr>
              <w:t>1. Nhạc cụ gõ hoặc nhạc cụ tự tạo</w:t>
            </w:r>
          </w:p>
          <w:p w:rsidR="00CB77EC" w:rsidRPr="00815BDF" w:rsidRDefault="00CB77EC" w:rsidP="00815BDF">
            <w:pPr>
              <w:jc w:val="both"/>
              <w:rPr>
                <w:b/>
              </w:rPr>
            </w:pPr>
            <w:r w:rsidRPr="00815BDF">
              <w:rPr>
                <w:b/>
              </w:rPr>
              <w:t>* Gõ theo nhóm với 2 hình tiết tấu</w:t>
            </w:r>
          </w:p>
          <w:p w:rsidR="00CB77EC" w:rsidRPr="00815BDF" w:rsidRDefault="00CB77EC" w:rsidP="00815BDF">
            <w:pPr>
              <w:jc w:val="both"/>
              <w:rPr>
                <w:lang w:val="vi-VN"/>
              </w:rPr>
            </w:pPr>
            <w:r w:rsidRPr="00815BDF">
              <w:rPr>
                <w:lang w:val="vi-VN"/>
              </w:rPr>
              <w:t>- GV cho HS quan sát các hình tiết tấu trên Powerpoint hoặc bảng phụ, cùng chia sẻ cách vỗ tay và nhạc cụ.</w:t>
            </w:r>
          </w:p>
          <w:p w:rsidR="00CB77EC" w:rsidRPr="00815BDF" w:rsidRDefault="00CB77EC" w:rsidP="00815BDF">
            <w:pPr>
              <w:jc w:val="both"/>
              <w:rPr>
                <w:lang w:val="vi-VN"/>
              </w:rPr>
            </w:pPr>
            <w:r w:rsidRPr="00815BDF">
              <w:rPr>
                <w:noProof/>
              </w:rPr>
              <w:drawing>
                <wp:inline distT="0" distB="0" distL="0" distR="0" wp14:anchorId="339D2070" wp14:editId="2DF233EB">
                  <wp:extent cx="3514725" cy="737597"/>
                  <wp:effectExtent l="0" t="0" r="0" b="5715"/>
                  <wp:docPr id="70" name="Picture 70" descr="C:\Users\ADMIN\Desktop\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Pictur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5211" cy="741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7EC" w:rsidRPr="00815BDF" w:rsidRDefault="00CB77EC" w:rsidP="00815BDF">
            <w:pPr>
              <w:jc w:val="both"/>
              <w:rPr>
                <w:lang w:val="vi-VN"/>
              </w:rPr>
            </w:pPr>
            <w:r w:rsidRPr="00815BDF">
              <w:rPr>
                <w:lang w:val="vi-VN"/>
              </w:rPr>
              <w:t>-</w:t>
            </w:r>
            <w:r w:rsidRPr="00815BDF">
              <w:t xml:space="preserve"> </w:t>
            </w:r>
            <w:r w:rsidRPr="00815BDF">
              <w:rPr>
                <w:lang w:val="vi-VN"/>
              </w:rPr>
              <w:t>Các nhóm HS thực hiện, GV nhận xét và sửa sai ( nếu có ).</w:t>
            </w:r>
          </w:p>
          <w:p w:rsidR="00CB77EC" w:rsidRPr="00815BDF" w:rsidRDefault="00CB77EC" w:rsidP="00815BDF">
            <w:pPr>
              <w:jc w:val="both"/>
              <w:rPr>
                <w:lang w:val="vi-VN"/>
              </w:rPr>
            </w:pPr>
            <w:r w:rsidRPr="00815BDF">
              <w:rPr>
                <w:lang w:val="vi-VN"/>
              </w:rPr>
              <w:lastRenderedPageBreak/>
              <w:t>- GV mời HS điều hành hoạt động luyện tập và trình bày gõ đệm các hình tiết tấu. Gv quan sát, nhắc nhở, sửa sai ( nếu có ).</w:t>
            </w:r>
          </w:p>
          <w:p w:rsidR="00CB77EC" w:rsidRPr="00815BDF" w:rsidRDefault="00CB77EC" w:rsidP="00815BDF">
            <w:pPr>
              <w:jc w:val="both"/>
              <w:rPr>
                <w:b/>
                <w:lang w:val="vi-VN"/>
              </w:rPr>
            </w:pPr>
            <w:r w:rsidRPr="00815BDF">
              <w:rPr>
                <w:b/>
              </w:rPr>
              <w:t>*</w:t>
            </w:r>
            <w:r w:rsidRPr="00815BDF">
              <w:rPr>
                <w:b/>
                <w:lang w:val="vi-VN"/>
              </w:rPr>
              <w:t xml:space="preserve"> Kết hợp nhạc cụ gõ đệm cho bài hát Em yêu mùa hè quê em.</w:t>
            </w:r>
          </w:p>
          <w:p w:rsidR="00CB77EC" w:rsidRPr="00815BDF" w:rsidRDefault="00CB77EC" w:rsidP="00815BDF">
            <w:pPr>
              <w:jc w:val="both"/>
              <w:rPr>
                <w:lang w:val="vi-VN"/>
              </w:rPr>
            </w:pPr>
            <w:r w:rsidRPr="00815BDF">
              <w:rPr>
                <w:lang w:val="vi-VN"/>
              </w:rPr>
              <w:t>- GV giao nhiệm vụ cho HS quan sát đọc lời ca và gõ theo hình tiết tấu ( SGK trang 66 ).</w:t>
            </w:r>
          </w:p>
          <w:p w:rsidR="00CB77EC" w:rsidRPr="00815BDF" w:rsidRDefault="00CB77EC" w:rsidP="00815BDF">
            <w:pPr>
              <w:jc w:val="both"/>
              <w:rPr>
                <w:lang w:val="vi-VN"/>
              </w:rPr>
            </w:pPr>
            <w:r w:rsidRPr="00815BDF">
              <w:rPr>
                <w:noProof/>
              </w:rPr>
              <w:drawing>
                <wp:inline distT="0" distB="0" distL="0" distR="0" wp14:anchorId="3FBE7FEF" wp14:editId="0A3ECB32">
                  <wp:extent cx="3390672" cy="2066858"/>
                  <wp:effectExtent l="0" t="0" r="635" b="0"/>
                  <wp:docPr id="71" name="Picture 71" descr="C:\Users\ADMIN\Desktop\Pictur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Pictur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5270" cy="2081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7EC" w:rsidRPr="00815BDF" w:rsidRDefault="00CB77EC" w:rsidP="00815BDF">
            <w:pPr>
              <w:jc w:val="both"/>
              <w:rPr>
                <w:lang w:val="vi-VN"/>
              </w:rPr>
            </w:pPr>
            <w:r w:rsidRPr="00815BDF">
              <w:rPr>
                <w:lang w:val="vi-VN"/>
              </w:rPr>
              <w:t>- GV đàn hoặc mở file MP3 bài hát ( tốc độ chậm hơn ) cho HS luyện tập gõ đệm.</w:t>
            </w:r>
          </w:p>
          <w:p w:rsidR="00CB77EC" w:rsidRPr="00815BDF" w:rsidRDefault="00CB77EC" w:rsidP="00815BDF">
            <w:pPr>
              <w:jc w:val="both"/>
              <w:rPr>
                <w:lang w:val="vi-VN"/>
              </w:rPr>
            </w:pPr>
            <w:r w:rsidRPr="00815BDF">
              <w:rPr>
                <w:lang w:val="vi-VN"/>
              </w:rPr>
              <w:t>- GV điều hành các nhóm luyện tập hát kết hợp gõ đệm theo file nhạc đúng tốc độ.</w:t>
            </w:r>
          </w:p>
          <w:p w:rsidR="00CB77EC" w:rsidRPr="00815BDF" w:rsidRDefault="00CB77EC" w:rsidP="00815BDF">
            <w:pPr>
              <w:jc w:val="both"/>
              <w:rPr>
                <w:lang w:val="vi-VN"/>
              </w:rPr>
            </w:pPr>
            <w:r w:rsidRPr="00815BDF">
              <w:rPr>
                <w:lang w:val="vi-VN"/>
              </w:rPr>
              <w:t>- GV mời các nhóm HS nhận xét cho nhau. GV nhận xét, nhắc nhở, sửa sai ( nếu có ) và khen ngợi, động viên HS.</w:t>
            </w:r>
          </w:p>
          <w:p w:rsidR="00CB77EC" w:rsidRPr="00815BDF" w:rsidRDefault="00CB77EC" w:rsidP="00815BDF">
            <w:pPr>
              <w:jc w:val="both"/>
              <w:rPr>
                <w:b/>
                <w:lang w:val="vi-VN"/>
              </w:rPr>
            </w:pPr>
            <w:r w:rsidRPr="00815BDF">
              <w:rPr>
                <w:b/>
                <w:lang w:val="vi-VN"/>
              </w:rPr>
              <w:t>2. Nhạc cụ giai điệu</w:t>
            </w:r>
          </w:p>
          <w:p w:rsidR="00CB77EC" w:rsidRPr="003C2AB6" w:rsidRDefault="00CB77EC" w:rsidP="00815BDF">
            <w:pPr>
              <w:jc w:val="both"/>
              <w:rPr>
                <w:lang w:val="vi-VN"/>
              </w:rPr>
            </w:pPr>
            <w:r w:rsidRPr="003C2AB6">
              <w:t xml:space="preserve">* </w:t>
            </w:r>
            <w:r w:rsidRPr="003C2AB6">
              <w:rPr>
                <w:lang w:val="vi-VN"/>
              </w:rPr>
              <w:t xml:space="preserve">GV cho HS lựa chọn một trong hai nhạc cụ là </w:t>
            </w:r>
            <w:r w:rsidRPr="003C2AB6">
              <w:t>R</w:t>
            </w:r>
            <w:r w:rsidRPr="003C2AB6">
              <w:rPr>
                <w:lang w:val="vi-VN"/>
              </w:rPr>
              <w:t>i – cóoc – đơ hoặc kèn phím.</w:t>
            </w:r>
          </w:p>
          <w:p w:rsidR="00CB77EC" w:rsidRPr="003C2AB6" w:rsidRDefault="00CB77EC" w:rsidP="00815BDF">
            <w:pPr>
              <w:jc w:val="both"/>
              <w:rPr>
                <w:lang w:val="vi-VN"/>
              </w:rPr>
            </w:pPr>
            <w:r w:rsidRPr="003C2AB6">
              <w:t>*</w:t>
            </w:r>
            <w:r w:rsidRPr="003C2AB6">
              <w:rPr>
                <w:lang w:val="vi-VN"/>
              </w:rPr>
              <w:t xml:space="preserve"> Ri – có oc – đơ:</w:t>
            </w:r>
          </w:p>
          <w:p w:rsidR="00CB77EC" w:rsidRPr="003C2AB6" w:rsidRDefault="00CB77EC" w:rsidP="00815BDF">
            <w:pPr>
              <w:jc w:val="both"/>
            </w:pPr>
            <w:r w:rsidRPr="003C2AB6">
              <w:t xml:space="preserve">* </w:t>
            </w:r>
            <w:r w:rsidRPr="003C2AB6">
              <w:rPr>
                <w:lang w:val="vi-VN"/>
              </w:rPr>
              <w:t xml:space="preserve">luyện mẫu âm có nốt La và Si trên </w:t>
            </w:r>
            <w:r w:rsidRPr="003C2AB6">
              <w:t>Ri-cóoc-đơ</w:t>
            </w:r>
          </w:p>
          <w:p w:rsidR="00CB77EC" w:rsidRPr="00815BDF" w:rsidRDefault="00CB77EC" w:rsidP="00815BDF">
            <w:pPr>
              <w:jc w:val="both"/>
              <w:rPr>
                <w:lang w:val="vi-VN"/>
              </w:rPr>
            </w:pPr>
            <w:r w:rsidRPr="00815BDF">
              <w:rPr>
                <w:b/>
              </w:rPr>
              <w:t>-</w:t>
            </w:r>
            <w:r w:rsidRPr="00815BDF">
              <w:rPr>
                <w:lang w:val="vi-VN"/>
              </w:rPr>
              <w:t xml:space="preserve"> GV hướng dẫn HS thực hành luyện mẫu âm có nốt La và Si.</w:t>
            </w:r>
          </w:p>
          <w:p w:rsidR="00CB77EC" w:rsidRPr="00815BDF" w:rsidRDefault="00CB77EC" w:rsidP="00815BDF">
            <w:pPr>
              <w:jc w:val="both"/>
              <w:rPr>
                <w:lang w:val="vi-VN"/>
              </w:rPr>
            </w:pPr>
            <w:r w:rsidRPr="00815BDF">
              <w:rPr>
                <w:noProof/>
              </w:rPr>
              <w:drawing>
                <wp:inline distT="0" distB="0" distL="0" distR="0" wp14:anchorId="2605E8B3" wp14:editId="4BBCE2F5">
                  <wp:extent cx="3477732" cy="318612"/>
                  <wp:effectExtent l="0" t="0" r="0" b="5715"/>
                  <wp:docPr id="72" name="Picture 72" descr="C:\Users\ADMIN\Desktop\Pictur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Pictur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5747" cy="336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7EC" w:rsidRPr="00815BDF" w:rsidRDefault="00CB77EC" w:rsidP="00815BDF">
            <w:pPr>
              <w:jc w:val="both"/>
              <w:rPr>
                <w:i/>
                <w:lang w:val="vi-VN"/>
              </w:rPr>
            </w:pPr>
            <w:r w:rsidRPr="00815BDF">
              <w:rPr>
                <w:lang w:val="vi-VN"/>
              </w:rPr>
              <w:t xml:space="preserve">- GV quan sát HS thực hiện và sửa sai ( </w:t>
            </w:r>
            <w:r w:rsidRPr="00815BDF">
              <w:rPr>
                <w:i/>
                <w:lang w:val="vi-VN"/>
              </w:rPr>
              <w:t>nhắc nhở HS thổi nhẹ nhàng và bấm đúng thế tay , lắng nghe để hài hòa âm thanh của các bạn cùng thổi ).</w:t>
            </w:r>
          </w:p>
          <w:p w:rsidR="00CB77EC" w:rsidRPr="00815BDF" w:rsidRDefault="00CB77EC" w:rsidP="00815BDF">
            <w:pPr>
              <w:jc w:val="both"/>
              <w:rPr>
                <w:b/>
                <w:lang w:val="vi-VN"/>
              </w:rPr>
            </w:pPr>
            <w:r w:rsidRPr="00815BDF">
              <w:rPr>
                <w:b/>
              </w:rPr>
              <w:t xml:space="preserve">* </w:t>
            </w:r>
            <w:r w:rsidRPr="00815BDF">
              <w:rPr>
                <w:b/>
                <w:lang w:val="vi-VN"/>
              </w:rPr>
              <w:t>Kèn phím:</w:t>
            </w:r>
          </w:p>
          <w:p w:rsidR="00CB77EC" w:rsidRPr="00815BDF" w:rsidRDefault="00CB77EC" w:rsidP="00815BDF">
            <w:pPr>
              <w:jc w:val="both"/>
              <w:rPr>
                <w:b/>
              </w:rPr>
            </w:pPr>
            <w:r w:rsidRPr="00815BDF">
              <w:rPr>
                <w:b/>
              </w:rPr>
              <w:t>* Luyện mẫu âm có các nốt Đô – Rê – Mi – Pha – Son trên kèn phím</w:t>
            </w:r>
          </w:p>
          <w:p w:rsidR="00CB77EC" w:rsidRPr="00815BDF" w:rsidRDefault="00CB77EC" w:rsidP="00815BDF">
            <w:pPr>
              <w:jc w:val="both"/>
            </w:pPr>
            <w:r w:rsidRPr="00815BDF">
              <w:t xml:space="preserve">- </w:t>
            </w:r>
            <w:r w:rsidRPr="00815BDF">
              <w:rPr>
                <w:lang w:val="vi-VN"/>
              </w:rPr>
              <w:t>GV hướng dẫn HS thực hành</w:t>
            </w:r>
            <w:r w:rsidRPr="00815BDF">
              <w:t xml:space="preserve"> Luyện mẫu âm có các nốt Đô – Rê – Mi – Pha – Son trên kèn phím</w:t>
            </w:r>
          </w:p>
          <w:p w:rsidR="00CB77EC" w:rsidRPr="00815BDF" w:rsidRDefault="00CB77EC" w:rsidP="00815BDF">
            <w:pPr>
              <w:jc w:val="both"/>
              <w:rPr>
                <w:b/>
              </w:rPr>
            </w:pPr>
            <w:r w:rsidRPr="00815BDF">
              <w:rPr>
                <w:b/>
                <w:noProof/>
              </w:rPr>
              <w:lastRenderedPageBreak/>
              <w:drawing>
                <wp:inline distT="0" distB="0" distL="0" distR="0" wp14:anchorId="285BB93B" wp14:editId="61DDD94F">
                  <wp:extent cx="3495675" cy="454410"/>
                  <wp:effectExtent l="0" t="0" r="0" b="3175"/>
                  <wp:docPr id="73" name="Picture 73" descr="C:\Users\ADMIN\Desktop\Pictur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Pictur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870" cy="46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7EC" w:rsidRPr="00815BDF" w:rsidRDefault="00CB77EC" w:rsidP="00815BDF">
            <w:pPr>
              <w:jc w:val="both"/>
              <w:rPr>
                <w:lang w:val="vi-VN"/>
              </w:rPr>
            </w:pPr>
            <w:r w:rsidRPr="00815BDF">
              <w:rPr>
                <w:lang w:val="vi-VN"/>
              </w:rPr>
              <w:t>- GV điều hành HS luyện tập theo các nhóm, cặp đôi, cá nhân. GV quan sát, sửa sai ( nếu có ) và nhác nhở HS về tư thế kĩ thuật ngón,…</w:t>
            </w:r>
          </w:p>
          <w:p w:rsidR="00CB77EC" w:rsidRPr="00815BDF" w:rsidRDefault="00CB77EC" w:rsidP="00815BDF">
            <w:pPr>
              <w:jc w:val="both"/>
              <w:rPr>
                <w:lang w:val="vi-VN"/>
              </w:rPr>
            </w:pPr>
            <w:r w:rsidRPr="00815BDF">
              <w:rPr>
                <w:lang w:val="vi-VN"/>
              </w:rPr>
              <w:t>+ Các nhóm, cá nhân thể hiện. Các nhóm HS khác nhận xét. GV nhận xét, nhắc nhở ( nếu cần ) và khen ngợi, khích lệ HS.</w:t>
            </w:r>
          </w:p>
        </w:tc>
        <w:tc>
          <w:tcPr>
            <w:tcW w:w="3402" w:type="dxa"/>
          </w:tcPr>
          <w:p w:rsidR="00CB77EC" w:rsidRPr="00815BDF" w:rsidRDefault="00CB77EC" w:rsidP="00815BDF">
            <w:pPr>
              <w:spacing w:after="160"/>
              <w:rPr>
                <w:rFonts w:eastAsia="Calibri"/>
                <w:lang w:val="vi-VN"/>
              </w:rPr>
            </w:pPr>
          </w:p>
          <w:p w:rsidR="00CB77EC" w:rsidRPr="00815BDF" w:rsidRDefault="00CB77EC" w:rsidP="00815BDF">
            <w:pPr>
              <w:spacing w:after="160"/>
              <w:rPr>
                <w:rFonts w:eastAsia="Calibri"/>
                <w:lang w:val="vi-VN"/>
              </w:rPr>
            </w:pPr>
          </w:p>
          <w:p w:rsidR="00CB77EC" w:rsidRPr="00815BDF" w:rsidRDefault="00CB77EC" w:rsidP="00815BDF">
            <w:pPr>
              <w:jc w:val="both"/>
              <w:rPr>
                <w:rFonts w:eastAsia="Calibri"/>
                <w:lang w:val="pt-BR"/>
              </w:rPr>
            </w:pPr>
            <w:r w:rsidRPr="00815BDF">
              <w:rPr>
                <w:rFonts w:eastAsia="Calibri"/>
                <w:lang w:val="pt-BR"/>
              </w:rPr>
              <w:t xml:space="preserve"> </w:t>
            </w:r>
          </w:p>
          <w:p w:rsidR="00CB77EC" w:rsidRPr="00815BDF" w:rsidRDefault="00CB77EC" w:rsidP="00815BDF">
            <w:pPr>
              <w:jc w:val="both"/>
              <w:rPr>
                <w:rFonts w:eastAsia="Calibri"/>
                <w:lang w:val="pt-BR"/>
              </w:rPr>
            </w:pPr>
            <w:r w:rsidRPr="00815BDF">
              <w:rPr>
                <w:rFonts w:eastAsia="Calibri"/>
                <w:lang w:val="pt-BR"/>
              </w:rPr>
              <w:t>- Theo dõi, cùng chia sẻ GV cách thực hiện</w:t>
            </w:r>
          </w:p>
          <w:p w:rsidR="00CB77EC" w:rsidRPr="00815BDF" w:rsidRDefault="00CB77EC" w:rsidP="00815BDF">
            <w:pPr>
              <w:jc w:val="both"/>
              <w:rPr>
                <w:rFonts w:eastAsia="Calibri"/>
                <w:lang w:val="pt-BR"/>
              </w:rPr>
            </w:pPr>
          </w:p>
          <w:p w:rsidR="00CB77EC" w:rsidRPr="00815BDF" w:rsidRDefault="00CB77EC" w:rsidP="00815BDF">
            <w:pPr>
              <w:jc w:val="both"/>
              <w:rPr>
                <w:rFonts w:eastAsia="Calibri"/>
                <w:lang w:val="pt-BR"/>
              </w:rPr>
            </w:pPr>
          </w:p>
          <w:p w:rsidR="00CB77EC" w:rsidRPr="00815BDF" w:rsidRDefault="00CB77EC" w:rsidP="00815BDF">
            <w:pPr>
              <w:jc w:val="both"/>
              <w:rPr>
                <w:rFonts w:eastAsia="Calibri"/>
                <w:lang w:val="pt-BR"/>
              </w:rPr>
            </w:pPr>
          </w:p>
          <w:p w:rsidR="00CB77EC" w:rsidRPr="00815BDF" w:rsidRDefault="00CB77EC" w:rsidP="00815BDF">
            <w:pPr>
              <w:jc w:val="both"/>
              <w:rPr>
                <w:rFonts w:eastAsia="Calibri"/>
                <w:lang w:val="pt-BR"/>
              </w:rPr>
            </w:pPr>
          </w:p>
          <w:p w:rsidR="00CB77EC" w:rsidRPr="00815BDF" w:rsidRDefault="00CB77EC" w:rsidP="00815BDF">
            <w:pPr>
              <w:jc w:val="both"/>
              <w:rPr>
                <w:rFonts w:eastAsia="Calibri"/>
                <w:lang w:val="pt-BR"/>
              </w:rPr>
            </w:pPr>
          </w:p>
          <w:p w:rsidR="00CB77EC" w:rsidRPr="00815BDF" w:rsidRDefault="00CB77EC" w:rsidP="00815BDF">
            <w:pPr>
              <w:jc w:val="both"/>
              <w:rPr>
                <w:rFonts w:eastAsia="Calibri"/>
                <w:lang w:val="pt-BR"/>
              </w:rPr>
            </w:pPr>
            <w:r w:rsidRPr="00815BDF">
              <w:rPr>
                <w:rFonts w:eastAsia="Calibri"/>
                <w:lang w:val="pt-BR"/>
              </w:rPr>
              <w:t>- 2 nhóm thực hiện.</w:t>
            </w:r>
          </w:p>
          <w:p w:rsidR="00815BDF" w:rsidRDefault="00815BDF" w:rsidP="00815BDF">
            <w:pPr>
              <w:jc w:val="both"/>
              <w:rPr>
                <w:rFonts w:eastAsia="Calibri"/>
                <w:lang w:val="pt-BR"/>
              </w:rPr>
            </w:pPr>
          </w:p>
          <w:p w:rsidR="00815BDF" w:rsidRDefault="00815BDF" w:rsidP="00815BDF">
            <w:pPr>
              <w:jc w:val="both"/>
              <w:rPr>
                <w:rFonts w:eastAsia="Calibri"/>
                <w:lang w:val="pt-BR"/>
              </w:rPr>
            </w:pPr>
          </w:p>
          <w:p w:rsidR="00CB77EC" w:rsidRPr="00815BDF" w:rsidRDefault="00CB77EC" w:rsidP="00815BDF">
            <w:pPr>
              <w:jc w:val="both"/>
              <w:rPr>
                <w:rFonts w:eastAsia="Calibri"/>
                <w:lang w:val="pt-BR"/>
              </w:rPr>
            </w:pPr>
            <w:r w:rsidRPr="00815BDF">
              <w:rPr>
                <w:rFonts w:eastAsia="Calibri"/>
                <w:lang w:val="pt-BR"/>
              </w:rPr>
              <w:lastRenderedPageBreak/>
              <w:t>- Các nhóm khác thực hiện theo điều hành 1 bạn HS.</w:t>
            </w:r>
          </w:p>
          <w:p w:rsidR="00CB77EC" w:rsidRPr="00815BDF" w:rsidRDefault="00CB77EC" w:rsidP="00815BDF">
            <w:pPr>
              <w:jc w:val="both"/>
              <w:rPr>
                <w:rFonts w:eastAsia="Calibri"/>
                <w:lang w:val="pt-BR"/>
              </w:rPr>
            </w:pPr>
          </w:p>
          <w:p w:rsidR="00CB77EC" w:rsidRPr="00815BDF" w:rsidRDefault="00CB77EC" w:rsidP="00815BDF">
            <w:pPr>
              <w:jc w:val="both"/>
              <w:rPr>
                <w:rFonts w:eastAsia="Calibri"/>
                <w:lang w:val="pt-BR"/>
              </w:rPr>
            </w:pPr>
          </w:p>
          <w:p w:rsidR="00CB77EC" w:rsidRPr="00815BDF" w:rsidRDefault="00CB77EC" w:rsidP="00815BDF">
            <w:pPr>
              <w:jc w:val="both"/>
              <w:rPr>
                <w:rFonts w:eastAsia="Calibri"/>
                <w:lang w:val="pt-BR"/>
              </w:rPr>
            </w:pPr>
          </w:p>
          <w:p w:rsidR="00CB77EC" w:rsidRPr="00815BDF" w:rsidRDefault="00CB77EC" w:rsidP="00815BDF">
            <w:pPr>
              <w:jc w:val="both"/>
            </w:pPr>
            <w:r w:rsidRPr="00815BDF">
              <w:t xml:space="preserve">- Lớp </w:t>
            </w:r>
            <w:r w:rsidRPr="00815BDF">
              <w:rPr>
                <w:lang w:val="vi-VN"/>
              </w:rPr>
              <w:t>đọc lời ca và gõ theo hình tiết tấu</w:t>
            </w:r>
            <w:r w:rsidRPr="00815BDF">
              <w:t>.</w:t>
            </w:r>
          </w:p>
          <w:p w:rsidR="00CB77EC" w:rsidRPr="00815BDF" w:rsidRDefault="00CB77EC" w:rsidP="00815BDF">
            <w:pPr>
              <w:jc w:val="both"/>
            </w:pPr>
          </w:p>
          <w:p w:rsidR="00CB77EC" w:rsidRPr="00815BDF" w:rsidRDefault="00CB77EC" w:rsidP="00815BDF">
            <w:pPr>
              <w:jc w:val="both"/>
            </w:pPr>
          </w:p>
          <w:p w:rsidR="00CB77EC" w:rsidRPr="00815BDF" w:rsidRDefault="00CB77EC" w:rsidP="00815BDF">
            <w:pPr>
              <w:jc w:val="both"/>
            </w:pPr>
          </w:p>
          <w:p w:rsidR="00CB77EC" w:rsidRPr="00815BDF" w:rsidRDefault="00CB77EC" w:rsidP="00815BDF">
            <w:pPr>
              <w:jc w:val="both"/>
            </w:pPr>
          </w:p>
          <w:p w:rsidR="00CB77EC" w:rsidRPr="00815BDF" w:rsidRDefault="00CB77EC" w:rsidP="00815BDF">
            <w:pPr>
              <w:jc w:val="both"/>
            </w:pPr>
          </w:p>
          <w:p w:rsidR="00CB77EC" w:rsidRPr="00815BDF" w:rsidRDefault="00CB77EC" w:rsidP="00815BDF">
            <w:pPr>
              <w:jc w:val="both"/>
            </w:pPr>
          </w:p>
          <w:p w:rsidR="00CB77EC" w:rsidRPr="00815BDF" w:rsidRDefault="00CB77EC" w:rsidP="00815BDF">
            <w:pPr>
              <w:jc w:val="both"/>
            </w:pPr>
          </w:p>
          <w:p w:rsidR="00CB77EC" w:rsidRPr="00815BDF" w:rsidRDefault="00CB77EC" w:rsidP="00815BDF">
            <w:pPr>
              <w:jc w:val="both"/>
            </w:pPr>
          </w:p>
          <w:p w:rsidR="003C2AB6" w:rsidRDefault="003C2AB6" w:rsidP="00815BDF">
            <w:pPr>
              <w:jc w:val="both"/>
            </w:pPr>
          </w:p>
          <w:p w:rsidR="003C2AB6" w:rsidRDefault="003C2AB6" w:rsidP="00815BDF">
            <w:pPr>
              <w:jc w:val="both"/>
            </w:pPr>
          </w:p>
          <w:p w:rsidR="00CB77EC" w:rsidRPr="00815BDF" w:rsidRDefault="00CB77EC" w:rsidP="00815BDF">
            <w:pPr>
              <w:jc w:val="both"/>
            </w:pPr>
            <w:r w:rsidRPr="00815BDF">
              <w:t xml:space="preserve">- Lớp </w:t>
            </w:r>
            <w:r w:rsidRPr="00815BDF">
              <w:rPr>
                <w:lang w:val="vi-VN"/>
              </w:rPr>
              <w:t>luyện tập gõ đệm</w:t>
            </w:r>
            <w:r w:rsidRPr="00815BDF">
              <w:t xml:space="preserve"> vào nhạc nền đã có lời hát.</w:t>
            </w:r>
          </w:p>
          <w:p w:rsidR="00CB77EC" w:rsidRPr="00815BDF" w:rsidRDefault="00CB77EC" w:rsidP="00815BDF">
            <w:pPr>
              <w:jc w:val="both"/>
              <w:rPr>
                <w:lang w:val="vi-VN"/>
              </w:rPr>
            </w:pPr>
            <w:r w:rsidRPr="00815BDF">
              <w:t xml:space="preserve">- 3 nhóm </w:t>
            </w:r>
            <w:r w:rsidRPr="00815BDF">
              <w:rPr>
                <w:lang w:val="vi-VN"/>
              </w:rPr>
              <w:t>hát kết hợp gõ đệm với nhạc nền.</w:t>
            </w:r>
          </w:p>
          <w:p w:rsidR="00CB77EC" w:rsidRPr="00815BDF" w:rsidRDefault="00CB77EC" w:rsidP="00815BDF">
            <w:pPr>
              <w:jc w:val="both"/>
            </w:pPr>
            <w:r w:rsidRPr="00815BDF">
              <w:t>- Nhận xét chéo nhau, lắng nghe, ghi nhớ.</w:t>
            </w:r>
          </w:p>
          <w:p w:rsidR="00CB77EC" w:rsidRPr="00815BDF" w:rsidRDefault="00CB77EC" w:rsidP="00815BDF">
            <w:pPr>
              <w:jc w:val="both"/>
            </w:pPr>
          </w:p>
          <w:p w:rsidR="00CB77EC" w:rsidRPr="00815BDF" w:rsidRDefault="00CB77EC" w:rsidP="00815BDF">
            <w:pPr>
              <w:jc w:val="both"/>
            </w:pPr>
          </w:p>
          <w:p w:rsidR="00CB77EC" w:rsidRPr="00815BDF" w:rsidRDefault="00CB77EC" w:rsidP="00815BDF">
            <w:pPr>
              <w:jc w:val="both"/>
            </w:pPr>
          </w:p>
          <w:p w:rsidR="00CB77EC" w:rsidRPr="00815BDF" w:rsidRDefault="00CB77EC" w:rsidP="00815BDF">
            <w:pPr>
              <w:jc w:val="both"/>
            </w:pPr>
          </w:p>
          <w:p w:rsidR="00CB77EC" w:rsidRPr="00815BDF" w:rsidRDefault="00CB77EC" w:rsidP="00815BDF">
            <w:pPr>
              <w:jc w:val="both"/>
            </w:pPr>
          </w:p>
          <w:p w:rsidR="00CB77EC" w:rsidRPr="00815BDF" w:rsidRDefault="00CB77EC" w:rsidP="00815BDF">
            <w:pPr>
              <w:jc w:val="both"/>
            </w:pPr>
          </w:p>
          <w:p w:rsidR="00CB77EC" w:rsidRPr="00815BDF" w:rsidRDefault="00CB77EC" w:rsidP="00815BDF">
            <w:pPr>
              <w:jc w:val="both"/>
            </w:pPr>
            <w:r w:rsidRPr="00815BDF">
              <w:t>- Thực hiện theo HDGV.</w:t>
            </w:r>
          </w:p>
          <w:p w:rsidR="00CB77EC" w:rsidRPr="00815BDF" w:rsidRDefault="00CB77EC" w:rsidP="00815BDF">
            <w:pPr>
              <w:jc w:val="both"/>
            </w:pPr>
          </w:p>
          <w:p w:rsidR="00CB77EC" w:rsidRPr="00815BDF" w:rsidRDefault="00CB77EC" w:rsidP="00815BDF">
            <w:pPr>
              <w:jc w:val="both"/>
            </w:pPr>
          </w:p>
          <w:p w:rsidR="00CB77EC" w:rsidRPr="00815BDF" w:rsidRDefault="00CB77EC" w:rsidP="00815BDF">
            <w:pPr>
              <w:jc w:val="both"/>
            </w:pPr>
          </w:p>
          <w:p w:rsidR="00CB77EC" w:rsidRPr="00815BDF" w:rsidRDefault="00CB77EC" w:rsidP="00815BDF">
            <w:pPr>
              <w:jc w:val="both"/>
            </w:pPr>
            <w:r w:rsidRPr="00815BDF">
              <w:t>- Sửa sai theo HDGV.</w:t>
            </w:r>
          </w:p>
          <w:p w:rsidR="00CB77EC" w:rsidRPr="00815BDF" w:rsidRDefault="00CB77EC" w:rsidP="00815BDF">
            <w:pPr>
              <w:jc w:val="both"/>
            </w:pPr>
          </w:p>
          <w:p w:rsidR="00CB77EC" w:rsidRPr="00815BDF" w:rsidRDefault="00CB77EC" w:rsidP="00815BDF">
            <w:pPr>
              <w:jc w:val="both"/>
            </w:pPr>
          </w:p>
          <w:p w:rsidR="00CB77EC" w:rsidRPr="00815BDF" w:rsidRDefault="00CB77EC" w:rsidP="00815BDF">
            <w:pPr>
              <w:jc w:val="both"/>
            </w:pPr>
          </w:p>
          <w:p w:rsidR="00CB77EC" w:rsidRPr="00815BDF" w:rsidRDefault="00CB77EC" w:rsidP="00815BDF">
            <w:pPr>
              <w:jc w:val="both"/>
            </w:pPr>
          </w:p>
          <w:p w:rsidR="00CB77EC" w:rsidRPr="00815BDF" w:rsidRDefault="00CB77EC" w:rsidP="00815BDF">
            <w:pPr>
              <w:jc w:val="both"/>
            </w:pPr>
          </w:p>
          <w:p w:rsidR="00CB77EC" w:rsidRPr="00815BDF" w:rsidRDefault="00CB77EC" w:rsidP="00815BDF">
            <w:pPr>
              <w:jc w:val="both"/>
            </w:pPr>
          </w:p>
          <w:p w:rsidR="00CB77EC" w:rsidRPr="00815BDF" w:rsidRDefault="00CB77EC" w:rsidP="00815BDF">
            <w:pPr>
              <w:jc w:val="both"/>
            </w:pPr>
          </w:p>
          <w:p w:rsidR="00CB77EC" w:rsidRPr="00815BDF" w:rsidRDefault="00CB77EC" w:rsidP="00815BDF">
            <w:pPr>
              <w:jc w:val="both"/>
            </w:pPr>
          </w:p>
          <w:p w:rsidR="00CB77EC" w:rsidRPr="00815BDF" w:rsidRDefault="00CB77EC" w:rsidP="00815BDF">
            <w:pPr>
              <w:jc w:val="both"/>
            </w:pPr>
          </w:p>
          <w:p w:rsidR="00CB77EC" w:rsidRPr="00815BDF" w:rsidRDefault="00CB77EC" w:rsidP="00815BDF">
            <w:pPr>
              <w:jc w:val="both"/>
            </w:pPr>
          </w:p>
          <w:p w:rsidR="003C2AB6" w:rsidRDefault="003C2AB6" w:rsidP="00815BDF">
            <w:pPr>
              <w:jc w:val="both"/>
            </w:pPr>
          </w:p>
          <w:p w:rsidR="00CB77EC" w:rsidRPr="00815BDF" w:rsidRDefault="00CB77EC" w:rsidP="00815BDF">
            <w:pPr>
              <w:jc w:val="both"/>
            </w:pPr>
            <w:r w:rsidRPr="00815BDF">
              <w:t>- Thực hiện theo HDGV.</w:t>
            </w:r>
          </w:p>
          <w:p w:rsidR="00CB77EC" w:rsidRPr="00815BDF" w:rsidRDefault="00CB77EC" w:rsidP="00815BDF">
            <w:pPr>
              <w:jc w:val="both"/>
            </w:pPr>
          </w:p>
          <w:p w:rsidR="00CB77EC" w:rsidRPr="00815BDF" w:rsidRDefault="00CB77EC" w:rsidP="00815BDF">
            <w:pPr>
              <w:jc w:val="both"/>
            </w:pPr>
          </w:p>
          <w:p w:rsidR="00CB77EC" w:rsidRPr="00815BDF" w:rsidRDefault="00CB77EC" w:rsidP="00815BDF">
            <w:pPr>
              <w:jc w:val="both"/>
            </w:pPr>
            <w:r w:rsidRPr="00815BDF">
              <w:t>- Thực hiện, nhận xét chéo nhau, tuyên dương, ghi nhớ</w:t>
            </w:r>
          </w:p>
        </w:tc>
      </w:tr>
      <w:tr w:rsidR="00815BDF" w:rsidRPr="00815BDF" w:rsidTr="00AC13C3">
        <w:trPr>
          <w:trHeight w:val="20"/>
        </w:trPr>
        <w:tc>
          <w:tcPr>
            <w:tcW w:w="9072" w:type="dxa"/>
            <w:gridSpan w:val="2"/>
          </w:tcPr>
          <w:p w:rsidR="00CB77EC" w:rsidRPr="00815BDF" w:rsidRDefault="00CB77EC" w:rsidP="00815BDF">
            <w:pPr>
              <w:jc w:val="center"/>
              <w:rPr>
                <w:rFonts w:eastAsia="Calibri"/>
                <w:lang w:val="vi-VN"/>
              </w:rPr>
            </w:pPr>
            <w:r w:rsidRPr="00815BDF">
              <w:rPr>
                <w:b/>
                <w:lang w:val="pt-BR"/>
              </w:rPr>
              <w:lastRenderedPageBreak/>
              <w:t>H</w:t>
            </w:r>
            <w:r w:rsidRPr="00815BDF">
              <w:rPr>
                <w:b/>
                <w:lang w:val="vi-VN"/>
              </w:rPr>
              <w:t>oạt động luyện tập</w:t>
            </w:r>
            <w:r w:rsidRPr="00815BDF">
              <w:rPr>
                <w:b/>
                <w:lang w:val="pt-BR"/>
              </w:rPr>
              <w:t xml:space="preserve"> (7’)</w:t>
            </w:r>
          </w:p>
        </w:tc>
      </w:tr>
      <w:tr w:rsidR="00815BDF" w:rsidRPr="00815BDF" w:rsidTr="00AC13C3">
        <w:trPr>
          <w:trHeight w:val="20"/>
        </w:trPr>
        <w:tc>
          <w:tcPr>
            <w:tcW w:w="5670" w:type="dxa"/>
          </w:tcPr>
          <w:p w:rsidR="00CB77EC" w:rsidRPr="00815BDF" w:rsidRDefault="00CB77EC" w:rsidP="00815BDF">
            <w:pPr>
              <w:jc w:val="both"/>
              <w:rPr>
                <w:b/>
                <w:lang w:val="vi-VN"/>
              </w:rPr>
            </w:pPr>
            <w:r w:rsidRPr="00815BDF">
              <w:rPr>
                <w:b/>
              </w:rPr>
              <w:t>*</w:t>
            </w:r>
            <w:r w:rsidRPr="00815BDF">
              <w:rPr>
                <w:b/>
                <w:lang w:val="vi-VN"/>
              </w:rPr>
              <w:t xml:space="preserve"> Ri – cóoc - đơ </w:t>
            </w:r>
          </w:p>
          <w:p w:rsidR="00CB77EC" w:rsidRPr="00815BDF" w:rsidRDefault="00CB77EC" w:rsidP="00815BDF">
            <w:pPr>
              <w:jc w:val="both"/>
              <w:rPr>
                <w:lang w:val="vi-VN"/>
              </w:rPr>
            </w:pPr>
            <w:r w:rsidRPr="00815BDF">
              <w:rPr>
                <w:lang w:val="vi-VN"/>
              </w:rPr>
              <w:t xml:space="preserve">- GV tổ chức cho HS luyện tập với các hình thức. </w:t>
            </w:r>
          </w:p>
          <w:p w:rsidR="00CB77EC" w:rsidRPr="00815BDF" w:rsidRDefault="00CB77EC" w:rsidP="00815BDF">
            <w:pPr>
              <w:jc w:val="both"/>
              <w:rPr>
                <w:lang w:val="vi-VN"/>
              </w:rPr>
            </w:pPr>
            <w:r w:rsidRPr="00815BDF">
              <w:rPr>
                <w:lang w:val="vi-VN"/>
              </w:rPr>
              <w:t>- GV mời nhóm, cặp đôi hoặc cá nhân thổi mẫu âm cho các bạn cùng nghe và nhận xét.</w:t>
            </w:r>
          </w:p>
          <w:p w:rsidR="00CB77EC" w:rsidRPr="00815BDF" w:rsidRDefault="00CB77EC" w:rsidP="00815BDF">
            <w:pPr>
              <w:jc w:val="both"/>
              <w:rPr>
                <w:lang w:val="vi-VN"/>
              </w:rPr>
            </w:pPr>
            <w:r w:rsidRPr="00815BDF">
              <w:rPr>
                <w:lang w:val="vi-VN"/>
              </w:rPr>
              <w:t>- GV khuyến khích các nhóm thể hiện nối tiếp với sắc thái to – nhỏ ( nếu có thể ).</w:t>
            </w:r>
          </w:p>
          <w:p w:rsidR="00CB77EC" w:rsidRPr="00815BDF" w:rsidRDefault="00CB77EC" w:rsidP="00815BDF">
            <w:pPr>
              <w:jc w:val="both"/>
              <w:rPr>
                <w:b/>
                <w:lang w:val="vi-VN"/>
              </w:rPr>
            </w:pPr>
            <w:r w:rsidRPr="00815BDF">
              <w:rPr>
                <w:b/>
              </w:rPr>
              <w:t>*</w:t>
            </w:r>
            <w:r w:rsidRPr="00815BDF">
              <w:rPr>
                <w:b/>
                <w:lang w:val="vi-VN"/>
              </w:rPr>
              <w:t xml:space="preserve"> Kèn phím:</w:t>
            </w:r>
          </w:p>
          <w:p w:rsidR="00CB77EC" w:rsidRPr="00815BDF" w:rsidRDefault="00CB77EC" w:rsidP="00815BDF">
            <w:pPr>
              <w:jc w:val="both"/>
              <w:rPr>
                <w:lang w:val="vi-VN"/>
              </w:rPr>
            </w:pPr>
            <w:r w:rsidRPr="00815BDF">
              <w:rPr>
                <w:lang w:val="vi-VN"/>
              </w:rPr>
              <w:t>- GV tổ chức cho học sinh luyện tập với các hình thức.</w:t>
            </w:r>
          </w:p>
          <w:p w:rsidR="00CB77EC" w:rsidRPr="00815BDF" w:rsidRDefault="00CB77EC" w:rsidP="00815BDF">
            <w:pPr>
              <w:jc w:val="both"/>
              <w:rPr>
                <w:lang w:val="vi-VN"/>
              </w:rPr>
            </w:pPr>
            <w:r w:rsidRPr="00815BDF">
              <w:rPr>
                <w:lang w:val="vi-VN"/>
              </w:rPr>
              <w:t>- GV mời các nhóm, cặp đôi, cá nhân thể hiện mẫu âm cho các bạn cùng nghe và nhận xét.</w:t>
            </w:r>
          </w:p>
          <w:p w:rsidR="00CB77EC" w:rsidRPr="00815BDF" w:rsidRDefault="00CB77EC" w:rsidP="00815BDF">
            <w:pPr>
              <w:jc w:val="both"/>
              <w:rPr>
                <w:lang w:val="vi-VN"/>
              </w:rPr>
            </w:pPr>
            <w:r w:rsidRPr="00815BDF">
              <w:rPr>
                <w:lang w:val="vi-VN"/>
              </w:rPr>
              <w:t xml:space="preserve"> GV khích lệ HS thể hiện cảm xúc khi thực hành nhạc cụ.</w:t>
            </w:r>
          </w:p>
        </w:tc>
        <w:tc>
          <w:tcPr>
            <w:tcW w:w="3402" w:type="dxa"/>
          </w:tcPr>
          <w:p w:rsidR="00CB77EC" w:rsidRPr="00815BDF" w:rsidRDefault="00CB77EC" w:rsidP="00815BDF">
            <w:pPr>
              <w:rPr>
                <w:rFonts w:eastAsia="Calibri"/>
                <w:lang w:val="vi-VN"/>
              </w:rPr>
            </w:pPr>
          </w:p>
          <w:p w:rsidR="00CB77EC" w:rsidRPr="00815BDF" w:rsidRDefault="00CB77EC" w:rsidP="00815BDF">
            <w:pPr>
              <w:jc w:val="both"/>
            </w:pPr>
            <w:r w:rsidRPr="00815BDF">
              <w:t>- Thực hiện theo HDGV.</w:t>
            </w:r>
          </w:p>
          <w:p w:rsidR="00CB77EC" w:rsidRPr="00815BDF" w:rsidRDefault="00CB77EC" w:rsidP="00815BDF">
            <w:pPr>
              <w:jc w:val="both"/>
            </w:pPr>
            <w:r w:rsidRPr="00815BDF">
              <w:t>- Thực hiện theo HDGV.</w:t>
            </w:r>
          </w:p>
          <w:p w:rsidR="00CB77EC" w:rsidRPr="00815BDF" w:rsidRDefault="00CB77EC" w:rsidP="00815BDF">
            <w:pPr>
              <w:rPr>
                <w:rFonts w:eastAsia="Calibri"/>
                <w:lang w:val="vi-VN"/>
              </w:rPr>
            </w:pPr>
          </w:p>
          <w:p w:rsidR="00CB77EC" w:rsidRPr="00815BDF" w:rsidRDefault="00CB77EC" w:rsidP="00815BDF">
            <w:pPr>
              <w:jc w:val="both"/>
            </w:pPr>
            <w:r w:rsidRPr="00815BDF">
              <w:t>- Thực hiện theo HDGV.</w:t>
            </w:r>
          </w:p>
          <w:p w:rsidR="00CB77EC" w:rsidRPr="00815BDF" w:rsidRDefault="00CB77EC" w:rsidP="00815BDF">
            <w:pPr>
              <w:rPr>
                <w:rFonts w:eastAsia="Calibri"/>
                <w:lang w:val="vi-VN"/>
              </w:rPr>
            </w:pPr>
          </w:p>
          <w:p w:rsidR="00CB77EC" w:rsidRPr="00815BDF" w:rsidRDefault="00CB77EC" w:rsidP="00815BDF">
            <w:pPr>
              <w:rPr>
                <w:rFonts w:eastAsia="Calibri"/>
                <w:lang w:val="vi-VN"/>
              </w:rPr>
            </w:pPr>
          </w:p>
          <w:p w:rsidR="00CB77EC" w:rsidRPr="00815BDF" w:rsidRDefault="00CB77EC" w:rsidP="00815BDF">
            <w:pPr>
              <w:jc w:val="both"/>
            </w:pPr>
            <w:r w:rsidRPr="00815BDF">
              <w:t>- Thực hiện theo HDGV.</w:t>
            </w:r>
          </w:p>
          <w:p w:rsidR="00CB77EC" w:rsidRPr="00815BDF" w:rsidRDefault="00CB77EC" w:rsidP="00815BDF">
            <w:pPr>
              <w:rPr>
                <w:rFonts w:eastAsia="Calibri"/>
                <w:lang w:val="vi-VN"/>
              </w:rPr>
            </w:pPr>
          </w:p>
          <w:p w:rsidR="00CB77EC" w:rsidRPr="00815BDF" w:rsidRDefault="00CB77EC" w:rsidP="00815BDF">
            <w:pPr>
              <w:jc w:val="both"/>
            </w:pPr>
            <w:r w:rsidRPr="00815BDF">
              <w:t>- Thực hiện theo HDGV.</w:t>
            </w:r>
          </w:p>
          <w:p w:rsidR="00CB77EC" w:rsidRPr="00815BDF" w:rsidRDefault="00CB77EC" w:rsidP="00815BDF">
            <w:pPr>
              <w:rPr>
                <w:rFonts w:eastAsia="Calibri"/>
                <w:lang w:val="vi-VN"/>
              </w:rPr>
            </w:pPr>
          </w:p>
          <w:p w:rsidR="00CB77EC" w:rsidRPr="00815BDF" w:rsidRDefault="00CB77EC" w:rsidP="00815BDF">
            <w:pPr>
              <w:jc w:val="both"/>
            </w:pPr>
            <w:r w:rsidRPr="00815BDF">
              <w:t>- Thực hiện theo HDGV.</w:t>
            </w:r>
          </w:p>
        </w:tc>
      </w:tr>
      <w:tr w:rsidR="00815BDF" w:rsidRPr="00815BDF" w:rsidTr="00AC13C3">
        <w:trPr>
          <w:trHeight w:val="20"/>
        </w:trPr>
        <w:tc>
          <w:tcPr>
            <w:tcW w:w="9072" w:type="dxa"/>
            <w:gridSpan w:val="2"/>
          </w:tcPr>
          <w:p w:rsidR="00CB77EC" w:rsidRPr="00815BDF" w:rsidRDefault="00CB77EC" w:rsidP="00815BDF">
            <w:pPr>
              <w:jc w:val="center"/>
              <w:rPr>
                <w:rFonts w:eastAsia="Calibri"/>
                <w:lang w:val="vi-VN"/>
              </w:rPr>
            </w:pPr>
            <w:r w:rsidRPr="00815BDF">
              <w:rPr>
                <w:b/>
              </w:rPr>
              <w:t>Hoạt động vận dụng – Trải nhiệm(5’)</w:t>
            </w:r>
          </w:p>
        </w:tc>
      </w:tr>
      <w:tr w:rsidR="00815BDF" w:rsidRPr="00815BDF" w:rsidTr="00AC13C3">
        <w:trPr>
          <w:trHeight w:val="20"/>
        </w:trPr>
        <w:tc>
          <w:tcPr>
            <w:tcW w:w="5670" w:type="dxa"/>
          </w:tcPr>
          <w:p w:rsidR="00CB77EC" w:rsidRPr="00815BDF" w:rsidRDefault="00CB77EC" w:rsidP="00815BDF">
            <w:pPr>
              <w:jc w:val="both"/>
              <w:rPr>
                <w:lang w:val="vi-VN"/>
              </w:rPr>
            </w:pPr>
            <w:r w:rsidRPr="00815BDF">
              <w:rPr>
                <w:lang w:val="vi-VN"/>
              </w:rPr>
              <w:t>- GV chia nhóm, giao nhiệm vụ cho nhóm trưởng điều hành thảo luận.</w:t>
            </w:r>
          </w:p>
          <w:p w:rsidR="00CB77EC" w:rsidRPr="00815BDF" w:rsidRDefault="00CB77EC" w:rsidP="00815BDF">
            <w:pPr>
              <w:jc w:val="both"/>
              <w:rPr>
                <w:lang w:val="vi-VN"/>
              </w:rPr>
            </w:pPr>
            <w:r w:rsidRPr="00815BDF">
              <w:rPr>
                <w:lang w:val="vi-VN"/>
              </w:rPr>
              <w:t>- Các nhóm tự thống nhất cách thể hiện bài hát kết hợp gõ đệm nhạc cụ kết hợp biểu lộ cảm xúc/ hoặc vận động cơ thể, … ( quá trình HS thảo luận GV quan sát, hỗ trợ và tư vấn – nếu cần ).</w:t>
            </w:r>
          </w:p>
          <w:p w:rsidR="00CB77EC" w:rsidRPr="00815BDF" w:rsidRDefault="00CB77EC" w:rsidP="00815BDF">
            <w:pPr>
              <w:jc w:val="both"/>
              <w:rPr>
                <w:lang w:val="vi-VN"/>
              </w:rPr>
            </w:pPr>
            <w:r w:rsidRPr="00815BDF">
              <w:rPr>
                <w:lang w:val="vi-VN"/>
              </w:rPr>
              <w:t>- GV điều hành hoặc khuyến khích các nhóm trưởng tự điều hành phần trình bày của nhóm mình ( tùy thực tế ). GV cùng phối hợp với HS phần nhạc đệm/ GV đệm đàn . GV yêu cầu HS tự nhận xét/ nhận xét cho bạn và sửa sai.</w:t>
            </w:r>
          </w:p>
          <w:p w:rsidR="00CB77EC" w:rsidRPr="00815BDF" w:rsidRDefault="00CB77EC" w:rsidP="00815BDF">
            <w:pPr>
              <w:jc w:val="both"/>
              <w:rPr>
                <w:lang w:val="vi-VN"/>
              </w:rPr>
            </w:pPr>
            <w:r w:rsidRPr="00815BDF">
              <w:rPr>
                <w:lang w:val="vi-VN"/>
              </w:rPr>
              <w:t>- GV khích lệ HS nên thể hiện các mẫu âm với sự tập trung và thể hiện cảm xúc của mình. HS có thể chơi hòa tấu hoặc nối tiếp các ý nhạc ( GV cùng HS thống nhất chia các  ý nhạc để các nhóm phân công thể hiện nối tiếp ).</w:t>
            </w:r>
          </w:p>
          <w:p w:rsidR="00CB77EC" w:rsidRPr="00815BDF" w:rsidRDefault="00CB77EC" w:rsidP="00815BDF">
            <w:pPr>
              <w:jc w:val="both"/>
              <w:rPr>
                <w:lang w:val="vi-VN"/>
              </w:rPr>
            </w:pPr>
            <w:r w:rsidRPr="00815BDF">
              <w:t xml:space="preserve">- </w:t>
            </w:r>
            <w:r w:rsidRPr="00815BDF">
              <w:rPr>
                <w:lang w:val="vi-VN"/>
              </w:rPr>
              <w:t xml:space="preserve">Đánh giá và tổng kết tiết học: GV yêu cầu HS tự nhận xát về mức độ gõ đệm nhạc cụ cho bài hát Em yêu mùa hè quê em. GV khen ngợi , động </w:t>
            </w:r>
            <w:r w:rsidRPr="00815BDF">
              <w:rPr>
                <w:lang w:val="vi-VN"/>
              </w:rPr>
              <w:lastRenderedPageBreak/>
              <w:t xml:space="preserve">viên HS đã thực hiện đúng các nội dung và yêu cầu HS tự luyện tập. </w:t>
            </w:r>
          </w:p>
        </w:tc>
        <w:tc>
          <w:tcPr>
            <w:tcW w:w="3402" w:type="dxa"/>
          </w:tcPr>
          <w:p w:rsidR="00CB77EC" w:rsidRPr="00815BDF" w:rsidRDefault="00CB77EC" w:rsidP="00815BDF">
            <w:pPr>
              <w:rPr>
                <w:rFonts w:eastAsia="Calibri"/>
              </w:rPr>
            </w:pPr>
            <w:r w:rsidRPr="00815BDF">
              <w:rPr>
                <w:rFonts w:eastAsia="Calibri"/>
              </w:rPr>
              <w:lastRenderedPageBreak/>
              <w:t>- Thực hiện.</w:t>
            </w:r>
          </w:p>
          <w:p w:rsidR="00CB77EC" w:rsidRPr="00815BDF" w:rsidRDefault="00CB77EC" w:rsidP="00815BDF">
            <w:pPr>
              <w:rPr>
                <w:rFonts w:eastAsia="Calibri"/>
              </w:rPr>
            </w:pPr>
          </w:p>
          <w:p w:rsidR="00CB77EC" w:rsidRPr="00815BDF" w:rsidRDefault="00CB77EC" w:rsidP="00815BDF">
            <w:pPr>
              <w:rPr>
                <w:rFonts w:eastAsia="Calibri"/>
              </w:rPr>
            </w:pPr>
            <w:r w:rsidRPr="00815BDF">
              <w:rPr>
                <w:rFonts w:eastAsia="Calibri"/>
              </w:rPr>
              <w:t>- Các nhóm thực hiện theo HDGV.</w:t>
            </w:r>
          </w:p>
          <w:p w:rsidR="00CB77EC" w:rsidRPr="00815BDF" w:rsidRDefault="00CB77EC" w:rsidP="00815BDF">
            <w:pPr>
              <w:rPr>
                <w:rFonts w:eastAsia="Calibri"/>
              </w:rPr>
            </w:pPr>
          </w:p>
          <w:p w:rsidR="00CB77EC" w:rsidRPr="00815BDF" w:rsidRDefault="00CB77EC" w:rsidP="00815BDF">
            <w:pPr>
              <w:rPr>
                <w:rFonts w:eastAsia="Calibri"/>
              </w:rPr>
            </w:pPr>
          </w:p>
          <w:p w:rsidR="00CB77EC" w:rsidRPr="00815BDF" w:rsidRDefault="00CB77EC" w:rsidP="00815BDF">
            <w:pPr>
              <w:rPr>
                <w:rFonts w:eastAsia="Calibri"/>
              </w:rPr>
            </w:pPr>
          </w:p>
          <w:p w:rsidR="00CB77EC" w:rsidRPr="00815BDF" w:rsidRDefault="00CB77EC" w:rsidP="00815BDF">
            <w:r w:rsidRPr="00815BDF">
              <w:t>- Thực hiện theo HDGV.</w:t>
            </w:r>
          </w:p>
          <w:p w:rsidR="00CB77EC" w:rsidRPr="00815BDF" w:rsidRDefault="00CB77EC" w:rsidP="00815BDF"/>
          <w:p w:rsidR="00CB77EC" w:rsidRPr="00815BDF" w:rsidRDefault="00CB77EC" w:rsidP="00815BDF"/>
          <w:p w:rsidR="00CB77EC" w:rsidRPr="00815BDF" w:rsidRDefault="00CB77EC" w:rsidP="00815BDF"/>
          <w:p w:rsidR="00CB77EC" w:rsidRPr="00815BDF" w:rsidRDefault="00CB77EC" w:rsidP="00815BDF"/>
          <w:p w:rsidR="00CB77EC" w:rsidRPr="00815BDF" w:rsidRDefault="00CB77EC" w:rsidP="00815BDF"/>
          <w:p w:rsidR="00CB77EC" w:rsidRPr="00815BDF" w:rsidRDefault="00CB77EC" w:rsidP="00815BDF">
            <w:r w:rsidRPr="00815BDF">
              <w:t>- Thực hiện theo HDGV.</w:t>
            </w:r>
          </w:p>
          <w:p w:rsidR="00CB77EC" w:rsidRPr="00815BDF" w:rsidRDefault="00CB77EC" w:rsidP="00815BDF"/>
          <w:p w:rsidR="00CB77EC" w:rsidRPr="00815BDF" w:rsidRDefault="00CB77EC" w:rsidP="00815BDF"/>
          <w:p w:rsidR="00CB77EC" w:rsidRPr="00815BDF" w:rsidRDefault="00CB77EC" w:rsidP="00815BDF"/>
          <w:p w:rsidR="00CB77EC" w:rsidRPr="00815BDF" w:rsidRDefault="00CB77EC" w:rsidP="00815BDF"/>
          <w:p w:rsidR="00CB77EC" w:rsidRPr="00815BDF" w:rsidRDefault="00CB77EC" w:rsidP="00815BDF">
            <w:pPr>
              <w:rPr>
                <w:rFonts w:eastAsia="Calibri"/>
              </w:rPr>
            </w:pPr>
            <w:bookmarkStart w:id="1" w:name="_GoBack"/>
            <w:bookmarkEnd w:id="1"/>
            <w:r w:rsidRPr="00815BDF">
              <w:lastRenderedPageBreak/>
              <w:t>- Lắng nghe, ghi nhớ, khắc phục, thực hiện</w:t>
            </w:r>
          </w:p>
        </w:tc>
      </w:tr>
    </w:tbl>
    <w:p w:rsidR="00CB77EC" w:rsidRPr="00815BDF" w:rsidRDefault="00CB77EC" w:rsidP="00815BDF">
      <w:pPr>
        <w:spacing w:before="120" w:after="120"/>
        <w:jc w:val="both"/>
        <w:rPr>
          <w:lang w:val="pt-BR"/>
        </w:rPr>
      </w:pPr>
      <w:r w:rsidRPr="00815BDF">
        <w:rPr>
          <w:b/>
          <w:lang w:val="pt-BR"/>
        </w:rPr>
        <w:lastRenderedPageBreak/>
        <w:t xml:space="preserve">IV. </w:t>
      </w:r>
      <w:r w:rsidRPr="00815BDF">
        <w:rPr>
          <w:b/>
          <w:lang w:val="vi-VN"/>
        </w:rPr>
        <w:t xml:space="preserve">Điều chỉnh sau tiết dạy </w:t>
      </w:r>
      <w:r w:rsidRPr="00815BDF">
        <w:rPr>
          <w:lang w:val="pt-BR"/>
        </w:rPr>
        <w:t>(nếu có)</w:t>
      </w:r>
    </w:p>
    <w:p w:rsidR="00FC39C9" w:rsidRPr="00815BDF" w:rsidRDefault="00CB77EC" w:rsidP="00815BDF">
      <w:r w:rsidRPr="00815BDF"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FC39C9" w:rsidRPr="00815BDF" w:rsidSect="0068104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EC"/>
    <w:rsid w:val="003C2AB6"/>
    <w:rsid w:val="00681049"/>
    <w:rsid w:val="00815BDF"/>
    <w:rsid w:val="00CB77EC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91C8F"/>
  <w15:chartTrackingRefBased/>
  <w15:docId w15:val="{85026A8F-C0CE-439D-9261-10CFA3E0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EC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7EC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1037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2023-12-26T02:40:00Z</dcterms:created>
  <dcterms:modified xsi:type="dcterms:W3CDTF">2024-04-12T09:52:00Z</dcterms:modified>
</cp:coreProperties>
</file>