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AF" w:rsidRPr="00FD1D94" w:rsidRDefault="007D13AF" w:rsidP="007D13A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1.He / study / than / I do</w:t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He studies as good than I do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He studies better than I do</w:t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He studies as well than I do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He studied better than I do</w:t>
      </w:r>
    </w:p>
    <w:p w:rsidR="007D13AF" w:rsidRPr="00FD1D94" w:rsidRDefault="007D13AF" w:rsidP="007D13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2.She/the beautiful girl/who/have/met.</w:t>
      </w:r>
    </w:p>
    <w:p w:rsidR="007D13AF" w:rsidRPr="00FD1D94" w:rsidRDefault="007D13AF" w:rsidP="007D13A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A She is the most beautiful girl whose I have ever met.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She is the most beautiful girl who I have ever meet.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She is the more beautifully girl who I have ever met.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She is the most beautiful girl who I have ever met.</w:t>
      </w:r>
    </w:p>
    <w:p w:rsidR="007D13AF" w:rsidRPr="00FD1D94" w:rsidRDefault="007D13AF" w:rsidP="007D13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3.An ocean / large / a sea.</w:t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An ocean is the largest than a sea.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An ocean is so larger than a sea.</w:t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An ocean is larger than a sea.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D13AF" w:rsidRPr="00FD1D94" w:rsidRDefault="007D13AF" w:rsidP="007D13AF">
      <w:pPr>
        <w:tabs>
          <w:tab w:val="left" w:pos="283"/>
          <w:tab w:val="left" w:pos="55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An ocean is as largest than a sea.</w:t>
      </w:r>
    </w:p>
    <w:p w:rsidR="007D13AF" w:rsidRPr="00FD1D94" w:rsidRDefault="007D13AF" w:rsidP="007D13AF">
      <w:pPr>
        <w:widowControl w:val="0"/>
        <w:tabs>
          <w:tab w:val="left" w:pos="557"/>
        </w:tabs>
        <w:spacing w:after="0" w:line="240" w:lineRule="auto"/>
        <w:jc w:val="both"/>
        <w:rPr>
          <w:rFonts w:ascii="Times New Roman" w:eastAsia="Segoe UI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Segoe UI" w:hAnsi="Times New Roman" w:cs="Times New Roman"/>
          <w:bCs/>
          <w:iCs/>
          <w:color w:val="000000"/>
          <w:sz w:val="28"/>
          <w:szCs w:val="28"/>
        </w:rPr>
        <w:t>4.Hang-gliding/ not/ as frightening/ free fall parauting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Hang-gliding does not as frightening as free fall parauting does.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bookmark823"/>
      <w:bookmarkEnd w:id="1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Segoe UI" w:hAnsi="Times New Roman" w:cs="Times New Roman"/>
          <w:bCs/>
          <w:iCs/>
          <w:color w:val="000000"/>
          <w:sz w:val="28"/>
          <w:szCs w:val="28"/>
        </w:rPr>
        <w:t>Hang-gliding was not as frightening as free fall parauting did.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bookmark822"/>
      <w:bookmarkEnd w:id="2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Segoe UI" w:hAnsi="Times New Roman" w:cs="Times New Roman"/>
          <w:bCs/>
          <w:iCs/>
          <w:color w:val="000000"/>
          <w:sz w:val="28"/>
          <w:szCs w:val="28"/>
        </w:rPr>
        <w:t>Hang-gliding is not as frightening as free fall parauting is.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Segoe UI" w:hAnsi="Times New Roman" w:cs="Times New Roman"/>
          <w:bCs/>
          <w:iCs/>
          <w:color w:val="000000"/>
          <w:sz w:val="28"/>
          <w:szCs w:val="28"/>
        </w:rPr>
        <w:t>Hang-gliding is not as frightening and free fall parauting.</w:t>
      </w:r>
    </w:p>
    <w:p w:rsidR="007D13AF" w:rsidRPr="00FD1D94" w:rsidRDefault="007D13AF" w:rsidP="007D13AF">
      <w:pPr>
        <w:tabs>
          <w:tab w:val="left" w:pos="426"/>
          <w:tab w:val="left" w:pos="3119"/>
          <w:tab w:val="left" w:pos="5670"/>
          <w:tab w:val="left" w:pos="8222"/>
        </w:tabs>
        <w:spacing w:after="0" w:line="240" w:lineRule="auto"/>
        <w:ind w:left="-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No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country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Asia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as/large/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Ch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in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o other country in the Asia is as large as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Ch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in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B.Ch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ina is as large as other countries in the Asia.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Any other country in the Asia is larger than in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No other country in the Asia is as large than in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7D13AF" w:rsidRPr="00FD1D94" w:rsidRDefault="007D13AF" w:rsidP="007D1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6.We/ all sorry /pollution /  getting more / more serious.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all sorry which pollution is getting more and more serious.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all sorry that pollution is getting more and more serious.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sorry that pollution is getting more and more serious.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all sorry that pollution is getting more and more serious.</w:t>
      </w:r>
    </w:p>
    <w:p w:rsidR="007D13AF" w:rsidRPr="00FD1D94" w:rsidRDefault="007D13AF" w:rsidP="007D13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eastAsia="vi"/>
        </w:rPr>
        <w:t>7.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This computer/ work/ well/ that one.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This computer works better than that one.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This computer work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eastAsia="vi"/>
        </w:rPr>
        <w:t xml:space="preserve">ing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better than that one.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This computer works worse than that one.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" w:eastAsia="vi"/>
        </w:rPr>
        <w:t>This computer didn’t work better than that one.</w:t>
      </w:r>
    </w:p>
    <w:p w:rsidR="007D13AF" w:rsidRPr="00FD1D94" w:rsidRDefault="007D13AF" w:rsidP="007D13AF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9.This/ most/ exciting match/ I/ ever watched.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This is the most exciting match I have ever watched.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This the most exciting match I have ever watched.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This is the most exciting match I ever watched.</w:t>
      </w:r>
    </w:p>
    <w:p w:rsidR="007D13AF" w:rsidRPr="00FD1D94" w:rsidRDefault="007D13AF" w:rsidP="007D13AF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This is most exciting match I have ever watched.</w:t>
      </w:r>
    </w:p>
    <w:p w:rsidR="00BD4FEC" w:rsidRPr="00FD1D94" w:rsidRDefault="00BD4FEC" w:rsidP="00BD4FE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10.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Susan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attractive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than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/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her sister.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Susan is not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more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attractive as her sister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Susan look more attractively than her sister.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Susan is more attractive than her sister.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Susan is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as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attractive than her sister.</w:t>
      </w:r>
    </w:p>
    <w:p w:rsidR="00BD4FEC" w:rsidRPr="00FD1D94" w:rsidRDefault="00BD4FEC" w:rsidP="00BD4FEC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11.Ankara/ second/ big/ Turkey.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Ankara is the second biggest city in Turkey.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Ankara is the biggest second city in Turkey.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C. Ankara is the second bigger city in Turkey.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Ankara is second biggest city in Turkey.</w:t>
      </w:r>
    </w:p>
    <w:p w:rsidR="00BD4FEC" w:rsidRPr="00FD1D94" w:rsidRDefault="00BD4FEC" w:rsidP="00BD4FEC">
      <w:pPr>
        <w:tabs>
          <w:tab w:val="left" w:pos="2806"/>
          <w:tab w:val="left" w:pos="5454"/>
          <w:tab w:val="left" w:pos="81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12.No-one/ kind-hearted/ than/ my mom.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No-one isn't as kind-hearted than my mom.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No-one is as kind-hearted than my mom.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No-one is more kind-hearted than my mom.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No-one isn't kind-hearteder than my mom.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 Ch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 w:eastAsia="vi"/>
        </w:rPr>
        <w:t>icago /third large/ city in USA.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A.Ch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val="vi" w:eastAsia="vi"/>
        </w:rPr>
        <w:t>icago is the third largest city in the US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 w:eastAsia="vi"/>
        </w:rPr>
        <w:t>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Ch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val="vi" w:eastAsia="vi"/>
        </w:rPr>
        <w:t>icago is the third large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vi"/>
        </w:rPr>
        <w:t>r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val="vi" w:eastAsia="vi"/>
        </w:rPr>
        <w:t xml:space="preserve"> city in the USA.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Ch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 w:eastAsia="vi"/>
        </w:rPr>
        <w:t>icago is third largest city in the USA.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Ch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 w:eastAsia="vi"/>
        </w:rPr>
        <w:t>icago is the third largest city in USA.</w:t>
      </w:r>
    </w:p>
    <w:p w:rsidR="00BD4FEC" w:rsidRPr="00FD1D94" w:rsidRDefault="00BD4FEC" w:rsidP="00BD4FEC">
      <w:pPr>
        <w:widowControl w:val="0"/>
        <w:tabs>
          <w:tab w:val="left" w:pos="487"/>
        </w:tabs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14.Poor/ not always/ unhappy/ than/ rich.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The poor are not always unhappier than the rich.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Being poor is not always unhappier than the rich.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The poor not always unhappier than the rich.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Being poor is always not unhappier than the rich.</w:t>
      </w:r>
    </w:p>
    <w:p w:rsidR="00BD4FEC" w:rsidRPr="00FD1D94" w:rsidRDefault="00BD4FEC" w:rsidP="00BD4F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15,Lan /  most / beautiful / girl /  my class.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Lan is the most beautiful with my class 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Lan is the most beautiful girl in my class.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Lan is the most beautifulest in my class 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Lan is most beautiful in my class.</w:t>
      </w:r>
    </w:p>
    <w:p w:rsidR="00BD4FEC" w:rsidRPr="00FD1D94" w:rsidRDefault="00BD4FEC" w:rsidP="00BD4FE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16.Kuala Lumpur / large/ city / Malaysia.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Kuala Lumpur is larger than cities in Malaysia.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Kuala Lumpur is as large as the cities in Malaysia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Kuala Lumpur is the largest city in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Malaysia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Kuala Lumpur isn’t as large than cities in Malaysia.</w:t>
      </w:r>
    </w:p>
    <w:p w:rsidR="00BD4FEC" w:rsidRPr="00FD1D94" w:rsidRDefault="00BD4FEC" w:rsidP="00BD4F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</w:pP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17.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/>
        </w:rPr>
        <w:t>The sun/mu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ch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/>
        </w:rPr>
        <w:t>/ hot /the moon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The sun is much hoter than the moon.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The sun is much hotter than the moon.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The sun is much hotter and the moon is too.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The sun is as much hot as the moon.</w:t>
      </w:r>
    </w:p>
    <w:p w:rsidR="00BD4FEC" w:rsidRPr="00FD1D94" w:rsidRDefault="00BD4FEC" w:rsidP="00BD4FEC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18.Life / Ho i Minh City / much / busy / we / think / at first.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Life in Ho i Minh City is much more busy than we thought at first.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Life in Ho i Minh City is the much busier than we thought at first.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Life in Ho i Minh City is as much busier than we thought at first.</w:t>
      </w:r>
    </w:p>
    <w:p w:rsidR="00BD4FEC" w:rsidRPr="00FD1D94" w:rsidRDefault="00BD4FEC" w:rsidP="00BD4FEC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Life in Ho i Minh City is much busier than we thought at first.</w:t>
      </w:r>
    </w:p>
    <w:p w:rsidR="00E755C9" w:rsidRPr="00FD1D94" w:rsidRDefault="00E755C9" w:rsidP="00E755C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19.Life / the city / stressful / than / life /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Life in the city is more stressful than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Life in the city is so as stressful than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Life in the city is stressfuller than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Life in the </w:t>
      </w:r>
      <w:bookmarkStart w:id="3" w:name="_Hlk128328138"/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city</w:t>
      </w:r>
      <w:bookmarkEnd w:id="3"/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is as stressful than life in the </w:t>
      </w:r>
      <w:bookmarkStart w:id="4" w:name="_Hlk128328158"/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countryside</w:t>
      </w:r>
      <w:bookmarkEnd w:id="4"/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:rsidR="00E755C9" w:rsidRPr="00FD1D94" w:rsidRDefault="00E755C9" w:rsidP="00E755C9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20.This country / unsafe / visit / summer vacation.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This country is unsafe that visit during summer vacation.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This country is unsafe to visit during summer vacation.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This country is unsafe to visiting during summer vacation.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D. This country is unsafe to visited during summer vacation.</w:t>
      </w:r>
    </w:p>
    <w:p w:rsidR="00E755C9" w:rsidRPr="00FD1D94" w:rsidRDefault="00E755C9" w:rsidP="00E755C9">
      <w:pPr>
        <w:tabs>
          <w:tab w:val="left" w:pos="2806"/>
          <w:tab w:val="left" w:pos="5454"/>
          <w:tab w:val="left" w:pos="81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21.Chicago/ third/ large/ city/ United states.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Chicago is third the largest city in the United states.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B.Ch icago is the third larger city in the United states.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Chicago is the third largest city in the United states.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Chicago is a third largest city in the United states.</w:t>
      </w:r>
    </w:p>
    <w:p w:rsidR="00E755C9" w:rsidRPr="00FD1D94" w:rsidRDefault="00E755C9" w:rsidP="00E755C9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22.We / walk / slowly / than / rest / the people.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We walked slowly more than the rest of the people.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walked more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slowly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than the rest of the people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The rest of the people walked slowly more than we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The rest of the people more slowly than we walked.</w:t>
      </w:r>
    </w:p>
    <w:p w:rsidR="00E755C9" w:rsidRPr="00FD1D94" w:rsidRDefault="00E755C9" w:rsidP="00E755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23.No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>-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one / kind-hearted / than / my mom.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No-one is more kind-hearted than my mom.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No-one is as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kind-hearted than my mom.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No-one isn’t as kind-hearted than my mom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No-one isn’t more kind-hearted than my mom.</w:t>
      </w:r>
    </w:p>
    <w:p w:rsidR="00E755C9" w:rsidRPr="00FD1D94" w:rsidRDefault="00E755C9" w:rsidP="00E755C9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>24.Pacific Ocean/deeper/Atlantic Ocean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The Pacific Ocean is deeper than the Atlantic Ocean.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bookmark763"/>
      <w:bookmarkStart w:id="6" w:name="bookmark764"/>
      <w:bookmarkEnd w:id="5"/>
      <w:bookmarkEnd w:id="6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The Pacific Ocean and the Atlantic Ocean are deeper.</w:t>
      </w:r>
      <w:bookmarkStart w:id="7" w:name="bookmark765"/>
      <w:bookmarkEnd w:id="7"/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bookmark762"/>
      <w:bookmarkEnd w:id="8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Pacific Ocean is deeper than Atlantic Ocean.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bookmark761"/>
      <w:bookmarkEnd w:id="9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A Pacific Ocean is deeper than an Atlantic Ocean.</w:t>
      </w:r>
    </w:p>
    <w:p w:rsidR="00E755C9" w:rsidRPr="00FD1D94" w:rsidRDefault="00E755C9" w:rsidP="00E755C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25.Life/ city/ not/ peaceful/ as/ life/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Life in the city is not more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Life in the city does not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Life in the city not so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Life in the city is not as peaceful as life in the countryside.</w:t>
      </w:r>
    </w:p>
    <w:p w:rsidR="00E755C9" w:rsidRPr="00FD1D94" w:rsidRDefault="00E755C9" w:rsidP="00E75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D1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26.</w:t>
      </w:r>
      <w:r w:rsidRPr="00FD1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Life/ city/ not/ peaceful/as/ life/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Life in the city does not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Life in the city not so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Life the city is not more peaceful as life in the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Life in the city is not as peaceful as life in the countryside.</w:t>
      </w:r>
    </w:p>
    <w:p w:rsidR="00E755C9" w:rsidRPr="00FD1D94" w:rsidRDefault="00E755C9" w:rsidP="00E755C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27.Living/ the country/ not be/ hard/ as/ living/ the city.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Living in the country is not so hard as living in the city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Living in the city is hardest than living in the country.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Living in the city is not mu harder than living in the country.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Living in the country is less harder than living in the city.</w:t>
      </w:r>
    </w:p>
    <w:p w:rsidR="00E755C9" w:rsidRPr="00FD1D94" w:rsidRDefault="00E755C9" w:rsidP="00E755C9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28.Living/ city/ much/ convenient/ living/countryside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Living in the city is much as </w:t>
      </w:r>
      <w:bookmarkStart w:id="10" w:name="_Hlk128311610"/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convenient</w:t>
      </w:r>
      <w:bookmarkEnd w:id="10"/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than living in the countryside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Living in the city is much more convenient than living in a countryside.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Living in the city is much convenienter than living in the countryside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Living in the city is much more convenient than living in the countryside.</w:t>
      </w:r>
    </w:p>
    <w:p w:rsidR="00E755C9" w:rsidRPr="00FD1D94" w:rsidRDefault="00E755C9" w:rsidP="00E755C9">
      <w:pPr>
        <w:widowControl w:val="0"/>
        <w:tabs>
          <w:tab w:val="left" w:pos="546"/>
        </w:tabs>
        <w:autoSpaceDE w:val="0"/>
        <w:autoSpaceDN w:val="0"/>
        <w:spacing w:after="0" w:line="240" w:lineRule="auto"/>
        <w:ind w:left="110" w:hanging="2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FD1D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en-US"/>
        </w:rPr>
        <w:t>29.The sun/much hotter /the moon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bookmark573"/>
      <w:bookmarkEnd w:id="11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The sun is much hotter but the moon is not.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2" w:name="bookmark572"/>
      <w:bookmarkStart w:id="13" w:name="bookmark571"/>
      <w:bookmarkEnd w:id="12"/>
      <w:bookmarkEnd w:id="13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The sun is much hotter and the moon is too.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The sun is as much hotter as the moon.</w:t>
      </w:r>
    </w:p>
    <w:p w:rsidR="00E755C9" w:rsidRPr="00FD1D94" w:rsidRDefault="00E755C9" w:rsidP="00E755C9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4" w:name="bookmark570"/>
      <w:bookmarkEnd w:id="14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The sun is much hotter than the moon.</w:t>
      </w:r>
    </w:p>
    <w:p w:rsidR="002F55D3" w:rsidRPr="00FD1D94" w:rsidRDefault="002F55D3" w:rsidP="002F55D3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 It/ be/ difficult/ parents/ talk/ teenagers/ nowadays.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It can be difficult for parents talk to teenagers nowadays.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It can be difficult for parents to talk for teenagers nowadays.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It can be difficult of parents to talk to teenagers nowadays.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It can be difficult for parents to talk to teenagers nowadays.</w:t>
      </w:r>
    </w:p>
    <w:p w:rsidR="002F55D3" w:rsidRPr="00FD1D94" w:rsidRDefault="002F55D3" w:rsidP="002F55D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2.He / too/ young / go / sool alone.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He is too young to goes to school alone.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He is too young to go to school alone.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He is too young going to school alone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He is too young for him to go to school alone.</w:t>
      </w:r>
    </w:p>
    <w:p w:rsidR="002F55D3" w:rsidRPr="00FD1D94" w:rsidRDefault="002F55D3" w:rsidP="002F55D3">
      <w:pPr>
        <w:tabs>
          <w:tab w:val="left" w:pos="1418"/>
          <w:tab w:val="left" w:pos="3969"/>
          <w:tab w:val="left" w:pos="6237"/>
          <w:tab w:val="left" w:pos="6804"/>
        </w:tabs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3.It/ have/ difficult/ me/ learn English.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It has been very difficult of me to learn English.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It has been very difficult for me to learn English.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It has been very difficult for me learning English.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It have been very difficult for me to learn English.</w:t>
      </w:r>
    </w:p>
    <w:p w:rsidR="002F55D3" w:rsidRPr="00FD1D94" w:rsidRDefault="002F55D3" w:rsidP="002F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4.We/ all sorry /pollution /  getting more / more serious.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all sorry whi pollution is getting more and more serious.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all sorry that pollution is getting more and more serious.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are sorry that pollution is getting more and more serious.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We all sorry that pollution is getting more and more serious.</w:t>
      </w:r>
    </w:p>
    <w:p w:rsidR="002F55D3" w:rsidRPr="00FD1D94" w:rsidRDefault="002F55D3" w:rsidP="002F55D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5. 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I/ grateful/ that/ you/ help/ my brother/ do/ that work.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 was grateful that you helped my brother doing that work.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I’m grateful that you helped my brother do that work.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I’m grateful that you helping my brother do that work.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I’m grateful that you helped my brother doing that work.</w:t>
      </w:r>
    </w:p>
    <w:p w:rsidR="002F55D3" w:rsidRPr="00FD1D94" w:rsidRDefault="002F55D3" w:rsidP="002F55D3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6.We/ surprise/ get/ solarships.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We were surprising to get the solarships.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We are surprising to get the solarships.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We were surprised to get the solarships.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We are surprised that we get solarships.</w:t>
      </w:r>
    </w:p>
    <w:p w:rsidR="002F55D3" w:rsidRPr="00FD1D94" w:rsidRDefault="002F55D3" w:rsidP="002F55D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7.It/ necessary/  Ms. Laura/ clean/ that room / this afternoon.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It is necessary for Ms. Laura to clean that room this afternoon.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It is necessary of  Ms. Laura to clean that room this afternoon.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It is necessary for Ms. Laura cleans that room this afternoon.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It is necessary that Ms. Laura to clean that room this afternoon.</w:t>
      </w:r>
    </w:p>
    <w:p w:rsidR="002F55D3" w:rsidRPr="00FD1D94" w:rsidRDefault="002F55D3" w:rsidP="002F55D3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8.He / delighted / pass / final exam 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He was delighted to pass the final exam.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He was  delighted that he pass the final exam 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He was delighted that to pass the final exam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He was delighted passing the final exam .</w:t>
      </w:r>
    </w:p>
    <w:p w:rsidR="002F55D3" w:rsidRPr="00FD1D94" w:rsidRDefault="002F55D3" w:rsidP="002F55D3">
      <w:pPr>
        <w:tabs>
          <w:tab w:val="left" w:pos="1418"/>
          <w:tab w:val="left" w:pos="3969"/>
          <w:tab w:val="left" w:pos="6237"/>
          <w:tab w:val="left" w:pos="6804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9.It / unprofessional / her / wear casual clothes /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It was unprofessional of her wear casual clothes to the international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It was unprofessional of her to wear casual clothes to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It was unprofessional for her to wear casual clothes to the international conference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It is unprofessional to her to wear casual clothes to the international conference</w:t>
      </w:r>
    </w:p>
    <w:p w:rsidR="002F55D3" w:rsidRPr="00FD1D94" w:rsidRDefault="002F55D3" w:rsidP="002F55D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vi-VN"/>
        </w:rPr>
        <w:t>10.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vi-VN" w:eastAsia="vi-VN"/>
        </w:rPr>
        <w:t>Mary/ find/ it/ easy/ empathize/ aracters/ the books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A. Mary found it easy empathizing with the characters in the books.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Mary find it easy to empathize with the characters in the books.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Mary found it easy to empathize with the characters of the books.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Mary found it easy to empathize with the characters in the books.</w:t>
      </w:r>
    </w:p>
    <w:p w:rsidR="002F55D3" w:rsidRPr="00FD1D94" w:rsidRDefault="002F55D3" w:rsidP="002F5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11.It / necessary / us / know about / our country’s history.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It is necessary for us to know about our country’s history.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It is necessary for us that know about our country’s history.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It is necessary for us to be known about our country’s history.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It is necessary of us to know about our country’s history.</w:t>
      </w:r>
    </w:p>
    <w:p w:rsidR="002F55D3" w:rsidRPr="00FD1D94" w:rsidRDefault="002F55D3" w:rsidP="002F55D3">
      <w:pPr>
        <w:tabs>
          <w:tab w:val="left" w:pos="2806"/>
          <w:tab w:val="left" w:pos="5454"/>
          <w:tab w:val="left" w:pos="81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12.It / be/ hard / Jim / do / this / task.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It is hard that Jim to do this task.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It is hard for Jim doing this task.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It is hard because Jim to do this task.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It is hard for Jim to do this task.</w:t>
      </w:r>
    </w:p>
    <w:p w:rsidR="002F55D3" w:rsidRPr="00FD1D94" w:rsidRDefault="002F55D3" w:rsidP="002F55D3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13.It / be / difficult / learn / Japanese.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It's difficult to learn the Japanese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It’s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difficult learn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J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apanese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It's difficult that we learn Japanese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It's difficult to learn Japanese</w:t>
      </w:r>
      <w:r w:rsidRPr="00FD1D9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He / intelligent / solve / difficult / problem.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He was intelligent to solve the difficult problem.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He was intelligent to solved the difficult problem.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He was intelligent solving the difficult problem.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He is intelligent solving the difficult problem.</w:t>
      </w:r>
    </w:p>
    <w:p w:rsidR="002F55D3" w:rsidRPr="00FD1D94" w:rsidRDefault="002F55D3" w:rsidP="002F55D3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  <w:r w:rsidRPr="00FD1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15.I/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t xml:space="preserve"> sorry/get angry/you/yesterday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5" w:name="bookmark584"/>
      <w:bookmarkEnd w:id="15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I'm sorry for that I get angry with you yesterday.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6" w:name="bookmark585"/>
      <w:bookmarkEnd w:id="16"/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I'm sorry that I get angry with you yesterday.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I'm sorry that I got angry with you yesterday.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I'm sorry that I had got angry with you yesterday.</w:t>
      </w:r>
    </w:p>
    <w:p w:rsidR="002F55D3" w:rsidRPr="00FD1D94" w:rsidRDefault="002F55D3" w:rsidP="002F55D3">
      <w:pPr>
        <w:tabs>
          <w:tab w:val="left" w:pos="2806"/>
          <w:tab w:val="left" w:pos="5454"/>
          <w:tab w:val="left" w:pos="81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16.it/ be/ possible/me/win/ this competition/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It is possible for me to win this competition?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Is it possible for me to win this competition?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Is it possible to me for win this competition?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Is it possible for me winning this competition?</w:t>
      </w:r>
    </w:p>
    <w:p w:rsidR="002F55D3" w:rsidRPr="00FD1D94" w:rsidRDefault="002F55D3" w:rsidP="002F55D3">
      <w:pPr>
        <w:tabs>
          <w:tab w:val="left" w:pos="426"/>
          <w:tab w:val="left" w:pos="3119"/>
          <w:tab w:val="left" w:pos="5670"/>
          <w:tab w:val="left" w:pos="8222"/>
        </w:tabs>
        <w:spacing w:after="0" w:line="240" w:lineRule="auto"/>
        <w:ind w:left="426" w:hanging="426"/>
        <w:jc w:val="both"/>
        <w:rPr>
          <w:rFonts w:ascii="Times New Roman" w:eastAsia="OpenSans-Semibold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1D94">
        <w:rPr>
          <w:rFonts w:ascii="Times New Roman" w:eastAsia="OpenSans-Semibold" w:hAnsi="Times New Roman" w:cs="Times New Roman"/>
          <w:bCs/>
          <w:color w:val="000000"/>
          <w:sz w:val="28"/>
          <w:szCs w:val="28"/>
          <w:shd w:val="clear" w:color="auto" w:fill="FFFFFF"/>
        </w:rPr>
        <w:t>17.It/ necessary/ you/ know / your country’s history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OpenSans-Semibold" w:hAnsi="Times New Roman" w:cs="Times New Roman"/>
          <w:color w:val="000000"/>
          <w:sz w:val="28"/>
          <w:szCs w:val="28"/>
          <w:shd w:val="clear" w:color="auto" w:fill="FFFFFF"/>
        </w:rPr>
        <w:t>It is necessary for you to know about your country’s history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OpenSans-Semibold" w:hAnsi="Times New Roman" w:cs="Times New Roman"/>
          <w:color w:val="000000"/>
          <w:sz w:val="28"/>
          <w:szCs w:val="28"/>
          <w:shd w:val="clear" w:color="auto" w:fill="FFFFFF"/>
        </w:rPr>
        <w:t>It is necessary for you  knowing about your country’s history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OpenSans-Semibold" w:hAnsi="Times New Roman" w:cs="Times New Roman"/>
          <w:color w:val="000000"/>
          <w:sz w:val="28"/>
          <w:szCs w:val="28"/>
          <w:shd w:val="clear" w:color="auto" w:fill="FFFFFF"/>
        </w:rPr>
        <w:t>It is necessary for you  know about your country’s history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OpenSans-Semibold" w:hAnsi="Times New Roman" w:cs="Times New Roman"/>
          <w:color w:val="000000"/>
          <w:sz w:val="28"/>
          <w:szCs w:val="28"/>
          <w:shd w:val="clear" w:color="auto" w:fill="FFFFFF"/>
        </w:rPr>
        <w:t>It is necessary of you to know about your country’s history</w:t>
      </w:r>
    </w:p>
    <w:p w:rsidR="002F55D3" w:rsidRPr="00FD1D94" w:rsidRDefault="002F55D3" w:rsidP="002F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ja-JP"/>
        </w:rPr>
        <w:t>18.It/ incredibly/ silly/ behave /like that/  the boss's party.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ja-JP"/>
        </w:rPr>
        <w:t>It's incredibly silly to behave like that at the boss's party.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ja-JP"/>
        </w:rPr>
        <w:t>It's incredibly silly  behave like that at the boss's party.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ja-JP"/>
        </w:rPr>
        <w:t>It's incredibly silly to behave like that on the boss's party.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ja-JP"/>
        </w:rPr>
        <w:t>It's incredibly silly to behave like that in the boss's party.</w:t>
      </w:r>
    </w:p>
    <w:p w:rsidR="002F55D3" w:rsidRPr="00FD1D94" w:rsidRDefault="002F55D3" w:rsidP="002F55D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19.It/ be/careless/you/not/close/ windows/ last night.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It is very careless of you not to closing the windows last night.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B. It was very careless of you not to close the windows last night.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It is very careless for you not to close the windows last night.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It was very careless for you not closing the windows last night.</w:t>
      </w:r>
    </w:p>
    <w:p w:rsidR="002F55D3" w:rsidRPr="00FD1D94" w:rsidRDefault="002F55D3" w:rsidP="002F55D3">
      <w:pPr>
        <w:tabs>
          <w:tab w:val="left" w:pos="284"/>
          <w:tab w:val="left" w:pos="2694"/>
          <w:tab w:val="left" w:pos="5103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20.Lan/ delighted/ that/ she/ meet/ closest friends/ tomorrow.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Lan is delighted that she meets her closest friends tomorrow.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Lan is delighted that she will meet closest friend tomorrow.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Lan was delighted that she will meet her closest friends tomorrow.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Lan is delighted that she will meet her closest friends tomorrow.</w:t>
      </w:r>
    </w:p>
    <w:p w:rsidR="002F55D3" w:rsidRPr="00FD1D94" w:rsidRDefault="002F55D3" w:rsidP="002F55D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21.I/ be/ surprised/ find out/ what/ happened/ the end/ the film.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 was surprised to find out what happened at the end of the film.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 was surprised find out what happened at the end of the film.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 was surprised  finding out what happened at the end of the film.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 was surprised to be found out what happened at the end of the film.</w:t>
      </w:r>
    </w:p>
    <w:p w:rsidR="002F55D3" w:rsidRPr="00FD1D94" w:rsidRDefault="002F55D3" w:rsidP="002F55D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>22.It/ be/ necessary/ you/ do / this project.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A. It be necessary for you to do this project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It is necessary for you to do this project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 It is necessary to you to do this project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 It is necessary for you to doing this project</w:t>
      </w:r>
    </w:p>
    <w:p w:rsidR="002F55D3" w:rsidRPr="00FD1D94" w:rsidRDefault="002F55D3" w:rsidP="002F55D3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</w:rPr>
        <w:t>23.It /be/ unprofessional /her/ wear/ casual clothes /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</w:rPr>
        <w:t>It was unprofessional for her wearing casual clothes to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</w:rPr>
        <w:t>It was unprofessional of her to wear casual clothes to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</w:rPr>
        <w:t>It was unprofessional for her to wear casual clothes to the international conference.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Arial Unicode MS" w:hAnsi="Times New Roman" w:cs="Times New Roman"/>
          <w:color w:val="000000"/>
          <w:sz w:val="28"/>
          <w:szCs w:val="28"/>
        </w:rPr>
        <w:t>It was unprofessional of her wear casual clothes to the international conference.</w:t>
      </w:r>
    </w:p>
    <w:p w:rsidR="002F55D3" w:rsidRPr="00FD1D94" w:rsidRDefault="002F55D3" w:rsidP="002F55D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FD1D94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24.It/ better/ play safe/ exams/ give/ original answer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A.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It is better to play safe in exams than giving an original answer.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It often better playing safe in exams than to give an original answer.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C.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It is better to play safe in exams than to give an original answer.</w:t>
      </w:r>
    </w:p>
    <w:p w:rsidR="002F55D3" w:rsidRPr="00FD1D94" w:rsidRDefault="002F55D3" w:rsidP="002F55D3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1D9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D. </w:t>
      </w:r>
      <w:r w:rsidRPr="00FD1D9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It often better playing safe in exams than giving an original answer.</w:t>
      </w:r>
    </w:p>
    <w:bookmarkEnd w:id="0"/>
    <w:p w:rsidR="002C34EB" w:rsidRPr="00FD1D94" w:rsidRDefault="00FD1D94" w:rsidP="002F55D3">
      <w:pPr>
        <w:ind w:hanging="142"/>
      </w:pPr>
    </w:p>
    <w:sectPr w:rsidR="002C34EB" w:rsidRPr="00FD1D94" w:rsidSect="002F55D3">
      <w:pgSz w:w="12240" w:h="15840"/>
      <w:pgMar w:top="567" w:right="61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Sans-Semi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AF"/>
    <w:rsid w:val="002F55D3"/>
    <w:rsid w:val="003B15A3"/>
    <w:rsid w:val="007D13AF"/>
    <w:rsid w:val="00A20572"/>
    <w:rsid w:val="00BD4FEC"/>
    <w:rsid w:val="00E755C9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A3B4-90F2-4538-85E1-91B32F0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2023-07-17T09:27:00Z</dcterms:created>
  <dcterms:modified xsi:type="dcterms:W3CDTF">2023-07-17T10:07:00Z</dcterms:modified>
</cp:coreProperties>
</file>